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C7F0A" w14:textId="77777777" w:rsidR="0038516B" w:rsidRPr="000234E4" w:rsidRDefault="000234E4">
      <w:pPr>
        <w:spacing w:after="0" w:line="408" w:lineRule="auto"/>
        <w:ind w:left="120"/>
        <w:jc w:val="center"/>
        <w:rPr>
          <w:lang w:val="ru-RU"/>
        </w:rPr>
      </w:pPr>
      <w:bookmarkStart w:id="0" w:name="block-34255558"/>
      <w:r w:rsidRPr="000234E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2C297F9" w14:textId="77777777" w:rsidR="0038516B" w:rsidRPr="000234E4" w:rsidRDefault="000234E4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0234E4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E4CF02A" w14:textId="77777777" w:rsidR="0038516B" w:rsidRPr="000234E4" w:rsidRDefault="000234E4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0234E4">
        <w:rPr>
          <w:rFonts w:ascii="Times New Roman" w:hAnsi="Times New Roman"/>
          <w:b/>
          <w:color w:val="000000"/>
          <w:sz w:val="28"/>
          <w:lang w:val="ru-RU"/>
        </w:rPr>
        <w:t>МУ ОО Администрации Тарасовского района</w:t>
      </w:r>
      <w:bookmarkEnd w:id="2"/>
    </w:p>
    <w:p w14:paraId="78A66ABF" w14:textId="77777777" w:rsidR="0038516B" w:rsidRPr="000234E4" w:rsidRDefault="000234E4">
      <w:pPr>
        <w:spacing w:after="0" w:line="408" w:lineRule="auto"/>
        <w:ind w:left="120"/>
        <w:jc w:val="center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0234E4">
        <w:rPr>
          <w:rFonts w:ascii="Times New Roman" w:hAnsi="Times New Roman"/>
          <w:b/>
          <w:color w:val="000000"/>
          <w:sz w:val="28"/>
          <w:lang w:val="ru-RU"/>
        </w:rPr>
        <w:t>Рыновская</w:t>
      </w:r>
      <w:proofErr w:type="spellEnd"/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ООШ</w:t>
      </w:r>
    </w:p>
    <w:p w14:paraId="235A2C61" w14:textId="77777777" w:rsidR="0038516B" w:rsidRPr="000234E4" w:rsidRDefault="0038516B">
      <w:pPr>
        <w:spacing w:after="0"/>
        <w:ind w:left="120"/>
        <w:rPr>
          <w:lang w:val="ru-RU"/>
        </w:rPr>
      </w:pPr>
    </w:p>
    <w:p w14:paraId="55655CFA" w14:textId="77777777" w:rsidR="0038516B" w:rsidRPr="000234E4" w:rsidRDefault="0038516B">
      <w:pPr>
        <w:spacing w:after="0"/>
        <w:ind w:left="120"/>
        <w:rPr>
          <w:lang w:val="ru-RU"/>
        </w:rPr>
      </w:pPr>
    </w:p>
    <w:p w14:paraId="2CACD78F" w14:textId="77777777" w:rsidR="0038516B" w:rsidRPr="000234E4" w:rsidRDefault="0038516B">
      <w:pPr>
        <w:spacing w:after="0"/>
        <w:ind w:left="120"/>
        <w:rPr>
          <w:lang w:val="ru-RU"/>
        </w:rPr>
      </w:pPr>
    </w:p>
    <w:p w14:paraId="7DD662A3" w14:textId="77777777" w:rsidR="0038516B" w:rsidRPr="000234E4" w:rsidRDefault="0038516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234E4" w:rsidRPr="00D2263A" w14:paraId="67D420BD" w14:textId="77777777" w:rsidTr="000234E4">
        <w:tc>
          <w:tcPr>
            <w:tcW w:w="3114" w:type="dxa"/>
          </w:tcPr>
          <w:p w14:paraId="2492F151" w14:textId="77777777" w:rsidR="000234E4" w:rsidRPr="0040209D" w:rsidRDefault="000234E4" w:rsidP="000234E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4406BB2" w14:textId="7E2B7556" w:rsidR="000234E4" w:rsidRPr="008944ED" w:rsidRDefault="000234E4" w:rsidP="000234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</w:t>
            </w:r>
            <w:r w:rsidR="00D226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учителей-предметников</w:t>
            </w:r>
          </w:p>
          <w:p w14:paraId="26705924" w14:textId="77777777" w:rsidR="000234E4" w:rsidRDefault="000234E4" w:rsidP="000234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F188CE0" w14:textId="77777777" w:rsidR="000234E4" w:rsidRPr="008944ED" w:rsidRDefault="000234E4" w:rsidP="000234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Миронова Р.И.</w:t>
            </w:r>
          </w:p>
          <w:p w14:paraId="2BE13C33" w14:textId="77777777" w:rsidR="000234E4" w:rsidRDefault="000234E4" w:rsidP="000234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0234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ACF4DA9" w14:textId="77777777" w:rsidR="000234E4" w:rsidRPr="0040209D" w:rsidRDefault="000234E4" w:rsidP="000234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DE34420" w14:textId="77777777" w:rsidR="000234E4" w:rsidRPr="0040209D" w:rsidRDefault="000234E4" w:rsidP="000234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2B98A05" w14:textId="36D671F7" w:rsidR="000234E4" w:rsidRPr="008944ED" w:rsidRDefault="000234E4" w:rsidP="000234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14:paraId="72F0A82C" w14:textId="77777777" w:rsidR="000234E4" w:rsidRDefault="000234E4" w:rsidP="000234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5708F55" w14:textId="77777777" w:rsidR="000234E4" w:rsidRPr="008944ED" w:rsidRDefault="000234E4" w:rsidP="000234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Л.И.</w:t>
            </w:r>
          </w:p>
          <w:p w14:paraId="1A37605C" w14:textId="74C22507" w:rsidR="000234E4" w:rsidRDefault="0026348B" w:rsidP="000234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0234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234E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0234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234E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0234E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234E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34E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234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97870E7" w14:textId="77777777" w:rsidR="000234E4" w:rsidRPr="0040209D" w:rsidRDefault="000234E4" w:rsidP="000234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C9032B1" w14:textId="77777777" w:rsidR="000234E4" w:rsidRDefault="000234E4" w:rsidP="000234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2F5BC44" w14:textId="77777777" w:rsidR="000234E4" w:rsidRPr="008944ED" w:rsidRDefault="000234E4" w:rsidP="000234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6844623B" w14:textId="77777777" w:rsidR="000234E4" w:rsidRDefault="000234E4" w:rsidP="000234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2794FFF" w14:textId="77777777" w:rsidR="000234E4" w:rsidRPr="008944ED" w:rsidRDefault="000234E4" w:rsidP="000234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Стригунова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Н.И.</w:t>
            </w:r>
          </w:p>
          <w:p w14:paraId="22FEA5F5" w14:textId="09F54758" w:rsidR="000234E4" w:rsidRDefault="000234E4" w:rsidP="000234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26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 w:rsidR="00D226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46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226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226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26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E3163F3" w14:textId="77777777" w:rsidR="000234E4" w:rsidRPr="0040209D" w:rsidRDefault="000234E4" w:rsidP="000234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FF8ED18" w14:textId="77777777" w:rsidR="0038516B" w:rsidRPr="000234E4" w:rsidRDefault="0038516B">
      <w:pPr>
        <w:spacing w:after="0"/>
        <w:ind w:left="120"/>
        <w:rPr>
          <w:lang w:val="ru-RU"/>
        </w:rPr>
      </w:pPr>
    </w:p>
    <w:p w14:paraId="1BAC83EB" w14:textId="77777777" w:rsidR="0038516B" w:rsidRPr="000234E4" w:rsidRDefault="0038516B">
      <w:pPr>
        <w:spacing w:after="0"/>
        <w:ind w:left="120"/>
        <w:rPr>
          <w:lang w:val="ru-RU"/>
        </w:rPr>
      </w:pPr>
    </w:p>
    <w:p w14:paraId="444D8BD0" w14:textId="77777777" w:rsidR="0038516B" w:rsidRPr="000234E4" w:rsidRDefault="0038516B">
      <w:pPr>
        <w:spacing w:after="0"/>
        <w:ind w:left="120"/>
        <w:rPr>
          <w:lang w:val="ru-RU"/>
        </w:rPr>
      </w:pPr>
    </w:p>
    <w:p w14:paraId="6DF9824D" w14:textId="77777777" w:rsidR="0038516B" w:rsidRPr="000234E4" w:rsidRDefault="0038516B">
      <w:pPr>
        <w:spacing w:after="0"/>
        <w:ind w:left="120"/>
        <w:rPr>
          <w:lang w:val="ru-RU"/>
        </w:rPr>
      </w:pPr>
    </w:p>
    <w:p w14:paraId="1808B8B7" w14:textId="77777777" w:rsidR="0038516B" w:rsidRPr="000234E4" w:rsidRDefault="0038516B">
      <w:pPr>
        <w:spacing w:after="0"/>
        <w:ind w:left="120"/>
        <w:rPr>
          <w:lang w:val="ru-RU"/>
        </w:rPr>
      </w:pPr>
    </w:p>
    <w:p w14:paraId="21A2F7F5" w14:textId="77777777" w:rsidR="0038516B" w:rsidRPr="000234E4" w:rsidRDefault="000234E4">
      <w:pPr>
        <w:spacing w:after="0" w:line="408" w:lineRule="auto"/>
        <w:ind w:left="120"/>
        <w:jc w:val="center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40F43AE" w14:textId="77777777" w:rsidR="0038516B" w:rsidRPr="000234E4" w:rsidRDefault="000234E4">
      <w:pPr>
        <w:spacing w:after="0" w:line="408" w:lineRule="auto"/>
        <w:ind w:left="120"/>
        <w:jc w:val="center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4505666)</w:t>
      </w:r>
    </w:p>
    <w:p w14:paraId="58A41D3C" w14:textId="77777777" w:rsidR="0038516B" w:rsidRPr="000234E4" w:rsidRDefault="0038516B">
      <w:pPr>
        <w:spacing w:after="0"/>
        <w:ind w:left="120"/>
        <w:jc w:val="center"/>
        <w:rPr>
          <w:lang w:val="ru-RU"/>
        </w:rPr>
      </w:pPr>
    </w:p>
    <w:p w14:paraId="2B027B63" w14:textId="77777777" w:rsidR="0038516B" w:rsidRPr="000234E4" w:rsidRDefault="000234E4">
      <w:pPr>
        <w:spacing w:after="0" w:line="408" w:lineRule="auto"/>
        <w:ind w:left="120"/>
        <w:jc w:val="center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14:paraId="194450B8" w14:textId="77777777" w:rsidR="0038516B" w:rsidRPr="000234E4" w:rsidRDefault="000234E4">
      <w:pPr>
        <w:spacing w:after="0" w:line="408" w:lineRule="auto"/>
        <w:ind w:left="120"/>
        <w:jc w:val="center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6CD96ED2" w14:textId="77777777" w:rsidR="0038516B" w:rsidRPr="000234E4" w:rsidRDefault="0038516B">
      <w:pPr>
        <w:spacing w:after="0"/>
        <w:ind w:left="120"/>
        <w:jc w:val="center"/>
        <w:rPr>
          <w:lang w:val="ru-RU"/>
        </w:rPr>
      </w:pPr>
    </w:p>
    <w:p w14:paraId="6C7D4F2B" w14:textId="77777777" w:rsidR="0038516B" w:rsidRPr="000234E4" w:rsidRDefault="0038516B">
      <w:pPr>
        <w:spacing w:after="0"/>
        <w:ind w:left="120"/>
        <w:jc w:val="center"/>
        <w:rPr>
          <w:lang w:val="ru-RU"/>
        </w:rPr>
      </w:pPr>
    </w:p>
    <w:p w14:paraId="1E531F95" w14:textId="77777777" w:rsidR="0038516B" w:rsidRPr="000234E4" w:rsidRDefault="0038516B">
      <w:pPr>
        <w:spacing w:after="0"/>
        <w:ind w:left="120"/>
        <w:jc w:val="center"/>
        <w:rPr>
          <w:lang w:val="ru-RU"/>
        </w:rPr>
      </w:pPr>
    </w:p>
    <w:p w14:paraId="75EF4D73" w14:textId="77777777" w:rsidR="0038516B" w:rsidRPr="000234E4" w:rsidRDefault="0038516B">
      <w:pPr>
        <w:spacing w:after="0"/>
        <w:ind w:left="120"/>
        <w:jc w:val="center"/>
        <w:rPr>
          <w:lang w:val="ru-RU"/>
        </w:rPr>
      </w:pPr>
    </w:p>
    <w:p w14:paraId="787B2910" w14:textId="77777777" w:rsidR="0038516B" w:rsidRPr="000234E4" w:rsidRDefault="0038516B">
      <w:pPr>
        <w:spacing w:after="0"/>
        <w:ind w:left="120"/>
        <w:jc w:val="center"/>
        <w:rPr>
          <w:lang w:val="ru-RU"/>
        </w:rPr>
      </w:pPr>
    </w:p>
    <w:p w14:paraId="27E3476C" w14:textId="77777777" w:rsidR="0038516B" w:rsidRPr="000234E4" w:rsidRDefault="0038516B">
      <w:pPr>
        <w:spacing w:after="0"/>
        <w:ind w:left="120"/>
        <w:jc w:val="center"/>
        <w:rPr>
          <w:lang w:val="ru-RU"/>
        </w:rPr>
      </w:pPr>
    </w:p>
    <w:p w14:paraId="5537B068" w14:textId="77777777" w:rsidR="0038516B" w:rsidRPr="000234E4" w:rsidRDefault="0038516B">
      <w:pPr>
        <w:spacing w:after="0"/>
        <w:ind w:left="120"/>
        <w:jc w:val="center"/>
        <w:rPr>
          <w:lang w:val="ru-RU"/>
        </w:rPr>
      </w:pPr>
    </w:p>
    <w:p w14:paraId="51DFE494" w14:textId="77777777" w:rsidR="0038516B" w:rsidRPr="000234E4" w:rsidRDefault="000234E4" w:rsidP="000234E4">
      <w:pPr>
        <w:spacing w:after="0"/>
        <w:jc w:val="center"/>
        <w:rPr>
          <w:lang w:val="ru-RU"/>
        </w:rPr>
      </w:pPr>
      <w:bookmarkStart w:id="3" w:name="f4f51048-cb84-4c82-af6a-284ffbd4033b"/>
      <w:proofErr w:type="spellStart"/>
      <w:r w:rsidRPr="000234E4">
        <w:rPr>
          <w:rFonts w:ascii="Times New Roman" w:hAnsi="Times New Roman"/>
          <w:b/>
          <w:color w:val="000000"/>
          <w:sz w:val="28"/>
          <w:lang w:val="ru-RU"/>
        </w:rPr>
        <w:t>п.Изумрудный</w:t>
      </w:r>
      <w:bookmarkEnd w:id="3"/>
      <w:proofErr w:type="spellEnd"/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Pr="000234E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5BF6E49B" w14:textId="77777777" w:rsidR="0038516B" w:rsidRPr="000234E4" w:rsidRDefault="0038516B">
      <w:pPr>
        <w:rPr>
          <w:lang w:val="ru-RU"/>
        </w:rPr>
        <w:sectPr w:rsidR="0038516B" w:rsidRPr="000234E4">
          <w:pgSz w:w="11906" w:h="16383"/>
          <w:pgMar w:top="1134" w:right="850" w:bottom="1134" w:left="1701" w:header="720" w:footer="720" w:gutter="0"/>
          <w:cols w:space="720"/>
        </w:sectPr>
      </w:pPr>
    </w:p>
    <w:p w14:paraId="29ACF7A9" w14:textId="77777777" w:rsidR="0038516B" w:rsidRPr="000234E4" w:rsidRDefault="000234E4">
      <w:pPr>
        <w:spacing w:after="0" w:line="264" w:lineRule="auto"/>
        <w:ind w:left="120"/>
        <w:jc w:val="both"/>
        <w:rPr>
          <w:lang w:val="ru-RU"/>
        </w:rPr>
      </w:pPr>
      <w:bookmarkStart w:id="5" w:name="block-34255564"/>
      <w:bookmarkEnd w:id="0"/>
      <w:r w:rsidRPr="000234E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BA5D0B4" w14:textId="77777777" w:rsidR="0038516B" w:rsidRPr="000234E4" w:rsidRDefault="0038516B">
      <w:pPr>
        <w:spacing w:after="0" w:line="264" w:lineRule="auto"/>
        <w:ind w:left="120"/>
        <w:jc w:val="both"/>
        <w:rPr>
          <w:lang w:val="ru-RU"/>
        </w:rPr>
      </w:pPr>
    </w:p>
    <w:p w14:paraId="53448014" w14:textId="77777777" w:rsidR="0038516B" w:rsidRPr="000234E4" w:rsidRDefault="000234E4">
      <w:pPr>
        <w:spacing w:after="0" w:line="264" w:lineRule="auto"/>
        <w:ind w:left="12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05F24E52" w14:textId="77777777" w:rsidR="0038516B" w:rsidRPr="000234E4" w:rsidRDefault="0038516B">
      <w:pPr>
        <w:spacing w:after="0" w:line="264" w:lineRule="auto"/>
        <w:ind w:left="120"/>
        <w:jc w:val="both"/>
        <w:rPr>
          <w:lang w:val="ru-RU"/>
        </w:rPr>
      </w:pPr>
    </w:p>
    <w:p w14:paraId="3BB3451B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676EE1D1" w14:textId="77777777" w:rsidR="0038516B" w:rsidRPr="000234E4" w:rsidRDefault="0038516B">
      <w:pPr>
        <w:spacing w:after="0" w:line="264" w:lineRule="auto"/>
        <w:ind w:left="120"/>
        <w:jc w:val="both"/>
        <w:rPr>
          <w:lang w:val="ru-RU"/>
        </w:rPr>
      </w:pPr>
    </w:p>
    <w:p w14:paraId="23D9F3EE" w14:textId="77777777" w:rsidR="0038516B" w:rsidRPr="000234E4" w:rsidRDefault="000234E4">
      <w:pPr>
        <w:spacing w:after="0" w:line="264" w:lineRule="auto"/>
        <w:ind w:left="12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7B6FC59A" w14:textId="77777777" w:rsidR="0038516B" w:rsidRPr="000234E4" w:rsidRDefault="0038516B">
      <w:pPr>
        <w:spacing w:after="0" w:line="264" w:lineRule="auto"/>
        <w:ind w:left="120"/>
        <w:jc w:val="both"/>
        <w:rPr>
          <w:lang w:val="ru-RU"/>
        </w:rPr>
      </w:pPr>
    </w:p>
    <w:p w14:paraId="09FCA47A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3C3E95CA" w14:textId="77777777" w:rsidR="0038516B" w:rsidRDefault="000234E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8054C6F" w14:textId="77777777" w:rsidR="0038516B" w:rsidRPr="000234E4" w:rsidRDefault="000234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14:paraId="0E52274D" w14:textId="77777777" w:rsidR="0038516B" w:rsidRPr="000234E4" w:rsidRDefault="000234E4">
      <w:pPr>
        <w:numPr>
          <w:ilvl w:val="0"/>
          <w:numId w:val="1"/>
        </w:numPr>
        <w:spacing w:after="0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00BA7ACF" w14:textId="77777777" w:rsidR="0038516B" w:rsidRPr="000234E4" w:rsidRDefault="000234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0D0615C5" w14:textId="77777777" w:rsidR="0038516B" w:rsidRPr="000234E4" w:rsidRDefault="000234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3D7DCD62" w14:textId="77777777" w:rsidR="0038516B" w:rsidRPr="000234E4" w:rsidRDefault="000234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14:paraId="1E3CEB07" w14:textId="77777777" w:rsidR="0038516B" w:rsidRPr="000234E4" w:rsidRDefault="0038516B">
      <w:pPr>
        <w:spacing w:after="0" w:line="264" w:lineRule="auto"/>
        <w:ind w:left="120"/>
        <w:jc w:val="both"/>
        <w:rPr>
          <w:lang w:val="ru-RU"/>
        </w:rPr>
      </w:pPr>
    </w:p>
    <w:p w14:paraId="2211332D" w14:textId="77777777" w:rsidR="0038516B" w:rsidRPr="000234E4" w:rsidRDefault="000234E4">
      <w:pPr>
        <w:spacing w:after="0" w:line="264" w:lineRule="auto"/>
        <w:ind w:left="12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08E511B4" w14:textId="77777777" w:rsidR="0038516B" w:rsidRPr="000234E4" w:rsidRDefault="0038516B">
      <w:pPr>
        <w:spacing w:after="0" w:line="264" w:lineRule="auto"/>
        <w:ind w:left="120"/>
        <w:jc w:val="both"/>
        <w:rPr>
          <w:lang w:val="ru-RU"/>
        </w:rPr>
      </w:pPr>
    </w:p>
    <w:p w14:paraId="56E4DD63" w14:textId="77777777" w:rsidR="0038516B" w:rsidRPr="0026635A" w:rsidRDefault="000234E4">
      <w:pPr>
        <w:spacing w:after="0" w:line="264" w:lineRule="auto"/>
        <w:ind w:left="12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26635A">
        <w:rPr>
          <w:rFonts w:ascii="Times New Roman" w:hAnsi="Times New Roman"/>
          <w:color w:val="000000"/>
          <w:sz w:val="28"/>
          <w:lang w:val="ru-RU"/>
        </w:rPr>
        <w:t>России»</w:t>
      </w:r>
    </w:p>
    <w:p w14:paraId="250E053E" w14:textId="77777777" w:rsidR="0038516B" w:rsidRPr="0026635A" w:rsidRDefault="0038516B">
      <w:pPr>
        <w:rPr>
          <w:lang w:val="ru-RU"/>
        </w:rPr>
        <w:sectPr w:rsidR="0038516B" w:rsidRPr="0026635A">
          <w:pgSz w:w="11906" w:h="16383"/>
          <w:pgMar w:top="1134" w:right="850" w:bottom="1134" w:left="1701" w:header="720" w:footer="720" w:gutter="0"/>
          <w:cols w:space="720"/>
        </w:sectPr>
      </w:pPr>
    </w:p>
    <w:p w14:paraId="25EBF30B" w14:textId="77777777" w:rsidR="0038516B" w:rsidRPr="000234E4" w:rsidRDefault="000234E4">
      <w:pPr>
        <w:spacing w:after="0" w:line="264" w:lineRule="auto"/>
        <w:ind w:left="120"/>
        <w:jc w:val="both"/>
        <w:rPr>
          <w:lang w:val="ru-RU"/>
        </w:rPr>
      </w:pPr>
      <w:bookmarkStart w:id="6" w:name="block-34255562"/>
      <w:bookmarkEnd w:id="5"/>
      <w:r w:rsidRPr="000234E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7D7A677" w14:textId="77777777" w:rsidR="0038516B" w:rsidRPr="000234E4" w:rsidRDefault="0038516B">
      <w:pPr>
        <w:spacing w:after="0" w:line="264" w:lineRule="auto"/>
        <w:ind w:left="120"/>
        <w:jc w:val="both"/>
        <w:rPr>
          <w:lang w:val="ru-RU"/>
        </w:rPr>
      </w:pPr>
    </w:p>
    <w:p w14:paraId="571A0948" w14:textId="77777777" w:rsidR="0038516B" w:rsidRPr="000234E4" w:rsidRDefault="000234E4">
      <w:pPr>
        <w:spacing w:after="0" w:line="264" w:lineRule="auto"/>
        <w:ind w:left="12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CE2F822" w14:textId="77777777" w:rsidR="0038516B" w:rsidRPr="000234E4" w:rsidRDefault="0038516B">
      <w:pPr>
        <w:spacing w:after="0" w:line="264" w:lineRule="auto"/>
        <w:ind w:left="120"/>
        <w:jc w:val="both"/>
        <w:rPr>
          <w:lang w:val="ru-RU"/>
        </w:rPr>
      </w:pPr>
    </w:p>
    <w:p w14:paraId="4A55F62F" w14:textId="77777777" w:rsidR="0038516B" w:rsidRPr="000234E4" w:rsidRDefault="000234E4">
      <w:pPr>
        <w:spacing w:after="0" w:line="264" w:lineRule="auto"/>
        <w:ind w:left="12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14:paraId="5ED24E00" w14:textId="77777777" w:rsidR="0038516B" w:rsidRPr="000234E4" w:rsidRDefault="0038516B">
      <w:pPr>
        <w:spacing w:after="0" w:line="264" w:lineRule="auto"/>
        <w:ind w:left="120"/>
        <w:jc w:val="both"/>
        <w:rPr>
          <w:lang w:val="ru-RU"/>
        </w:rPr>
      </w:pPr>
    </w:p>
    <w:p w14:paraId="4507498A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9D106B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7B8BB82D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14:paraId="3A259859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4F526DDD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284DA7D4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14:paraId="462C431C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1773DF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14:paraId="3DC4FEAA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6A92A1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14:paraId="18880049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47FA32C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1FA3A0BC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0234E4">
        <w:rPr>
          <w:rFonts w:ascii="Times New Roman" w:hAnsi="Times New Roman"/>
          <w:color w:val="000000"/>
          <w:sz w:val="28"/>
          <w:lang w:val="ru-RU"/>
        </w:rPr>
        <w:t>.</w:t>
      </w:r>
    </w:p>
    <w:p w14:paraId="635A064A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0FB0355A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14:paraId="75FB89D2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4DE32C1C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14:paraId="1F1FFA87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28DAC40B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Усиление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Нововавилонского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 царства. Легендарные памятники города Вавилона.</w:t>
      </w:r>
    </w:p>
    <w:p w14:paraId="6B9F99E8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E05729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0D7C9FBB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0888A0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Ахеменидов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0234E4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3F6E24BD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F842C7E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ариев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 в Северную Индию. Держава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Маурьев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. Государство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Гуптов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>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0CABCE2B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110CC8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Цинь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Шихуанди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>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4724213C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1BC6B3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4A29AF1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Тиринф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>). Троянская война. Вторжение дорийских племен. Поэмы Гомера «Илиада», «Одиссея».</w:t>
      </w:r>
    </w:p>
    <w:p w14:paraId="7D1EE830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5BE7512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169E024B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Законы Солона. Реформы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Клисфена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46CAA70D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Фемистокл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Саламинском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 сражении, при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Платеях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Микале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>. Итоги греко-персидских войн.</w:t>
      </w:r>
    </w:p>
    <w:p w14:paraId="67777337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6C8BE87C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14:paraId="4E62BF47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3D50E5BA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89EFBA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0234E4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3DBEA6A2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14:paraId="560B7C8D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B6160D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1178A89F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E9A291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0A0E8778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A6FC48F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Гракхов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5CD4841B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DCD7B3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0234E4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364BCA57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14:paraId="149E3D0E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5990693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2A9DE9A1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18901F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14:paraId="545DA571" w14:textId="77777777" w:rsidR="0038516B" w:rsidRPr="000234E4" w:rsidRDefault="0038516B">
      <w:pPr>
        <w:spacing w:after="0" w:line="264" w:lineRule="auto"/>
        <w:ind w:left="120"/>
        <w:jc w:val="both"/>
        <w:rPr>
          <w:lang w:val="ru-RU"/>
        </w:rPr>
      </w:pPr>
    </w:p>
    <w:p w14:paraId="27A0B206" w14:textId="77777777" w:rsidR="0038516B" w:rsidRPr="000234E4" w:rsidRDefault="000234E4">
      <w:pPr>
        <w:spacing w:after="0" w:line="264" w:lineRule="auto"/>
        <w:ind w:left="12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ADA5F14" w14:textId="77777777" w:rsidR="0038516B" w:rsidRPr="000234E4" w:rsidRDefault="0038516B">
      <w:pPr>
        <w:spacing w:after="0" w:line="264" w:lineRule="auto"/>
        <w:ind w:left="120"/>
        <w:jc w:val="both"/>
        <w:rPr>
          <w:lang w:val="ru-RU"/>
        </w:rPr>
      </w:pPr>
    </w:p>
    <w:p w14:paraId="067E6660" w14:textId="77777777" w:rsidR="0038516B" w:rsidRPr="000234E4" w:rsidRDefault="000234E4">
      <w:pPr>
        <w:spacing w:after="0" w:line="264" w:lineRule="auto"/>
        <w:ind w:left="12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2A17C3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7BDE7817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14:paraId="20B20BE9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14:paraId="697F9F5E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6011BC0D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0234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Мартелл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236835F0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0234E4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14:paraId="6FE9EB49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F44B13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ромеев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65F105F8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A7EF4DA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23842F68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1B64F3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32FC92A6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1E92B203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7CC3F068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EAC563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0234E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0234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0234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Уота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 Тайлера). Гуситское движение в Чехии.</w:t>
      </w:r>
    </w:p>
    <w:p w14:paraId="60A32754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0234E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14:paraId="6E289C7A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07E1CB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И.Гутенберг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>.</w:t>
      </w:r>
    </w:p>
    <w:p w14:paraId="746DEAC1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D3EF4A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588FC96A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14:paraId="1F2ED80D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233DD1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5A07659F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D277C6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14:paraId="6D49E029" w14:textId="77777777" w:rsidR="0038516B" w:rsidRPr="000234E4" w:rsidRDefault="0038516B">
      <w:pPr>
        <w:spacing w:after="0"/>
        <w:ind w:left="120"/>
        <w:rPr>
          <w:lang w:val="ru-RU"/>
        </w:rPr>
      </w:pPr>
    </w:p>
    <w:p w14:paraId="4629810D" w14:textId="77777777" w:rsidR="0038516B" w:rsidRPr="000234E4" w:rsidRDefault="000234E4">
      <w:pPr>
        <w:spacing w:after="0"/>
        <w:ind w:left="120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14:paraId="4148A8D0" w14:textId="77777777" w:rsidR="0038516B" w:rsidRPr="000234E4" w:rsidRDefault="0038516B">
      <w:pPr>
        <w:spacing w:after="0"/>
        <w:ind w:left="120"/>
        <w:rPr>
          <w:lang w:val="ru-RU"/>
        </w:rPr>
      </w:pPr>
    </w:p>
    <w:p w14:paraId="1B810C48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40C0DC08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41C5E963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0234E4">
        <w:rPr>
          <w:rFonts w:ascii="Times New Roman" w:hAnsi="Times New Roman"/>
          <w:color w:val="000000"/>
          <w:sz w:val="28"/>
          <w:lang w:val="ru-RU"/>
        </w:rPr>
        <w:t>.</w:t>
      </w:r>
    </w:p>
    <w:p w14:paraId="60974392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Беломорья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0234E4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26081241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1EB115C4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балты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 и финно-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угры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0A9CC4FE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3B3DEE02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E0A33C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14:paraId="31E30CD7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6E7057FD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66EC747A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14:paraId="183D57FF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046585CA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45CA5A0B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7EED32A8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6CBD4EFD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358C38C5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6AB6F4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1BF9A33B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52F7DA2F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097A2F6B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2F79D664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70228ED8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78CEF079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35EC4379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0234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14:paraId="43E559FD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Каффа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, Тана,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Солдайя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14:paraId="50BA215E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0F9EE08D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D194D0C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0234E4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2EADBEAB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Внутрицерковная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 борьба (иосифляне и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нестяжатели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). Ереси.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Геннадиевская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Хожение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5A7882E2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5C41ECFE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682DC4C2" w14:textId="77777777" w:rsidR="0038516B" w:rsidRPr="000234E4" w:rsidRDefault="0038516B">
      <w:pPr>
        <w:spacing w:after="0" w:line="264" w:lineRule="auto"/>
        <w:ind w:left="120"/>
        <w:jc w:val="both"/>
        <w:rPr>
          <w:lang w:val="ru-RU"/>
        </w:rPr>
      </w:pPr>
    </w:p>
    <w:p w14:paraId="3EE22350" w14:textId="77777777" w:rsidR="0038516B" w:rsidRPr="000234E4" w:rsidRDefault="000234E4">
      <w:pPr>
        <w:spacing w:after="0" w:line="264" w:lineRule="auto"/>
        <w:ind w:left="12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4718FEE" w14:textId="77777777" w:rsidR="0038516B" w:rsidRPr="000234E4" w:rsidRDefault="0038516B">
      <w:pPr>
        <w:spacing w:after="0" w:line="264" w:lineRule="auto"/>
        <w:ind w:left="120"/>
        <w:jc w:val="both"/>
        <w:rPr>
          <w:lang w:val="ru-RU"/>
        </w:rPr>
      </w:pPr>
    </w:p>
    <w:p w14:paraId="13AB451A" w14:textId="77777777" w:rsidR="0038516B" w:rsidRPr="000234E4" w:rsidRDefault="000234E4">
      <w:pPr>
        <w:spacing w:after="0" w:line="264" w:lineRule="auto"/>
        <w:ind w:left="12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2C86AD4B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45B2EE96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14:paraId="7C77D03F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B7D0656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Тордесильясский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 договор 1494 г. Открытие Васко да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Гамой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668D80D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353727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57919122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679A783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0234E4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041BFE1F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0F0A136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6A656610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Нацио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нально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14:paraId="4F095EA9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0234E4">
        <w:rPr>
          <w:rFonts w:ascii="Times New Roman" w:hAnsi="Times New Roman"/>
          <w:color w:val="000000"/>
          <w:sz w:val="28"/>
          <w:lang w:val="ru-RU"/>
        </w:rPr>
        <w:t>.</w:t>
      </w:r>
    </w:p>
    <w:p w14:paraId="358153FC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0234E4">
        <w:rPr>
          <w:rFonts w:ascii="Times New Roman" w:hAnsi="Times New Roman"/>
          <w:color w:val="000000"/>
          <w:sz w:val="28"/>
          <w:lang w:val="ru-RU"/>
        </w:rPr>
        <w:t>.</w:t>
      </w:r>
    </w:p>
    <w:p w14:paraId="3D7FB52D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675655E3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7629DDCC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3F2ED05F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01FCB0B2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134A85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3D1EB074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D641E57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0234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64ECE564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14:paraId="6F291BD8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14:paraId="171E2A9A" w14:textId="77777777" w:rsidR="0038516B" w:rsidRPr="000234E4" w:rsidRDefault="0038516B">
      <w:pPr>
        <w:spacing w:after="0" w:line="264" w:lineRule="auto"/>
        <w:ind w:left="120"/>
        <w:jc w:val="both"/>
        <w:rPr>
          <w:lang w:val="ru-RU"/>
        </w:rPr>
      </w:pPr>
    </w:p>
    <w:p w14:paraId="7B55169B" w14:textId="77777777" w:rsidR="0038516B" w:rsidRPr="000234E4" w:rsidRDefault="000234E4">
      <w:pPr>
        <w:spacing w:after="0" w:line="264" w:lineRule="auto"/>
        <w:ind w:left="12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14:paraId="0A512F26" w14:textId="77777777" w:rsidR="0038516B" w:rsidRPr="000234E4" w:rsidRDefault="0038516B">
      <w:pPr>
        <w:spacing w:after="0" w:line="264" w:lineRule="auto"/>
        <w:ind w:left="120"/>
        <w:jc w:val="both"/>
        <w:rPr>
          <w:lang w:val="ru-RU"/>
        </w:rPr>
      </w:pPr>
    </w:p>
    <w:p w14:paraId="678A7B93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B3AE23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762C5897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1E4F9DEE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6F6A7DB6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6365AF8B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4F0C4E39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0234E4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2621BBAC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77297C97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0D9D9529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716FF360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Тявзинский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6ED88D87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BA645D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7DA9020C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14:paraId="57C08463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Делагарди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 и распад тушинского лагеря. Открытое вступление Речи Посполитой в войну против России. Оборона Смоленска.</w:t>
      </w:r>
    </w:p>
    <w:p w14:paraId="0FA3B7E3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16D244DA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Столбовский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 мир со Швецией: утрата выхода к Балтийскому морю. Продолжение войны с Речью Посполитой. Поход принца Владислава на Москву. Заключение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Деулинского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 перемирия с Речью Посполитой. Итоги и последствия Смутного времени.</w:t>
      </w:r>
    </w:p>
    <w:p w14:paraId="1BA81A51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B0654F8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5CF662C4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7337EDA4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43A490C2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0234E4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14:paraId="1B5236C6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Поляновский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яславская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 рада. Вхождение земель Войска Запорожского в состав России. Война между Россией и Речью Посполитой 1654–1667 гг.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Андрусовское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3C0C0AAB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35021990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9B822E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0234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64DDE285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Солари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Алевиз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Фрязин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Петрок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Парсунная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 живопись.</w:t>
      </w:r>
    </w:p>
    <w:p w14:paraId="2F47F0EB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5F230B9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Гизеля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 – первое учебное пособие по истории.</w:t>
      </w:r>
    </w:p>
    <w:p w14:paraId="674422BD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0234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3BF59E7A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58CD84C9" w14:textId="77777777" w:rsidR="0038516B" w:rsidRPr="000234E4" w:rsidRDefault="0038516B">
      <w:pPr>
        <w:spacing w:after="0" w:line="264" w:lineRule="auto"/>
        <w:ind w:left="120"/>
        <w:jc w:val="both"/>
        <w:rPr>
          <w:lang w:val="ru-RU"/>
        </w:rPr>
      </w:pPr>
    </w:p>
    <w:p w14:paraId="5F6C0462" w14:textId="77777777" w:rsidR="0038516B" w:rsidRPr="000234E4" w:rsidRDefault="000234E4">
      <w:pPr>
        <w:spacing w:after="0" w:line="264" w:lineRule="auto"/>
        <w:ind w:left="12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DF11CFC" w14:textId="77777777" w:rsidR="0038516B" w:rsidRPr="000234E4" w:rsidRDefault="0038516B">
      <w:pPr>
        <w:spacing w:after="0" w:line="264" w:lineRule="auto"/>
        <w:ind w:left="120"/>
        <w:jc w:val="both"/>
        <w:rPr>
          <w:lang w:val="ru-RU"/>
        </w:rPr>
      </w:pPr>
    </w:p>
    <w:p w14:paraId="35F1D347" w14:textId="77777777" w:rsidR="0038516B" w:rsidRPr="000234E4" w:rsidRDefault="000234E4">
      <w:pPr>
        <w:spacing w:after="0" w:line="264" w:lineRule="auto"/>
        <w:ind w:left="12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19431B91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E855C2C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D2DDD4D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038F9A3C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1C994F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5F32374D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Луддизм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>.</w:t>
      </w:r>
    </w:p>
    <w:p w14:paraId="24806961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6D5770FF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 Правление Марии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Терезии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0234E4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4E96E0C5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0234E4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0D39C268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E3C547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6C142927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5C7BC0D1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Вареннский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12A0F150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4356464E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5FD3F9AC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621E256E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398EE705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418089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 к упадку. Положение населения. Попытки проведения реформ</w:t>
      </w:r>
      <w:proofErr w:type="gramStart"/>
      <w:r w:rsidRPr="000234E4">
        <w:rPr>
          <w:rFonts w:ascii="Times New Roman" w:hAnsi="Times New Roman"/>
          <w:color w:val="000000"/>
          <w:sz w:val="28"/>
          <w:lang w:val="ru-RU"/>
        </w:rPr>
        <w:t>; Селим</w:t>
      </w:r>
      <w:proofErr w:type="gram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DECD9D0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026CFCCC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A2AD7E1" w14:textId="77777777" w:rsidR="0038516B" w:rsidRPr="000234E4" w:rsidRDefault="0038516B">
      <w:pPr>
        <w:spacing w:after="0" w:line="264" w:lineRule="auto"/>
        <w:ind w:left="120"/>
        <w:jc w:val="both"/>
        <w:rPr>
          <w:lang w:val="ru-RU"/>
        </w:rPr>
      </w:pPr>
    </w:p>
    <w:p w14:paraId="48A8AE4E" w14:textId="77777777" w:rsidR="0038516B" w:rsidRPr="000234E4" w:rsidRDefault="000234E4">
      <w:pPr>
        <w:spacing w:after="0" w:line="264" w:lineRule="auto"/>
        <w:ind w:left="12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14:paraId="0A33AF78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7BDF4CDB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0946B97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0234E4">
        <w:rPr>
          <w:rFonts w:ascii="Times New Roman" w:hAnsi="Times New Roman"/>
          <w:color w:val="000000"/>
          <w:sz w:val="28"/>
          <w:lang w:val="ru-RU"/>
        </w:rPr>
        <w:t>.</w:t>
      </w:r>
    </w:p>
    <w:p w14:paraId="18F0476A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54F072E4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27747650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0234E4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39EB9A9A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1E96E0FC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1D41F1A0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14:paraId="05DF44F2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Гренгам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Ништадтский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0234E4">
        <w:rPr>
          <w:rFonts w:ascii="Times New Roman" w:hAnsi="Times New Roman"/>
          <w:color w:val="000000"/>
          <w:sz w:val="28"/>
          <w:lang w:val="ru-RU"/>
        </w:rPr>
        <w:t>.</w:t>
      </w:r>
    </w:p>
    <w:p w14:paraId="6164A5C5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6D3856B2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2562EC97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14:paraId="5F1B357E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14:paraId="31E01E68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верховников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» и приход к власти Анны Иоанновны. Кабинет министров. Роль Э. Бирона, А. И. Остермана, А. П.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Волын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ского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14:paraId="7DFB4A61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2C6159D5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>. И. Шувалов. Россия в международных конфликтах 1740–1750-х гг. Участие в Семилетней войне.</w:t>
      </w:r>
    </w:p>
    <w:p w14:paraId="2DC01E1E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14:paraId="3E50214B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14:paraId="2319FD29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711C93D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4061FD9B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0A4AF1FD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78321FBE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0234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Рябушинские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Гарелины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>, Прохоровы, Демидовы и др.</w:t>
      </w:r>
    </w:p>
    <w:p w14:paraId="35F8BC00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0234E4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Свенская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22512F22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Антидворянский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1F89EABE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14:paraId="08FF4821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447EC9F1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4F1605FB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1AF04973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F3E7D66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6B5D6381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0234E4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78BF4791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5D2981AE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1C60E1BB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бла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городных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4BC07D87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329C7F88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14:paraId="38D555EE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6B4E56E9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3769257A" w14:textId="77777777" w:rsidR="0038516B" w:rsidRPr="000234E4" w:rsidRDefault="0038516B">
      <w:pPr>
        <w:spacing w:after="0" w:line="264" w:lineRule="auto"/>
        <w:ind w:left="120"/>
        <w:jc w:val="both"/>
        <w:rPr>
          <w:lang w:val="ru-RU"/>
        </w:rPr>
      </w:pPr>
    </w:p>
    <w:p w14:paraId="57CF8479" w14:textId="77777777" w:rsidR="0038516B" w:rsidRPr="000234E4" w:rsidRDefault="000234E4">
      <w:pPr>
        <w:spacing w:after="0" w:line="264" w:lineRule="auto"/>
        <w:ind w:left="12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14:paraId="4F19F6EA" w14:textId="77777777" w:rsidR="0038516B" w:rsidRPr="000234E4" w:rsidRDefault="0038516B">
      <w:pPr>
        <w:spacing w:after="0" w:line="264" w:lineRule="auto"/>
        <w:ind w:left="120"/>
        <w:jc w:val="both"/>
        <w:rPr>
          <w:lang w:val="ru-RU"/>
        </w:rPr>
      </w:pPr>
    </w:p>
    <w:p w14:paraId="32224A7F" w14:textId="77777777" w:rsidR="0038516B" w:rsidRPr="000234E4" w:rsidRDefault="000234E4">
      <w:pPr>
        <w:spacing w:after="0" w:line="264" w:lineRule="auto"/>
        <w:ind w:left="12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14:paraId="6890BBA8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7C0DDA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192C144D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Антинаполеоновские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4B1398FA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14:paraId="49E081D7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44E1F8D6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13FA84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157E6C74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E135118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0234E4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361ACCFA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0234E4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3D3662B2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Кавур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0234E4">
        <w:rPr>
          <w:rFonts w:ascii="Times New Roman" w:hAnsi="Times New Roman"/>
          <w:color w:val="000000"/>
          <w:sz w:val="28"/>
          <w:lang w:val="ru-RU"/>
        </w:rPr>
        <w:t>.</w:t>
      </w:r>
    </w:p>
    <w:p w14:paraId="6A751244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284A9F1C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51C6B7EF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F8B1F98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2747E6E8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0C722036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14:paraId="114A6780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Туссен-Лувертюр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латифундизм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>. Проблемы модернизации. Мексиканская революция 1910–1917 гг.: участники, итоги, значение.</w:t>
      </w:r>
    </w:p>
    <w:p w14:paraId="6E714F99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C077FF8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16C5096A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ихэтуаней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>». Революция 1911–1913 гг. Сунь Ятсен.</w:t>
      </w:r>
    </w:p>
    <w:p w14:paraId="2006E374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Танзимата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>. Принятие конституции. Младотурецкая революция 1908–1909 гг.</w:t>
      </w:r>
    </w:p>
    <w:p w14:paraId="4350989B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14:paraId="05FB4662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0234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Тилак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>, М.К. Ганди.</w:t>
      </w:r>
    </w:p>
    <w:p w14:paraId="13C7C970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878B20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54F148BA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7FFC62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14021C43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3002F5F5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7CA273A5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F3B7141" w14:textId="77777777" w:rsidR="0038516B" w:rsidRPr="000234E4" w:rsidRDefault="0038516B">
      <w:pPr>
        <w:spacing w:after="0" w:line="264" w:lineRule="auto"/>
        <w:ind w:left="120"/>
        <w:jc w:val="both"/>
        <w:rPr>
          <w:lang w:val="ru-RU"/>
        </w:rPr>
      </w:pPr>
    </w:p>
    <w:p w14:paraId="2674D59B" w14:textId="77777777" w:rsidR="0038516B" w:rsidRPr="000234E4" w:rsidRDefault="000234E4">
      <w:pPr>
        <w:spacing w:after="0" w:line="264" w:lineRule="auto"/>
        <w:ind w:left="12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6B33730C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2FD18819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14:paraId="145F00ED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0234E4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1BB32F69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Тильзитский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442E822C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4744A036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EC3035F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0234E4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0A651F7E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6475DF4A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190414C5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4C9D78D9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31E7E9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0234E4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14:paraId="259AAFA3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50B976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45E7B504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518296D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всесословности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 в правовом строе страны. Конституционный вопрос.</w:t>
      </w:r>
    </w:p>
    <w:p w14:paraId="6AFA25AB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Многовекторность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1984009E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14:paraId="78186BA9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0234E4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5BE7306C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4F398D27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6DE8FCEA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0234E4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1E3B7E7E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706763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523B22F8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B97469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02B3C4B4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458DD7BA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6D99C619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0234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14:paraId="3F51A185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AE4FA5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6F324F18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781149F8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Цусимское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 сражение.</w:t>
      </w:r>
    </w:p>
    <w:p w14:paraId="4A4FB1D8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6E6683F5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6DE13BB2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Неонароднические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Правомонархические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74BC18DE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14:paraId="6F12EA91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43BDA87F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5DF5F8A9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40515425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14:paraId="0B15E6BD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62418539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14:paraId="06A0CE20" w14:textId="77777777" w:rsidR="0038516B" w:rsidRPr="000234E4" w:rsidRDefault="0038516B">
      <w:pPr>
        <w:spacing w:after="0" w:line="264" w:lineRule="auto"/>
        <w:ind w:left="120"/>
        <w:jc w:val="both"/>
        <w:rPr>
          <w:lang w:val="ru-RU"/>
        </w:rPr>
      </w:pPr>
    </w:p>
    <w:p w14:paraId="6210631C" w14:textId="77777777" w:rsidR="0038516B" w:rsidRPr="000234E4" w:rsidRDefault="000234E4">
      <w:pPr>
        <w:spacing w:after="0" w:line="264" w:lineRule="auto"/>
        <w:ind w:left="12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14:paraId="29B71FEF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150E9D7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4827CB06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9A49101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14:paraId="795B9572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14:paraId="49813E8F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0234E4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7E49CF6F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70A7CD35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70785C11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14:paraId="5470F515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14:paraId="0C76F8AE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14:paraId="4B2EDAB7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14:paraId="5F897E76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38C568DB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08547A4B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14:paraId="2BE455D5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71BD83E6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0E79FF40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14:paraId="7941F4EA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725DBDD3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11483B92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1B220384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14:paraId="02EDB0A1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0234E4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14:paraId="739DC383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06626D2F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0903608C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619B7E60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254C0676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14:paraId="70A0B1AF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5FCD7817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6884EB63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4E47176C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14:paraId="185A57A3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5CE0D40A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38337CF1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2A4D0650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14:paraId="67F7FFF4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14:paraId="30232C20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5060A476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14:paraId="26921EBB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0234E4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4EB1B9EF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14:paraId="1336E30A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0234E4">
        <w:rPr>
          <w:rFonts w:ascii="Times New Roman" w:hAnsi="Times New Roman"/>
          <w:color w:val="000000"/>
          <w:sz w:val="28"/>
          <w:lang w:val="ru-RU"/>
        </w:rPr>
        <w:t>короновирусной</w:t>
      </w:r>
      <w:proofErr w:type="spellEnd"/>
      <w:r w:rsidRPr="000234E4">
        <w:rPr>
          <w:rFonts w:ascii="Times New Roman" w:hAnsi="Times New Roman"/>
          <w:color w:val="000000"/>
          <w:sz w:val="28"/>
          <w:lang w:val="ru-RU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3BB0A89C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14:paraId="0341486F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14:paraId="7A84830B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48A42A18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14:paraId="5CEFB741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14:paraId="73561EF6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14:paraId="49EEC837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6883C1C4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14:paraId="21AD699A" w14:textId="77777777" w:rsidR="0038516B" w:rsidRPr="000234E4" w:rsidRDefault="0038516B">
      <w:pPr>
        <w:rPr>
          <w:lang w:val="ru-RU"/>
        </w:rPr>
        <w:sectPr w:rsidR="0038516B" w:rsidRPr="000234E4">
          <w:pgSz w:w="11906" w:h="16383"/>
          <w:pgMar w:top="1134" w:right="850" w:bottom="1134" w:left="1701" w:header="720" w:footer="720" w:gutter="0"/>
          <w:cols w:space="720"/>
        </w:sectPr>
      </w:pPr>
    </w:p>
    <w:p w14:paraId="14B8F3EB" w14:textId="77777777" w:rsidR="0038516B" w:rsidRPr="000234E4" w:rsidRDefault="000234E4">
      <w:pPr>
        <w:spacing w:after="0" w:line="264" w:lineRule="auto"/>
        <w:ind w:left="120"/>
        <w:jc w:val="both"/>
        <w:rPr>
          <w:lang w:val="ru-RU"/>
        </w:rPr>
      </w:pPr>
      <w:bookmarkStart w:id="7" w:name="block-34255563"/>
      <w:bookmarkEnd w:id="6"/>
      <w:r w:rsidRPr="000234E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16722FFA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35A746BD" w14:textId="77777777" w:rsidR="0038516B" w:rsidRPr="000234E4" w:rsidRDefault="0038516B">
      <w:pPr>
        <w:spacing w:after="0" w:line="264" w:lineRule="auto"/>
        <w:ind w:left="120"/>
        <w:jc w:val="both"/>
        <w:rPr>
          <w:lang w:val="ru-RU"/>
        </w:rPr>
      </w:pPr>
    </w:p>
    <w:p w14:paraId="6D518DFC" w14:textId="77777777" w:rsidR="0038516B" w:rsidRPr="000234E4" w:rsidRDefault="000234E4">
      <w:pPr>
        <w:spacing w:after="0" w:line="264" w:lineRule="auto"/>
        <w:ind w:left="12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CC0E7C4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0234E4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3F8847B5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6A33CE2E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6079BC56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393B1239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2A36EC86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0234E4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181CA607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1E1A09C0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67F4CEDC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35B0AC08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55C48E24" w14:textId="77777777" w:rsidR="0038516B" w:rsidRPr="000234E4" w:rsidRDefault="0038516B">
      <w:pPr>
        <w:spacing w:after="0"/>
        <w:ind w:left="120"/>
        <w:rPr>
          <w:lang w:val="ru-RU"/>
        </w:rPr>
      </w:pPr>
    </w:p>
    <w:p w14:paraId="708DCFBF" w14:textId="77777777" w:rsidR="0038516B" w:rsidRPr="000234E4" w:rsidRDefault="000234E4">
      <w:pPr>
        <w:spacing w:after="0"/>
        <w:ind w:left="120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B67B5F8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24BCAE02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756C3E11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54960CFB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0234E4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1B7CEE4D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22CEAFC7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6E3A3AC9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4AEE1486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2A963AEA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605EDB81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3217BC0E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539636E8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14:paraId="44C5499B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5FA5ABA7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71B71888" w14:textId="77777777" w:rsidR="0038516B" w:rsidRPr="000234E4" w:rsidRDefault="000234E4">
      <w:pPr>
        <w:spacing w:after="0" w:line="264" w:lineRule="auto"/>
        <w:ind w:firstLine="60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183504B5" w14:textId="77777777" w:rsidR="0038516B" w:rsidRPr="000234E4" w:rsidRDefault="0038516B">
      <w:pPr>
        <w:spacing w:after="0" w:line="264" w:lineRule="auto"/>
        <w:ind w:left="120"/>
        <w:jc w:val="both"/>
        <w:rPr>
          <w:lang w:val="ru-RU"/>
        </w:rPr>
      </w:pPr>
    </w:p>
    <w:p w14:paraId="45024B6D" w14:textId="77777777" w:rsidR="0038516B" w:rsidRPr="000234E4" w:rsidRDefault="000234E4">
      <w:pPr>
        <w:spacing w:after="0" w:line="264" w:lineRule="auto"/>
        <w:ind w:left="12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4146CDE" w14:textId="77777777" w:rsidR="0038516B" w:rsidRPr="000234E4" w:rsidRDefault="0038516B">
      <w:pPr>
        <w:spacing w:after="0" w:line="264" w:lineRule="auto"/>
        <w:ind w:left="120"/>
        <w:jc w:val="both"/>
        <w:rPr>
          <w:lang w:val="ru-RU"/>
        </w:rPr>
      </w:pPr>
    </w:p>
    <w:p w14:paraId="1EA13314" w14:textId="77777777" w:rsidR="0038516B" w:rsidRPr="000234E4" w:rsidRDefault="000234E4">
      <w:pPr>
        <w:spacing w:after="0" w:line="264" w:lineRule="auto"/>
        <w:ind w:left="12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931431C" w14:textId="77777777" w:rsidR="0038516B" w:rsidRPr="000234E4" w:rsidRDefault="0038516B">
      <w:pPr>
        <w:spacing w:after="0" w:line="264" w:lineRule="auto"/>
        <w:ind w:left="120"/>
        <w:jc w:val="both"/>
        <w:rPr>
          <w:lang w:val="ru-RU"/>
        </w:rPr>
      </w:pPr>
    </w:p>
    <w:p w14:paraId="61E84F87" w14:textId="77777777" w:rsidR="0038516B" w:rsidRPr="000234E4" w:rsidRDefault="000234E4">
      <w:pPr>
        <w:spacing w:after="0" w:line="264" w:lineRule="auto"/>
        <w:ind w:left="12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283FDD63" w14:textId="77777777" w:rsidR="0038516B" w:rsidRPr="000234E4" w:rsidRDefault="000234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351CF5A8" w14:textId="77777777" w:rsidR="0038516B" w:rsidRPr="000234E4" w:rsidRDefault="000234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33090DF1" w14:textId="77777777" w:rsidR="0038516B" w:rsidRPr="000234E4" w:rsidRDefault="000234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7D689D34" w14:textId="77777777" w:rsidR="0038516B" w:rsidRPr="000234E4" w:rsidRDefault="000234E4">
      <w:pPr>
        <w:spacing w:after="0" w:line="264" w:lineRule="auto"/>
        <w:ind w:left="12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3163DF1C" w14:textId="77777777" w:rsidR="0038516B" w:rsidRPr="000234E4" w:rsidRDefault="000234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5F72FB87" w14:textId="77777777" w:rsidR="0038516B" w:rsidRPr="000234E4" w:rsidRDefault="000234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14:paraId="59285963" w14:textId="77777777" w:rsidR="0038516B" w:rsidRDefault="000234E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BFA01A7" w14:textId="77777777" w:rsidR="0038516B" w:rsidRPr="000234E4" w:rsidRDefault="000234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411E69F1" w14:textId="77777777" w:rsidR="0038516B" w:rsidRPr="000234E4" w:rsidRDefault="000234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46D30935" w14:textId="77777777" w:rsidR="0038516B" w:rsidRDefault="000234E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9151B1C" w14:textId="77777777" w:rsidR="0038516B" w:rsidRPr="000234E4" w:rsidRDefault="000234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29BDC762" w14:textId="77777777" w:rsidR="0038516B" w:rsidRPr="000234E4" w:rsidRDefault="000234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7096B5A4" w14:textId="77777777" w:rsidR="0038516B" w:rsidRPr="000234E4" w:rsidRDefault="000234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60C359E0" w14:textId="77777777" w:rsidR="0038516B" w:rsidRDefault="000234E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415BC59C" w14:textId="77777777" w:rsidR="0038516B" w:rsidRPr="000234E4" w:rsidRDefault="000234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14:paraId="78B8C656" w14:textId="77777777" w:rsidR="0038516B" w:rsidRPr="000234E4" w:rsidRDefault="000234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14:paraId="639DDB2F" w14:textId="77777777" w:rsidR="0038516B" w:rsidRPr="000234E4" w:rsidRDefault="000234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39EE8359" w14:textId="77777777" w:rsidR="0038516B" w:rsidRPr="000234E4" w:rsidRDefault="000234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0E31CF0B" w14:textId="77777777" w:rsidR="0038516B" w:rsidRPr="000234E4" w:rsidRDefault="000234E4">
      <w:pPr>
        <w:spacing w:after="0" w:line="264" w:lineRule="auto"/>
        <w:ind w:left="12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27E08714" w14:textId="77777777" w:rsidR="0038516B" w:rsidRPr="000234E4" w:rsidRDefault="000234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6BAAD8F0" w14:textId="77777777" w:rsidR="0038516B" w:rsidRPr="000234E4" w:rsidRDefault="000234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14:paraId="145164C1" w14:textId="77777777" w:rsidR="0038516B" w:rsidRPr="000234E4" w:rsidRDefault="000234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14:paraId="1192F371" w14:textId="77777777" w:rsidR="0038516B" w:rsidRPr="000234E4" w:rsidRDefault="000234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14:paraId="4D91F9C9" w14:textId="77777777" w:rsidR="0038516B" w:rsidRPr="000234E4" w:rsidRDefault="000234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742875A6" w14:textId="77777777" w:rsidR="0038516B" w:rsidRPr="000234E4" w:rsidRDefault="000234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4F365525" w14:textId="77777777" w:rsidR="0038516B" w:rsidRPr="000234E4" w:rsidRDefault="000234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726D3F62" w14:textId="77777777" w:rsidR="0038516B" w:rsidRDefault="000234E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42595B9" w14:textId="77777777" w:rsidR="0038516B" w:rsidRPr="000234E4" w:rsidRDefault="000234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10EDD59E" w14:textId="77777777" w:rsidR="0038516B" w:rsidRPr="000234E4" w:rsidRDefault="000234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0F28C819" w14:textId="77777777" w:rsidR="0038516B" w:rsidRPr="000234E4" w:rsidRDefault="0038516B">
      <w:pPr>
        <w:spacing w:after="0" w:line="264" w:lineRule="auto"/>
        <w:ind w:left="120"/>
        <w:jc w:val="both"/>
        <w:rPr>
          <w:lang w:val="ru-RU"/>
        </w:rPr>
      </w:pPr>
    </w:p>
    <w:p w14:paraId="2A911550" w14:textId="77777777" w:rsidR="0038516B" w:rsidRPr="000234E4" w:rsidRDefault="000234E4">
      <w:pPr>
        <w:spacing w:after="0" w:line="264" w:lineRule="auto"/>
        <w:ind w:left="12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AEB7AAD" w14:textId="77777777" w:rsidR="0038516B" w:rsidRPr="000234E4" w:rsidRDefault="0038516B">
      <w:pPr>
        <w:spacing w:after="0" w:line="264" w:lineRule="auto"/>
        <w:ind w:left="120"/>
        <w:jc w:val="both"/>
        <w:rPr>
          <w:lang w:val="ru-RU"/>
        </w:rPr>
      </w:pPr>
    </w:p>
    <w:p w14:paraId="56CE05CE" w14:textId="77777777" w:rsidR="0038516B" w:rsidRPr="000234E4" w:rsidRDefault="000234E4">
      <w:pPr>
        <w:spacing w:after="0" w:line="264" w:lineRule="auto"/>
        <w:ind w:left="12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38C18A33" w14:textId="77777777" w:rsidR="0038516B" w:rsidRPr="000234E4" w:rsidRDefault="000234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73DFA29D" w14:textId="77777777" w:rsidR="0038516B" w:rsidRPr="000234E4" w:rsidRDefault="000234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656E43F0" w14:textId="77777777" w:rsidR="0038516B" w:rsidRPr="000234E4" w:rsidRDefault="000234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14:paraId="52314566" w14:textId="77777777" w:rsidR="0038516B" w:rsidRPr="000234E4" w:rsidRDefault="000234E4">
      <w:pPr>
        <w:spacing w:after="0" w:line="264" w:lineRule="auto"/>
        <w:ind w:left="12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47403385" w14:textId="77777777" w:rsidR="0038516B" w:rsidRPr="000234E4" w:rsidRDefault="000234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05054A84" w14:textId="77777777" w:rsidR="0038516B" w:rsidRPr="000234E4" w:rsidRDefault="000234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37084B39" w14:textId="77777777" w:rsidR="0038516B" w:rsidRDefault="000234E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43A960F" w14:textId="77777777" w:rsidR="0038516B" w:rsidRPr="000234E4" w:rsidRDefault="000234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669B9ACF" w14:textId="77777777" w:rsidR="0038516B" w:rsidRPr="000234E4" w:rsidRDefault="000234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7A8EDD79" w14:textId="77777777" w:rsidR="0038516B" w:rsidRDefault="000234E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5D368D6" w14:textId="77777777" w:rsidR="0038516B" w:rsidRPr="000234E4" w:rsidRDefault="000234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2A69B994" w14:textId="77777777" w:rsidR="0038516B" w:rsidRPr="000234E4" w:rsidRDefault="000234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14:paraId="35012275" w14:textId="77777777" w:rsidR="0038516B" w:rsidRPr="000234E4" w:rsidRDefault="000234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0793A51E" w14:textId="77777777" w:rsidR="0038516B" w:rsidRPr="000234E4" w:rsidRDefault="000234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14:paraId="463235BB" w14:textId="77777777" w:rsidR="0038516B" w:rsidRPr="000234E4" w:rsidRDefault="000234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14:paraId="0F442BDE" w14:textId="77777777" w:rsidR="0038516B" w:rsidRDefault="000234E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45538A76" w14:textId="77777777" w:rsidR="0038516B" w:rsidRPr="000234E4" w:rsidRDefault="000234E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30F3AE27" w14:textId="77777777" w:rsidR="0038516B" w:rsidRPr="000234E4" w:rsidRDefault="000234E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0F6CED7B" w14:textId="77777777" w:rsidR="0038516B" w:rsidRPr="000234E4" w:rsidRDefault="000234E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60DF3CF5" w14:textId="77777777" w:rsidR="0038516B" w:rsidRPr="000234E4" w:rsidRDefault="000234E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6F326276" w14:textId="77777777" w:rsidR="0038516B" w:rsidRPr="000234E4" w:rsidRDefault="000234E4">
      <w:pPr>
        <w:spacing w:after="0" w:line="264" w:lineRule="auto"/>
        <w:ind w:left="12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7AF83270" w14:textId="77777777" w:rsidR="0038516B" w:rsidRPr="000234E4" w:rsidRDefault="000234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0234E4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14:paraId="1EB3F058" w14:textId="77777777" w:rsidR="0038516B" w:rsidRPr="000234E4" w:rsidRDefault="000234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78182AF8" w14:textId="77777777" w:rsidR="0038516B" w:rsidRPr="000234E4" w:rsidRDefault="000234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5235657A" w14:textId="77777777" w:rsidR="0038516B" w:rsidRPr="000234E4" w:rsidRDefault="000234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6582DD0C" w14:textId="77777777" w:rsidR="0038516B" w:rsidRPr="000234E4" w:rsidRDefault="000234E4">
      <w:pPr>
        <w:spacing w:after="0" w:line="264" w:lineRule="auto"/>
        <w:ind w:left="12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68670C7E" w14:textId="77777777" w:rsidR="0038516B" w:rsidRPr="000234E4" w:rsidRDefault="000234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545736A2" w14:textId="77777777" w:rsidR="0038516B" w:rsidRPr="000234E4" w:rsidRDefault="000234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30D7BE2B" w14:textId="77777777" w:rsidR="0038516B" w:rsidRDefault="000234E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FA73EE0" w14:textId="77777777" w:rsidR="0038516B" w:rsidRPr="000234E4" w:rsidRDefault="000234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2E240D9D" w14:textId="77777777" w:rsidR="0038516B" w:rsidRPr="000234E4" w:rsidRDefault="000234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382B0BA3" w14:textId="77777777" w:rsidR="0038516B" w:rsidRPr="000234E4" w:rsidRDefault="0038516B">
      <w:pPr>
        <w:spacing w:after="0" w:line="264" w:lineRule="auto"/>
        <w:ind w:left="120"/>
        <w:jc w:val="both"/>
        <w:rPr>
          <w:lang w:val="ru-RU"/>
        </w:rPr>
      </w:pPr>
    </w:p>
    <w:p w14:paraId="666A509E" w14:textId="77777777" w:rsidR="0038516B" w:rsidRPr="000234E4" w:rsidRDefault="000234E4">
      <w:pPr>
        <w:spacing w:after="0" w:line="264" w:lineRule="auto"/>
        <w:ind w:left="12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7A3A687" w14:textId="77777777" w:rsidR="0038516B" w:rsidRPr="000234E4" w:rsidRDefault="0038516B">
      <w:pPr>
        <w:spacing w:after="0" w:line="264" w:lineRule="auto"/>
        <w:ind w:left="120"/>
        <w:jc w:val="both"/>
        <w:rPr>
          <w:lang w:val="ru-RU"/>
        </w:rPr>
      </w:pPr>
    </w:p>
    <w:p w14:paraId="7C383672" w14:textId="77777777" w:rsidR="0038516B" w:rsidRPr="000234E4" w:rsidRDefault="000234E4">
      <w:pPr>
        <w:spacing w:after="0" w:line="264" w:lineRule="auto"/>
        <w:ind w:left="12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138DB677" w14:textId="77777777" w:rsidR="0038516B" w:rsidRPr="000234E4" w:rsidRDefault="000234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3E9DC13B" w14:textId="77777777" w:rsidR="0038516B" w:rsidRPr="000234E4" w:rsidRDefault="000234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234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14:paraId="450AD1A5" w14:textId="77777777" w:rsidR="0038516B" w:rsidRPr="000234E4" w:rsidRDefault="000234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234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4B197F48" w14:textId="77777777" w:rsidR="0038516B" w:rsidRPr="000234E4" w:rsidRDefault="000234E4">
      <w:pPr>
        <w:spacing w:after="0" w:line="264" w:lineRule="auto"/>
        <w:ind w:left="12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2C34CCEB" w14:textId="77777777" w:rsidR="0038516B" w:rsidRPr="000234E4" w:rsidRDefault="000234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234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00A60C19" w14:textId="77777777" w:rsidR="0038516B" w:rsidRPr="000234E4" w:rsidRDefault="000234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7D2ABB73" w14:textId="77777777" w:rsidR="0038516B" w:rsidRDefault="000234E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B661699" w14:textId="77777777" w:rsidR="0038516B" w:rsidRPr="000234E4" w:rsidRDefault="000234E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234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467DDFA5" w14:textId="77777777" w:rsidR="0038516B" w:rsidRPr="000234E4" w:rsidRDefault="000234E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65F9A4B7" w14:textId="77777777" w:rsidR="0038516B" w:rsidRDefault="000234E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530F046" w14:textId="77777777" w:rsidR="0038516B" w:rsidRPr="000234E4" w:rsidRDefault="000234E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317E8792" w14:textId="77777777" w:rsidR="0038516B" w:rsidRPr="000234E4" w:rsidRDefault="000234E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5E23B338" w14:textId="77777777" w:rsidR="0038516B" w:rsidRPr="000234E4" w:rsidRDefault="000234E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1A9F5A9D" w14:textId="77777777" w:rsidR="0038516B" w:rsidRPr="000234E4" w:rsidRDefault="000234E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14:paraId="6E6408C2" w14:textId="77777777" w:rsidR="0038516B" w:rsidRDefault="000234E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0EB0DE82" w14:textId="77777777" w:rsidR="0038516B" w:rsidRPr="000234E4" w:rsidRDefault="000234E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234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14:paraId="3254E796" w14:textId="77777777" w:rsidR="0038516B" w:rsidRDefault="000234E4">
      <w:pPr>
        <w:numPr>
          <w:ilvl w:val="0"/>
          <w:numId w:val="21"/>
        </w:numPr>
        <w:spacing w:after="0" w:line="264" w:lineRule="auto"/>
        <w:jc w:val="both"/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234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ключевые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биографии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качества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7E452E78" w14:textId="77777777" w:rsidR="0038516B" w:rsidRPr="000234E4" w:rsidRDefault="000234E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3F14AEA6" w14:textId="77777777" w:rsidR="0038516B" w:rsidRPr="000234E4" w:rsidRDefault="000234E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177CF64A" w14:textId="77777777" w:rsidR="0038516B" w:rsidRPr="000234E4" w:rsidRDefault="000234E4">
      <w:pPr>
        <w:spacing w:after="0" w:line="264" w:lineRule="auto"/>
        <w:ind w:left="12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30014283" w14:textId="77777777" w:rsidR="0038516B" w:rsidRPr="000234E4" w:rsidRDefault="000234E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0234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0234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14:paraId="3B6155F6" w14:textId="77777777" w:rsidR="0038516B" w:rsidRPr="000234E4" w:rsidRDefault="000234E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202B84F4" w14:textId="77777777" w:rsidR="0038516B" w:rsidRPr="000234E4" w:rsidRDefault="000234E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234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40983C2A" w14:textId="77777777" w:rsidR="0038516B" w:rsidRPr="000234E4" w:rsidRDefault="000234E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2B48E197" w14:textId="77777777" w:rsidR="0038516B" w:rsidRPr="000234E4" w:rsidRDefault="000234E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26031887" w14:textId="77777777" w:rsidR="0038516B" w:rsidRPr="000234E4" w:rsidRDefault="000234E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234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5FD0AF22" w14:textId="77777777" w:rsidR="0038516B" w:rsidRPr="000234E4" w:rsidRDefault="000234E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0234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63DB9F1D" w14:textId="77777777" w:rsidR="0038516B" w:rsidRDefault="000234E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B740DB9" w14:textId="77777777" w:rsidR="0038516B" w:rsidRPr="000234E4" w:rsidRDefault="000234E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2E3F6B84" w14:textId="77777777" w:rsidR="0038516B" w:rsidRPr="000234E4" w:rsidRDefault="000234E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0234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14:paraId="520C83CA" w14:textId="77777777" w:rsidR="0038516B" w:rsidRDefault="000234E4">
      <w:pPr>
        <w:numPr>
          <w:ilvl w:val="0"/>
          <w:numId w:val="23"/>
        </w:numPr>
        <w:spacing w:after="0" w:line="264" w:lineRule="auto"/>
        <w:jc w:val="both"/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234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(в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региональном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материале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4528B83F" w14:textId="77777777" w:rsidR="0038516B" w:rsidRDefault="0038516B">
      <w:pPr>
        <w:spacing w:after="0" w:line="264" w:lineRule="auto"/>
        <w:ind w:left="120"/>
        <w:jc w:val="both"/>
      </w:pPr>
    </w:p>
    <w:p w14:paraId="463116E3" w14:textId="77777777" w:rsidR="0038516B" w:rsidRPr="006C6357" w:rsidRDefault="000234E4">
      <w:pPr>
        <w:spacing w:after="0" w:line="264" w:lineRule="auto"/>
        <w:ind w:left="120"/>
        <w:jc w:val="both"/>
        <w:rPr>
          <w:lang w:val="ru-RU"/>
        </w:rPr>
      </w:pPr>
      <w:r w:rsidRPr="006C635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447DFAC" w14:textId="77777777" w:rsidR="0038516B" w:rsidRPr="006C6357" w:rsidRDefault="0038516B">
      <w:pPr>
        <w:spacing w:after="0" w:line="264" w:lineRule="auto"/>
        <w:ind w:left="120"/>
        <w:jc w:val="both"/>
        <w:rPr>
          <w:lang w:val="ru-RU"/>
        </w:rPr>
      </w:pPr>
    </w:p>
    <w:p w14:paraId="345CC830" w14:textId="77777777" w:rsidR="0038516B" w:rsidRPr="000234E4" w:rsidRDefault="000234E4">
      <w:pPr>
        <w:spacing w:after="0" w:line="264" w:lineRule="auto"/>
        <w:ind w:left="12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6678B932" w14:textId="77777777" w:rsidR="0038516B" w:rsidRPr="000234E4" w:rsidRDefault="000234E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14:paraId="40659240" w14:textId="77777777" w:rsidR="0038516B" w:rsidRPr="000234E4" w:rsidRDefault="000234E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3A867FC" w14:textId="77777777" w:rsidR="0038516B" w:rsidRPr="000234E4" w:rsidRDefault="000234E4">
      <w:pPr>
        <w:spacing w:after="0" w:line="264" w:lineRule="auto"/>
        <w:ind w:left="12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3EA9F401" w14:textId="77777777" w:rsidR="0038516B" w:rsidRPr="000234E4" w:rsidRDefault="000234E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1902B2D1" w14:textId="77777777" w:rsidR="0038516B" w:rsidRPr="000234E4" w:rsidRDefault="000234E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1792B759" w14:textId="77777777" w:rsidR="0038516B" w:rsidRDefault="000234E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2908661" w14:textId="77777777" w:rsidR="0038516B" w:rsidRPr="000234E4" w:rsidRDefault="000234E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D802828" w14:textId="77777777" w:rsidR="0038516B" w:rsidRDefault="000234E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891562F" w14:textId="77777777" w:rsidR="0038516B" w:rsidRPr="000234E4" w:rsidRDefault="000234E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6AA3FFC5" w14:textId="77777777" w:rsidR="0038516B" w:rsidRPr="000234E4" w:rsidRDefault="000234E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30981956" w14:textId="77777777" w:rsidR="0038516B" w:rsidRPr="000234E4" w:rsidRDefault="000234E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14:paraId="5610B9E1" w14:textId="77777777" w:rsidR="0038516B" w:rsidRDefault="000234E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5AB7CB12" w14:textId="77777777" w:rsidR="0038516B" w:rsidRPr="000234E4" w:rsidRDefault="000234E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14:paraId="57F665AD" w14:textId="77777777" w:rsidR="0038516B" w:rsidRPr="000234E4" w:rsidRDefault="000234E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14:paraId="22A78C85" w14:textId="77777777" w:rsidR="0038516B" w:rsidRPr="000234E4" w:rsidRDefault="000234E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10C688A9" w14:textId="77777777" w:rsidR="0038516B" w:rsidRPr="000234E4" w:rsidRDefault="000234E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2B7573AB" w14:textId="77777777" w:rsidR="0038516B" w:rsidRPr="000234E4" w:rsidRDefault="000234E4">
      <w:pPr>
        <w:spacing w:after="0" w:line="264" w:lineRule="auto"/>
        <w:ind w:left="12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53E32A68" w14:textId="77777777" w:rsidR="0038516B" w:rsidRPr="000234E4" w:rsidRDefault="000234E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4CDEB5F7" w14:textId="77777777" w:rsidR="0038516B" w:rsidRPr="000234E4" w:rsidRDefault="000234E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16F7AAEF" w14:textId="77777777" w:rsidR="0038516B" w:rsidRPr="000234E4" w:rsidRDefault="000234E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3665635F" w14:textId="77777777" w:rsidR="0038516B" w:rsidRPr="000234E4" w:rsidRDefault="000234E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6AA21777" w14:textId="77777777" w:rsidR="0038516B" w:rsidRPr="000234E4" w:rsidRDefault="000234E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676B15E8" w14:textId="77777777" w:rsidR="0038516B" w:rsidRPr="000234E4" w:rsidRDefault="000234E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123451C8" w14:textId="77777777" w:rsidR="0038516B" w:rsidRPr="000234E4" w:rsidRDefault="000234E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7C3219BA" w14:textId="77777777" w:rsidR="0038516B" w:rsidRDefault="000234E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911FDFE" w14:textId="77777777" w:rsidR="0038516B" w:rsidRPr="000234E4" w:rsidRDefault="000234E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14:paraId="3249B1D8" w14:textId="77777777" w:rsidR="0038516B" w:rsidRPr="000234E4" w:rsidRDefault="000234E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14:paraId="50388AA1" w14:textId="77777777" w:rsidR="0038516B" w:rsidRPr="000234E4" w:rsidRDefault="0038516B">
      <w:pPr>
        <w:spacing w:after="0" w:line="264" w:lineRule="auto"/>
        <w:ind w:left="120"/>
        <w:jc w:val="both"/>
        <w:rPr>
          <w:lang w:val="ru-RU"/>
        </w:rPr>
      </w:pPr>
    </w:p>
    <w:p w14:paraId="242B1031" w14:textId="77777777" w:rsidR="0038516B" w:rsidRPr="000234E4" w:rsidRDefault="000234E4">
      <w:pPr>
        <w:spacing w:after="0" w:line="264" w:lineRule="auto"/>
        <w:ind w:left="120"/>
        <w:jc w:val="both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318E924" w14:textId="77777777" w:rsidR="0038516B" w:rsidRPr="000234E4" w:rsidRDefault="0038516B">
      <w:pPr>
        <w:spacing w:after="0" w:line="264" w:lineRule="auto"/>
        <w:ind w:left="120"/>
        <w:jc w:val="both"/>
        <w:rPr>
          <w:lang w:val="ru-RU"/>
        </w:rPr>
      </w:pPr>
    </w:p>
    <w:p w14:paraId="0DB4CC8B" w14:textId="77777777" w:rsidR="0038516B" w:rsidRPr="000234E4" w:rsidRDefault="000234E4">
      <w:pPr>
        <w:spacing w:after="0" w:line="264" w:lineRule="auto"/>
        <w:ind w:left="12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6C17A864" w14:textId="77777777" w:rsidR="0038516B" w:rsidRPr="000234E4" w:rsidRDefault="000234E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62A3F17F" w14:textId="77777777" w:rsidR="0038516B" w:rsidRPr="000234E4" w:rsidRDefault="000234E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46748800" w14:textId="77777777" w:rsidR="0038516B" w:rsidRPr="000234E4" w:rsidRDefault="000234E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14:paraId="7F92534B" w14:textId="77777777" w:rsidR="0038516B" w:rsidRPr="000234E4" w:rsidRDefault="000234E4">
      <w:pPr>
        <w:spacing w:after="0" w:line="264" w:lineRule="auto"/>
        <w:ind w:left="12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14:paraId="2B9268A5" w14:textId="77777777" w:rsidR="0038516B" w:rsidRPr="000234E4" w:rsidRDefault="000234E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2AC55A49" w14:textId="77777777" w:rsidR="0038516B" w:rsidRPr="000234E4" w:rsidRDefault="000234E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70255BE9" w14:textId="77777777" w:rsidR="0038516B" w:rsidRDefault="000234E4">
      <w:pPr>
        <w:numPr>
          <w:ilvl w:val="0"/>
          <w:numId w:val="3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составлять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443FF17" w14:textId="77777777" w:rsidR="0038516B" w:rsidRPr="000234E4" w:rsidRDefault="000234E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1F9E0287" w14:textId="77777777" w:rsidR="0038516B" w:rsidRDefault="000234E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BD3C179" w14:textId="77777777" w:rsidR="0038516B" w:rsidRPr="000234E4" w:rsidRDefault="000234E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55B1FCEC" w14:textId="77777777" w:rsidR="0038516B" w:rsidRPr="000234E4" w:rsidRDefault="000234E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2840CBE4" w14:textId="77777777" w:rsidR="0038516B" w:rsidRDefault="000234E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8DAC1B8" w14:textId="77777777" w:rsidR="0038516B" w:rsidRPr="000234E4" w:rsidRDefault="000234E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5B468C27" w14:textId="77777777" w:rsidR="0038516B" w:rsidRPr="000234E4" w:rsidRDefault="000234E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3C7BABFB" w14:textId="77777777" w:rsidR="0038516B" w:rsidRPr="000234E4" w:rsidRDefault="000234E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14:paraId="6F8180AA" w14:textId="77777777" w:rsidR="0038516B" w:rsidRPr="000234E4" w:rsidRDefault="000234E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14:paraId="5631FAB5" w14:textId="77777777" w:rsidR="0038516B" w:rsidRDefault="000234E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566BE2D2" w14:textId="77777777" w:rsidR="0038516B" w:rsidRPr="000234E4" w:rsidRDefault="000234E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03E96FCE" w14:textId="77777777" w:rsidR="0038516B" w:rsidRPr="000234E4" w:rsidRDefault="000234E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14:paraId="2D72D953" w14:textId="77777777" w:rsidR="0038516B" w:rsidRPr="000234E4" w:rsidRDefault="000234E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14:paraId="2A08146E" w14:textId="77777777" w:rsidR="0038516B" w:rsidRPr="000234E4" w:rsidRDefault="000234E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13047A2F" w14:textId="77777777" w:rsidR="0038516B" w:rsidRPr="000234E4" w:rsidRDefault="000234E4">
      <w:pPr>
        <w:spacing w:after="0" w:line="264" w:lineRule="auto"/>
        <w:ind w:left="12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2DD015B9" w14:textId="77777777" w:rsidR="0038516B" w:rsidRPr="000234E4" w:rsidRDefault="000234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22DE19F9" w14:textId="77777777" w:rsidR="0038516B" w:rsidRPr="000234E4" w:rsidRDefault="000234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3D972F09" w14:textId="77777777" w:rsidR="0038516B" w:rsidRPr="000234E4" w:rsidRDefault="000234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6BF45458" w14:textId="77777777" w:rsidR="0038516B" w:rsidRPr="000234E4" w:rsidRDefault="000234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17549946" w14:textId="77777777" w:rsidR="0038516B" w:rsidRPr="000234E4" w:rsidRDefault="000234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388DC16" w14:textId="77777777" w:rsidR="0038516B" w:rsidRPr="000234E4" w:rsidRDefault="000234E4">
      <w:pPr>
        <w:spacing w:after="0" w:line="264" w:lineRule="auto"/>
        <w:ind w:left="120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547000AC" w14:textId="77777777" w:rsidR="0038516B" w:rsidRPr="000234E4" w:rsidRDefault="000234E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14:paraId="67D6A7AA" w14:textId="77777777" w:rsidR="0038516B" w:rsidRPr="000234E4" w:rsidRDefault="000234E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30EB1527" w14:textId="77777777" w:rsidR="0038516B" w:rsidRPr="000234E4" w:rsidRDefault="000234E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45973E54" w14:textId="77777777" w:rsidR="0038516B" w:rsidRDefault="000234E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63EE917" w14:textId="77777777" w:rsidR="0038516B" w:rsidRPr="000234E4" w:rsidRDefault="000234E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4681099F" w14:textId="77777777" w:rsidR="0038516B" w:rsidRPr="000234E4" w:rsidRDefault="000234E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14:paraId="5F5AF2AD" w14:textId="77777777" w:rsidR="0038516B" w:rsidRPr="000234E4" w:rsidRDefault="000234E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3F1CAF7D" w14:textId="77777777" w:rsidR="0038516B" w:rsidRPr="000234E4" w:rsidRDefault="000234E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234E4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0234E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4A8523AE" w14:textId="77777777" w:rsidR="0038516B" w:rsidRPr="000234E4" w:rsidRDefault="0038516B">
      <w:pPr>
        <w:rPr>
          <w:lang w:val="ru-RU"/>
        </w:rPr>
        <w:sectPr w:rsidR="0038516B" w:rsidRPr="000234E4">
          <w:pgSz w:w="11906" w:h="16383"/>
          <w:pgMar w:top="1134" w:right="850" w:bottom="1134" w:left="1701" w:header="720" w:footer="720" w:gutter="0"/>
          <w:cols w:space="720"/>
        </w:sectPr>
      </w:pPr>
    </w:p>
    <w:p w14:paraId="70B698CF" w14:textId="77777777" w:rsidR="0038516B" w:rsidRDefault="000234E4">
      <w:pPr>
        <w:spacing w:after="0"/>
        <w:ind w:left="120"/>
      </w:pPr>
      <w:bookmarkStart w:id="8" w:name="block-34255559"/>
      <w:bookmarkEnd w:id="7"/>
      <w:r w:rsidRPr="000234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8112BCC" w14:textId="77777777" w:rsidR="0038516B" w:rsidRDefault="000234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38516B" w14:paraId="213957B7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C9E87B" w14:textId="77777777" w:rsidR="0038516B" w:rsidRDefault="00023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E89971" w14:textId="77777777" w:rsidR="0038516B" w:rsidRDefault="0038516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5346F5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D62D13" w14:textId="77777777" w:rsidR="0038516B" w:rsidRDefault="003851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8C065A" w14:textId="77777777" w:rsidR="0038516B" w:rsidRDefault="000234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DC5302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6942ED" w14:textId="77777777" w:rsidR="0038516B" w:rsidRDefault="0038516B">
            <w:pPr>
              <w:spacing w:after="0"/>
              <w:ind w:left="135"/>
            </w:pPr>
          </w:p>
        </w:tc>
      </w:tr>
      <w:tr w:rsidR="0038516B" w14:paraId="3EAF086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E6C440" w14:textId="77777777" w:rsidR="0038516B" w:rsidRDefault="003851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038AA4" w14:textId="77777777" w:rsidR="0038516B" w:rsidRDefault="0038516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EA82AD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A42388" w14:textId="77777777" w:rsidR="0038516B" w:rsidRDefault="0038516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F3D57A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515E39" w14:textId="77777777" w:rsidR="0038516B" w:rsidRDefault="0038516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986D53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A6E0F9" w14:textId="77777777" w:rsidR="0038516B" w:rsidRDefault="003851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116DD3" w14:textId="77777777" w:rsidR="0038516B" w:rsidRDefault="0038516B"/>
        </w:tc>
      </w:tr>
      <w:tr w:rsidR="0038516B" w14:paraId="30ED42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E31018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38516B" w:rsidRPr="00CF076E" w14:paraId="360309D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0B1A87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057CEA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960EFA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C94ADC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49C30B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CC7721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16B" w:rsidRPr="00CF076E" w14:paraId="4FBE2DB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9CBF84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6BF8F3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3A85DA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2DD48A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3F6B87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0CF921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16B" w14:paraId="110600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ECD7AA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21A7D36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423C0A" w14:textId="77777777" w:rsidR="0038516B" w:rsidRDefault="0038516B"/>
        </w:tc>
      </w:tr>
      <w:tr w:rsidR="0038516B" w:rsidRPr="00CF076E" w14:paraId="0E8C35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550421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4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38516B" w:rsidRPr="00CF076E" w14:paraId="624D1F1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EFAB68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8F834F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AD2EF5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EF753A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70EE3D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706E88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16B" w:rsidRPr="00CF076E" w14:paraId="6C6C9B1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AF6EDB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3CA0CC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Месопотамии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F198C2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7E44D5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23910C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8041E3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16B" w:rsidRPr="00CF076E" w14:paraId="7354C75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85FA40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DE34B4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98B3DB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38C9EE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A75C1D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85CEA1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16B" w:rsidRPr="00CF076E" w14:paraId="69E9113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7007B6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E48018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1314A6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0C0EC7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9FC67A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8E1C85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16B" w:rsidRPr="00CF076E" w14:paraId="30991B2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46C207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8E45DC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1ACF0F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862686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80C5BD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2EB316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16B" w:rsidRPr="00CF076E" w14:paraId="7704036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B35791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3362EB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6693FB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47F061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DD9E2B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09A4CB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16B" w14:paraId="48EF56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031913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1E5D095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7FC683" w14:textId="77777777" w:rsidR="0038516B" w:rsidRDefault="0038516B"/>
        </w:tc>
      </w:tr>
      <w:tr w:rsidR="0038516B" w14:paraId="187968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C3F421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Греция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Эллинизм</w:t>
            </w:r>
            <w:proofErr w:type="spellEnd"/>
          </w:p>
        </w:tc>
      </w:tr>
      <w:tr w:rsidR="0038516B" w:rsidRPr="00CF076E" w14:paraId="45C4907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AD163C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3ABEEE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BBA713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054C0F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43B238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18CEDC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16B" w:rsidRPr="00CF076E" w14:paraId="2F4C0A7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E6BDBC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0997FC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полисы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186B59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DB1624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ED30A0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6F6A41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16B" w:rsidRPr="00CF076E" w14:paraId="60CFB70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3A62AE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E872D2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89B251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8A8099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74701C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FDA5D6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16B" w:rsidRPr="00CF076E" w14:paraId="2374904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ADF298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4083A3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06FCEC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21DB8D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F086C4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6EDF2C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16B" w14:paraId="333C7D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CEA4FE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79C7187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BC05EF" w14:textId="77777777" w:rsidR="0038516B" w:rsidRDefault="0038516B"/>
        </w:tc>
      </w:tr>
      <w:tr w:rsidR="0038516B" w14:paraId="0E6799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94B81A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Рим</w:t>
            </w:r>
            <w:proofErr w:type="spellEnd"/>
          </w:p>
        </w:tc>
      </w:tr>
      <w:tr w:rsidR="0038516B" w:rsidRPr="00CF076E" w14:paraId="0B56073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741992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05CF20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E7FDB5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FCBEA1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29F0F8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0E22B2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16B" w:rsidRPr="00CF076E" w14:paraId="55AD4EF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60A3AC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73E8A1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B05F19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3D3087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7B7AD7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24751B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16B" w:rsidRPr="00CF076E" w14:paraId="2C1E36B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BB68D7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B1FDC2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60ECD8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6AED7D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25B825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160DDA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16B" w:rsidRPr="00CF076E" w14:paraId="0B24455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25091F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DB99CF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A8441F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4A3803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5385B0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3C6610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16B" w:rsidRPr="00CF076E" w14:paraId="7E951AA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84BFB3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BAE622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1B715B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D88315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2979FF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39FC69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16B" w14:paraId="4CAEFF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2BDEE5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312BE72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2111A6" w14:textId="77777777" w:rsidR="0038516B" w:rsidRDefault="0038516B"/>
        </w:tc>
      </w:tr>
      <w:tr w:rsidR="0038516B" w14:paraId="2A54AC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83DE78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DFA8AB9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A888B0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90AB97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13B006" w14:textId="77777777" w:rsidR="0038516B" w:rsidRDefault="0038516B">
            <w:pPr>
              <w:spacing w:after="0"/>
              <w:ind w:left="135"/>
            </w:pPr>
          </w:p>
        </w:tc>
      </w:tr>
      <w:tr w:rsidR="0038516B" w14:paraId="4D7F6B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75E70D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F2DA87F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A61AFB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65D8FD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423886" w14:textId="77777777" w:rsidR="0038516B" w:rsidRDefault="0038516B"/>
        </w:tc>
      </w:tr>
    </w:tbl>
    <w:p w14:paraId="2C5E6D67" w14:textId="77777777" w:rsidR="0038516B" w:rsidRDefault="0038516B">
      <w:pPr>
        <w:sectPr w:rsidR="003851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97CD81" w14:textId="77777777" w:rsidR="0038516B" w:rsidRDefault="000234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38516B" w14:paraId="0A2B83D4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B3937A" w14:textId="77777777" w:rsidR="0038516B" w:rsidRDefault="00023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2D58FC" w14:textId="77777777" w:rsidR="0038516B" w:rsidRDefault="0038516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BB6EB9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938B5E" w14:textId="77777777" w:rsidR="0038516B" w:rsidRDefault="003851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567F06" w14:textId="77777777" w:rsidR="0038516B" w:rsidRDefault="000234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53D5FC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44DEFE" w14:textId="77777777" w:rsidR="0038516B" w:rsidRDefault="0038516B">
            <w:pPr>
              <w:spacing w:after="0"/>
              <w:ind w:left="135"/>
            </w:pPr>
          </w:p>
        </w:tc>
      </w:tr>
      <w:tr w:rsidR="0038516B" w14:paraId="1EE1977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6D0F6B" w14:textId="77777777" w:rsidR="0038516B" w:rsidRDefault="003851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F54692" w14:textId="77777777" w:rsidR="0038516B" w:rsidRDefault="0038516B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8A152EA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F6A8DB" w14:textId="77777777" w:rsidR="0038516B" w:rsidRDefault="0038516B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4B8CF32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F191E6" w14:textId="77777777" w:rsidR="0038516B" w:rsidRDefault="0038516B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E76EB23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277B99" w14:textId="77777777" w:rsidR="0038516B" w:rsidRDefault="003851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BD8D46" w14:textId="77777777" w:rsidR="0038516B" w:rsidRDefault="0038516B"/>
        </w:tc>
      </w:tr>
      <w:tr w:rsidR="0038516B" w:rsidRPr="00CF076E" w14:paraId="735479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7C6C53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4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38516B" w:rsidRPr="00CF076E" w14:paraId="660E6C0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AC8086B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6F79D74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46047E7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CB33DD1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35726AF" w14:textId="7182F48C" w:rsidR="0038516B" w:rsidRPr="000234E4" w:rsidRDefault="003851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173E469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8516B" w:rsidRPr="00CF076E" w14:paraId="707AE00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25256BA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BD5FAC8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B02A300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F33F065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69A31C7" w14:textId="47EC9279" w:rsidR="0038516B" w:rsidRPr="000234E4" w:rsidRDefault="003851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4746607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8516B" w:rsidRPr="00CF076E" w14:paraId="57CDC06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4F04873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11845B6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B371A1B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BF1401F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135C116" w14:textId="59BC1049" w:rsidR="0038516B" w:rsidRPr="000234E4" w:rsidRDefault="003851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63D46B0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8516B" w:rsidRPr="00CF076E" w14:paraId="3E3A956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B5C046C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4224925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25D0D33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6D02191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9A46874" w14:textId="1EC9A2AE" w:rsidR="0038516B" w:rsidRPr="000234E4" w:rsidRDefault="003851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3480D7F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8516B" w:rsidRPr="00CF076E" w14:paraId="5F0A0D9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883840F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86E3142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664637A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449297E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5C9AF5F" w14:textId="38729EBD" w:rsidR="0038516B" w:rsidRPr="000234E4" w:rsidRDefault="003851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559BF3C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8516B" w:rsidRPr="00CF076E" w14:paraId="029252F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FB8BE9D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D755592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9606EEB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38C2602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29ADF23" w14:textId="204094F9" w:rsidR="0038516B" w:rsidRPr="000234E4" w:rsidRDefault="003851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A6F1556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8516B" w:rsidRPr="00CF076E" w14:paraId="304CADC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286B071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42BB48C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BBA3301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1438688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68CC8B9" w14:textId="689FE5E7" w:rsidR="0038516B" w:rsidRPr="000234E4" w:rsidRDefault="003851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1FD5FB0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8516B" w:rsidRPr="00CF076E" w14:paraId="1CBDFA1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8B409D5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DE9F5FC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38EBAF0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5A63C5D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56697F3" w14:textId="5943B9C4" w:rsidR="0038516B" w:rsidRPr="000234E4" w:rsidRDefault="003851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BE008CA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8516B" w:rsidRPr="00CF076E" w14:paraId="478A268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F30DE03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0C1EAC3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A58143B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00CE9A8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A6CC425" w14:textId="163A6ECB" w:rsidR="0038516B" w:rsidRPr="000234E4" w:rsidRDefault="003851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9ADB1C8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8516B" w:rsidRPr="00CF076E" w14:paraId="04D7130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9F550A8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23EC4F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42D8424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1333338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440B287" w14:textId="5AB92C60" w:rsidR="0038516B" w:rsidRPr="000234E4" w:rsidRDefault="003851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10DADF4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8516B" w14:paraId="3CED90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00CB08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1B79C3B0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54FFFF" w14:textId="77777777" w:rsidR="0038516B" w:rsidRDefault="0038516B"/>
        </w:tc>
      </w:tr>
      <w:tr w:rsidR="0038516B" w:rsidRPr="00CF076E" w14:paraId="5F30DA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DDFC9E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4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38516B" w:rsidRPr="00CF076E" w14:paraId="21FCB7C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02A9F82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3621A8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DB6055E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AF8D118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67A7FED" w14:textId="72EC85DD" w:rsidR="0038516B" w:rsidRPr="000234E4" w:rsidRDefault="003851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48A8AD5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16B" w:rsidRPr="00CF076E" w14:paraId="2946E71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72392E0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AC69B0E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0372F58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02012D9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97FB412" w14:textId="76D85137" w:rsidR="0038516B" w:rsidRPr="000234E4" w:rsidRDefault="003851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32BFAF1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16B" w:rsidRPr="00CF076E" w14:paraId="67240C2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01B1FCA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B9F4D17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95D5AD9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D731B76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3F15588" w14:textId="63B09467" w:rsidR="0038516B" w:rsidRPr="000234E4" w:rsidRDefault="003851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C6B302C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16B" w:rsidRPr="00CF076E" w14:paraId="4DEC250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CF34441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B8E56C4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EA37F6F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15CA42F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A137743" w14:textId="083A2324" w:rsidR="0038516B" w:rsidRPr="000234E4" w:rsidRDefault="003851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7D33D87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16B" w:rsidRPr="00CF076E" w14:paraId="2B85FF0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75483B5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04DA9A0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E70FDC5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FC45393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9C6EA91" w14:textId="3962C8E3" w:rsidR="0038516B" w:rsidRPr="000234E4" w:rsidRDefault="003851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F21B768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16B" w:rsidRPr="00CF076E" w14:paraId="467B388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E948442" w14:textId="77777777" w:rsidR="0038516B" w:rsidRPr="000234E4" w:rsidRDefault="000234E4">
            <w:pPr>
              <w:spacing w:after="0"/>
            </w:pPr>
            <w:r w:rsidRPr="000234E4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2A2A8FA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 w:rsidRPr="000234E4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5393FDC" w14:textId="7F3A1960" w:rsidR="0038516B" w:rsidRPr="000234E4" w:rsidRDefault="000234E4">
            <w:pPr>
              <w:spacing w:after="0"/>
              <w:ind w:left="135"/>
              <w:jc w:val="center"/>
              <w:rPr>
                <w:highlight w:val="yellow"/>
              </w:rPr>
            </w:pPr>
            <w:r w:rsidRPr="00AC7E1D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053A7E0" w14:textId="77777777" w:rsidR="0038516B" w:rsidRPr="000234E4" w:rsidRDefault="0038516B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45C04C1" w14:textId="1DC177C5" w:rsidR="0038516B" w:rsidRPr="000234E4" w:rsidRDefault="0038516B">
            <w:pPr>
              <w:spacing w:after="0"/>
              <w:ind w:left="135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92F4BCA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16B" w14:paraId="60A49BC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034A36F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E6E8D9F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23C04B8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38E0E18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BBF5CF2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75DB2E3" w14:textId="77777777" w:rsidR="0038516B" w:rsidRDefault="0038516B">
            <w:pPr>
              <w:spacing w:after="0"/>
              <w:ind w:left="135"/>
            </w:pPr>
          </w:p>
        </w:tc>
      </w:tr>
      <w:tr w:rsidR="0038516B" w:rsidRPr="00CF076E" w14:paraId="6982ADD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5F94876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75D938F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BF2B3BD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8E60484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B483843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CA32302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16B" w14:paraId="7FB8A3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53C7BA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0A22145F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744645" w14:textId="77777777" w:rsidR="0038516B" w:rsidRDefault="0038516B"/>
        </w:tc>
      </w:tr>
      <w:tr w:rsidR="0038516B" w14:paraId="0C952C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5314D7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33535918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F8DB128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9D2114B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AEE21D8" w14:textId="77777777" w:rsidR="0038516B" w:rsidRDefault="0038516B"/>
        </w:tc>
      </w:tr>
    </w:tbl>
    <w:p w14:paraId="51E3381D" w14:textId="77777777" w:rsidR="0038516B" w:rsidRDefault="0038516B">
      <w:pPr>
        <w:sectPr w:rsidR="003851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EC935E" w14:textId="77777777" w:rsidR="0038516B" w:rsidRDefault="000234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38516B" w14:paraId="2F075679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DE4707" w14:textId="77777777" w:rsidR="0038516B" w:rsidRDefault="00023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57B521" w14:textId="77777777" w:rsidR="0038516B" w:rsidRDefault="0038516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CC87CF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82DB59" w14:textId="77777777" w:rsidR="0038516B" w:rsidRDefault="003851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25ECA7" w14:textId="77777777" w:rsidR="0038516B" w:rsidRDefault="000234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F49E4D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69F5CB" w14:textId="77777777" w:rsidR="0038516B" w:rsidRDefault="0038516B">
            <w:pPr>
              <w:spacing w:after="0"/>
              <w:ind w:left="135"/>
            </w:pPr>
          </w:p>
        </w:tc>
      </w:tr>
      <w:tr w:rsidR="0038516B" w14:paraId="2838358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8D1EBF" w14:textId="77777777" w:rsidR="0038516B" w:rsidRDefault="003851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E16779" w14:textId="77777777" w:rsidR="0038516B" w:rsidRDefault="0038516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4B3784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9DA363" w14:textId="77777777" w:rsidR="0038516B" w:rsidRDefault="0038516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91DE0A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FFEDA3" w14:textId="77777777" w:rsidR="0038516B" w:rsidRDefault="0038516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4C7568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4105E7" w14:textId="77777777" w:rsidR="0038516B" w:rsidRDefault="003851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8C30C9" w14:textId="77777777" w:rsidR="0038516B" w:rsidRDefault="0038516B"/>
        </w:tc>
      </w:tr>
      <w:tr w:rsidR="0038516B" w:rsidRPr="00C95502" w14:paraId="0543F6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6A8A2F" w14:textId="77777777" w:rsidR="0038516B" w:rsidRPr="006C6357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4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6C63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6C63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C63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38516B" w:rsidRPr="00CF076E" w14:paraId="7F3E067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548D01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B2268C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7D91C3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4DDBED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FAF720" w14:textId="49F3467B" w:rsidR="0038516B" w:rsidRPr="00246925" w:rsidRDefault="003851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E77346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16B" w:rsidRPr="00CF076E" w14:paraId="55AD906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89F7DE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F6B8D2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1D1A77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8D40B1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F78AB5" w14:textId="14E3B87A" w:rsidR="0038516B" w:rsidRPr="00246925" w:rsidRDefault="003851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913BBC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16B" w:rsidRPr="00CF076E" w14:paraId="55BB4DC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89E24F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BBEC8F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6EE72A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A71F75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6EA63D" w14:textId="7F28CC73" w:rsidR="0038516B" w:rsidRPr="00246925" w:rsidRDefault="003851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EC7117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16B" w:rsidRPr="00CF076E" w14:paraId="7AFA1C7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A4B87F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469FC1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6B6AC2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EB5E6E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929D85" w14:textId="5B385774" w:rsidR="0038516B" w:rsidRPr="00246925" w:rsidRDefault="003851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B1BF05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16B" w:rsidRPr="00CF076E" w14:paraId="36D6166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2433BD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E1C063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9E70EE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5F2192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979FF9" w14:textId="1B7FEAC3" w:rsidR="0038516B" w:rsidRPr="00246925" w:rsidRDefault="003851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E10DAA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16B" w:rsidRPr="00CF076E" w14:paraId="1DE7E9E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26AA50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6095AE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5B0D26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145BF3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183765" w14:textId="155E0AB7" w:rsidR="0038516B" w:rsidRPr="00246925" w:rsidRDefault="003851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11E76B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16B" w:rsidRPr="00CF076E" w14:paraId="04BB9C5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046029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E9F5A9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823C64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53CD07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ED5365" w14:textId="53CDDA15" w:rsidR="0038516B" w:rsidRPr="00246925" w:rsidRDefault="003851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A518F8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16B" w:rsidRPr="00CF076E" w14:paraId="2EFE4B7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688813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3900AB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DB69B3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72E01A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0C2AC0" w14:textId="1B343C09" w:rsidR="0038516B" w:rsidRPr="00246925" w:rsidRDefault="003851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D0D167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16B" w:rsidRPr="00CF076E" w14:paraId="54DD280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A1CF0C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90EFC1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4A8445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C13E02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749EA1" w14:textId="3DEFE808" w:rsidR="0038516B" w:rsidRPr="00246925" w:rsidRDefault="003851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F66067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16B" w14:paraId="73AF15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569CB8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CC70D71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5B96A6" w14:textId="77777777" w:rsidR="0038516B" w:rsidRDefault="0038516B"/>
        </w:tc>
      </w:tr>
      <w:tr w:rsidR="0038516B" w:rsidRPr="00CF076E" w14:paraId="7CEFAD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DF709B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4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0234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234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38516B" w:rsidRPr="00CF076E" w14:paraId="2E522BB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DADECB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A1DE1A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D24272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4BCF54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5DA109" w14:textId="602E9C25" w:rsidR="0038516B" w:rsidRPr="00246925" w:rsidRDefault="003851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F78FBD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8516B" w:rsidRPr="00CF076E" w14:paraId="65ED312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63CE18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E6348E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7AEA26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75A758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A1B868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2C34AA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8516B" w:rsidRPr="00CF076E" w14:paraId="07627CF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838560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A09667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B6E827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F4E807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760F70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3B0CB0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8516B" w:rsidRPr="00CF076E" w14:paraId="19C69A6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614FC5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3E274F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76ED60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7D301B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AB2013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FA4F72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8516B" w14:paraId="5FEC729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1D96DD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318063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174994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6E9705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A47628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55A01E" w14:textId="77777777" w:rsidR="0038516B" w:rsidRDefault="0038516B">
            <w:pPr>
              <w:spacing w:after="0"/>
              <w:ind w:left="135"/>
            </w:pPr>
          </w:p>
        </w:tc>
      </w:tr>
      <w:tr w:rsidR="0038516B" w:rsidRPr="00CF076E" w14:paraId="4A13043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F506F1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17F73C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748EAA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91EFBE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A719A7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8FD60A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8516B" w14:paraId="2483F1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958FDD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2BD01FA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01B4DA" w14:textId="77777777" w:rsidR="0038516B" w:rsidRDefault="0038516B"/>
        </w:tc>
      </w:tr>
      <w:tr w:rsidR="0038516B" w14:paraId="6051D5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DA6111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8CABB5D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82D819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A8ED8D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AE3C73" w14:textId="77777777" w:rsidR="0038516B" w:rsidRDefault="0038516B"/>
        </w:tc>
      </w:tr>
    </w:tbl>
    <w:p w14:paraId="3E88D03F" w14:textId="77777777" w:rsidR="0038516B" w:rsidRDefault="0038516B">
      <w:pPr>
        <w:sectPr w:rsidR="003851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A9D0FD" w14:textId="77777777" w:rsidR="0038516B" w:rsidRDefault="000234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8516B" w14:paraId="2929406C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C3340F" w14:textId="77777777" w:rsidR="0038516B" w:rsidRDefault="00023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B0D520" w14:textId="77777777" w:rsidR="0038516B" w:rsidRDefault="0038516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ED16E1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9358BB" w14:textId="77777777" w:rsidR="0038516B" w:rsidRDefault="003851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BFD11A" w14:textId="77777777" w:rsidR="0038516B" w:rsidRDefault="000234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C5C41D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015512" w14:textId="77777777" w:rsidR="0038516B" w:rsidRDefault="0038516B">
            <w:pPr>
              <w:spacing w:after="0"/>
              <w:ind w:left="135"/>
            </w:pPr>
          </w:p>
        </w:tc>
      </w:tr>
      <w:tr w:rsidR="0038516B" w14:paraId="43D1AE0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994182" w14:textId="77777777" w:rsidR="0038516B" w:rsidRDefault="003851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72DCA3" w14:textId="77777777" w:rsidR="0038516B" w:rsidRDefault="0038516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9872CD5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CFDC7E" w14:textId="77777777" w:rsidR="0038516B" w:rsidRDefault="0038516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E4AA404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8309EB" w14:textId="77777777" w:rsidR="0038516B" w:rsidRDefault="0038516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203564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AD1FEF" w14:textId="77777777" w:rsidR="0038516B" w:rsidRDefault="003851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AEFAA1" w14:textId="77777777" w:rsidR="0038516B" w:rsidRDefault="0038516B"/>
        </w:tc>
      </w:tr>
      <w:tr w:rsidR="0038516B" w:rsidRPr="00C95502" w14:paraId="08F4E3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0F386F" w14:textId="77777777" w:rsidR="0038516B" w:rsidRPr="006C6357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4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6C63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38516B" w:rsidRPr="00CF076E" w14:paraId="009E49A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5B54753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7E0A35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C5A3892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C38FE0D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176F75D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BFC7EEE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38516B" w:rsidRPr="00CF076E" w14:paraId="0DEDABE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37B5ECF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F10351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F1910BE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FA42C74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84A3968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2890765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38516B" w:rsidRPr="00CF076E" w14:paraId="1CA6064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1E75F5A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41FBA0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25F13C1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4857270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E83E351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4B486DA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38516B" w:rsidRPr="00CF076E" w14:paraId="6743E10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84C9F27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825337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8BF39BA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B1658C2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357C932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9CE37EA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38516B" w:rsidRPr="00CF076E" w14:paraId="3004C42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21D8FC8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21C040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0D933DD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7A76C3F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CF060E4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CC1C08C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38516B" w:rsidRPr="00CF076E" w14:paraId="5276316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1E4F6D6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DE4936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5AB4B72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77A4269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852827F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0651F7F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38516B" w:rsidRPr="00CF076E" w14:paraId="46347D2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B528707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12D103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4E94625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434BC0D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61F2AEC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4BE5E4C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38516B" w:rsidRPr="00CF076E" w14:paraId="739703C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6B1F83D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8D2968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67A4E2D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D15F48E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E53CE1E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0172944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38516B" w:rsidRPr="00CF076E" w14:paraId="0A8F63D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3789641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28EE7D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152180F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571F1CE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565D81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F4DE679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38516B" w14:paraId="1EEA5A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F4CA5A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F03A37A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A375C8" w14:textId="77777777" w:rsidR="0038516B" w:rsidRDefault="0038516B"/>
        </w:tc>
      </w:tr>
      <w:tr w:rsidR="0038516B" w:rsidRPr="00CF076E" w14:paraId="26F718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94B52C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4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234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0234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38516B" w:rsidRPr="00CF076E" w14:paraId="06BB1BB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07D4754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264998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4E20B3D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ED5CD6B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B366CCC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1F88961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8516B" w:rsidRPr="00CF076E" w14:paraId="3636B9E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3230E46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E7889F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770F28A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3154326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1BDB6F4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6207509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8516B" w:rsidRPr="00CF076E" w14:paraId="756BA8B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C872DDB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F72153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BC61CE1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A4ED8A0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DD959C1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654FC9B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8516B" w:rsidRPr="00CF076E" w14:paraId="367175A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E3354BC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46803F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5B2C374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6013FC9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8F8EB98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072FD6F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8516B" w:rsidRPr="00CF076E" w14:paraId="1FEE0AF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9BB317B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65FCCB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C9FF208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F14E12B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0EF44E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BBF2B53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8516B" w14:paraId="6663FA9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A264F5D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BF62C5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3D246B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3AAD24C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B5274A5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55198E9" w14:textId="77777777" w:rsidR="0038516B" w:rsidRDefault="0038516B">
            <w:pPr>
              <w:spacing w:after="0"/>
              <w:ind w:left="135"/>
            </w:pPr>
          </w:p>
        </w:tc>
      </w:tr>
      <w:tr w:rsidR="0038516B" w:rsidRPr="00CF076E" w14:paraId="6086448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49215F4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60FEF8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B2234F5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A564BB5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BA33B25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020AC7E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8516B" w14:paraId="5C7894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FEBD77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CB74556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EBDC8A" w14:textId="77777777" w:rsidR="0038516B" w:rsidRDefault="0038516B"/>
        </w:tc>
      </w:tr>
      <w:tr w:rsidR="0038516B" w14:paraId="39983C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DFB156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8A30104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06AC8F4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BABEB98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D79ED7A" w14:textId="77777777" w:rsidR="0038516B" w:rsidRDefault="0038516B"/>
        </w:tc>
      </w:tr>
    </w:tbl>
    <w:p w14:paraId="205D52EB" w14:textId="77777777" w:rsidR="0038516B" w:rsidRDefault="0038516B">
      <w:pPr>
        <w:sectPr w:rsidR="003851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42BFDD" w14:textId="77777777" w:rsidR="0038516B" w:rsidRDefault="000234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38516B" w14:paraId="21FF648D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C7477F" w14:textId="77777777" w:rsidR="0038516B" w:rsidRDefault="00023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0E8E2D" w14:textId="77777777" w:rsidR="0038516B" w:rsidRDefault="0038516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7159A6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88EE2D" w14:textId="77777777" w:rsidR="0038516B" w:rsidRDefault="003851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260905" w14:textId="77777777" w:rsidR="0038516B" w:rsidRDefault="000234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34C208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04961B" w14:textId="77777777" w:rsidR="0038516B" w:rsidRDefault="0038516B">
            <w:pPr>
              <w:spacing w:after="0"/>
              <w:ind w:left="135"/>
            </w:pPr>
          </w:p>
        </w:tc>
      </w:tr>
      <w:tr w:rsidR="0038516B" w14:paraId="64F1E7F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C1276C" w14:textId="77777777" w:rsidR="0038516B" w:rsidRDefault="003851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124EE6" w14:textId="77777777" w:rsidR="0038516B" w:rsidRDefault="0038516B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769A047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368BA6" w14:textId="77777777" w:rsidR="0038516B" w:rsidRDefault="0038516B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9984090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F1A54F" w14:textId="77777777" w:rsidR="0038516B" w:rsidRDefault="0038516B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15FAF19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CD4566" w14:textId="77777777" w:rsidR="0038516B" w:rsidRDefault="003851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EC2270" w14:textId="77777777" w:rsidR="0038516B" w:rsidRDefault="0038516B"/>
        </w:tc>
      </w:tr>
      <w:tr w:rsidR="0038516B" w:rsidRPr="00C95502" w14:paraId="439F27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5DFC27" w14:textId="77777777" w:rsidR="0038516B" w:rsidRPr="006C6357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4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6C63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38516B" w:rsidRPr="00CF076E" w14:paraId="01495A3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BC7CAAE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B746CF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424459E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E8FB71C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A7078A0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7D06898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516B" w:rsidRPr="00CF076E" w14:paraId="71B6CE2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6170FB9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C3364C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507045B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93F15EA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4387969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596B552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516B" w:rsidRPr="00CF076E" w14:paraId="526C7E7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D0F6CF6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D3D53D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0A83DA9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1522E39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8C41287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507AC5E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516B" w:rsidRPr="00CF076E" w14:paraId="2100725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73D9AA4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624A84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2D161A0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59B0F65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8AA539F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956C640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516B" w:rsidRPr="00CF076E" w14:paraId="418F8C6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92F85CB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2C7ED6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90A932A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5BC674E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7D40C40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CE6E942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516B" w:rsidRPr="00CF076E" w14:paraId="0CD72C2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B0A15F9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F9C109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46F25FF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7119C87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9AEA84F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C7B9A31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516B" w:rsidRPr="00CF076E" w14:paraId="4E90B71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5C6CD82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C6C42D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260C4EB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56F4BA7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9B62F2A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D3C54DF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516B" w:rsidRPr="00CF076E" w14:paraId="569526B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0CCE385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4129F3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1F337CE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AB09C4C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468EDDF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87A4AD3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516B" w:rsidRPr="00CF076E" w14:paraId="5CCDB9E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2FB1ED0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D9CD5A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CA7F3F3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2468D96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7B2AB4D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C6293D2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516B" w:rsidRPr="00CF076E" w14:paraId="3B0E4D5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B60B75E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6767B1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201C346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8AD2354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531319E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B496E04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516B" w:rsidRPr="00CF076E" w14:paraId="6F46013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EBA0428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3E4E8B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E58066F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1FBA54B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E010756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88346F5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516B" w14:paraId="59ACE4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AA7200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4E4591F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3BBC20" w14:textId="77777777" w:rsidR="0038516B" w:rsidRDefault="0038516B"/>
        </w:tc>
      </w:tr>
      <w:tr w:rsidR="0038516B" w:rsidRPr="00CF076E" w14:paraId="62166F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C6EA46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4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234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234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38516B" w:rsidRPr="00CF076E" w14:paraId="63C2B58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1B5B7D9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5AC705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C91AD5C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BB47226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48BD979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422BD3E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8516B" w:rsidRPr="00CF076E" w14:paraId="7E79D2A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FBB2395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50EAAB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либерализм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04745F1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952DB48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AB343DC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A3F0399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8516B" w:rsidRPr="00CF076E" w14:paraId="1761B5F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2935B36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1EFAEA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Николаевское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консерватизм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18CA3BE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B72ADD3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98376E2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3748010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8516B" w:rsidRPr="00CF076E" w14:paraId="2EB34C0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A8F6C07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2FF61A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A0107B4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4917070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A934FAD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0649BA2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8516B" w:rsidRPr="00CF076E" w14:paraId="7B2C9C9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F786889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4F1647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A1678B6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B21AC91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5E61756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719FDDB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8516B" w:rsidRPr="00CF076E" w14:paraId="04178EA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97F30A0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79751F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18ED7A5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FF37CF4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B0D7655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E815E9D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8516B" w:rsidRPr="00CF076E" w14:paraId="40E15D8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6C9039A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9BD761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1880-1890-х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DA27310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C2509F2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3FB80A6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2834456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8516B" w:rsidRPr="00CF076E" w14:paraId="1ED8A23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0CDC60F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33E1E7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E6E1417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0058089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E20DADD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D793AFC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8516B" w:rsidRPr="00CF076E" w14:paraId="576A009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7D35165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E68BDA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Этнокультурный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78FDCEC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51B2273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D057D85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6AD0A1F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8516B" w:rsidRPr="00CF076E" w14:paraId="3C48C1E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8A52C3F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9F37BE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E2A391B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4DDACC9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73A44AF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169A0C0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8516B" w:rsidRPr="00CF076E" w14:paraId="506D6E6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E43F185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95480C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CF9A7D6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0A88E6A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D6C51E5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F8EB2C7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8516B" w:rsidRPr="00CF076E" w14:paraId="2E68579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1317E33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C32C04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47C65DB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35C3237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2FF2F89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2CF8684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8516B" w14:paraId="13D27E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F4E2F7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4B416E4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DEF7BA" w14:textId="77777777" w:rsidR="0038516B" w:rsidRDefault="0038516B"/>
        </w:tc>
      </w:tr>
      <w:tr w:rsidR="0038516B" w14:paraId="310923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52801A" w14:textId="77777777" w:rsidR="0038516B" w:rsidRDefault="000234E4">
            <w:pPr>
              <w:spacing w:after="0"/>
              <w:ind w:left="135"/>
            </w:pPr>
            <w:r w:rsidRPr="000234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0234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</w:tr>
      <w:tr w:rsidR="0038516B" w14:paraId="31E2F11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69D756E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AED8FA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BC6A465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E9D8BAA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D03AB7D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0D68CC3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8516B" w14:paraId="1030D0F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A4756BE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D7A5FE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1917—1922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507DB7C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97C188F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8C71119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7E7BC54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8516B" w14:paraId="108FF80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BCD3D51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B61EFF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1941—1945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4CFFCEC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A26ACDE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8C2B743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0FD4D6D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8516B" w14:paraId="63F2137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E2B35E7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BFD2F1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C0C5F11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1A7B7C9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A428518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4F8B2D9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8516B" w14:paraId="468FA67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8E16D88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33E82D" w14:textId="77777777" w:rsidR="0038516B" w:rsidRDefault="000234E4">
            <w:pPr>
              <w:spacing w:after="0"/>
              <w:ind w:left="135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Россией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15EE428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063BC41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D39EED7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28C9727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8516B" w14:paraId="740C066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FF2AB6E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A76044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F251195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C2044CB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CFBD40C" w14:textId="77777777" w:rsidR="0038516B" w:rsidRDefault="003851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402A1F6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8516B" w14:paraId="7CD0A4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5F55F3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модулю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070F05E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C21C9E" w14:textId="77777777" w:rsidR="0038516B" w:rsidRDefault="0038516B"/>
        </w:tc>
      </w:tr>
      <w:tr w:rsidR="0038516B" w14:paraId="79C6CA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3FD670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B126A6C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C895BB8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C907B50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DD75AE4" w14:textId="77777777" w:rsidR="0038516B" w:rsidRDefault="0038516B"/>
        </w:tc>
      </w:tr>
    </w:tbl>
    <w:p w14:paraId="5A5FCD01" w14:textId="77777777" w:rsidR="0038516B" w:rsidRDefault="0038516B">
      <w:pPr>
        <w:sectPr w:rsidR="003851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487CCD" w14:textId="77777777" w:rsidR="0038516B" w:rsidRDefault="0038516B">
      <w:pPr>
        <w:sectPr w:rsidR="003851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E88B5A" w14:textId="77777777" w:rsidR="0038516B" w:rsidRDefault="000234E4">
      <w:pPr>
        <w:spacing w:after="0"/>
        <w:ind w:left="120"/>
      </w:pPr>
      <w:bookmarkStart w:id="9" w:name="block-3425556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736F575" w14:textId="77777777" w:rsidR="0038516B" w:rsidRDefault="000234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601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3283"/>
        <w:gridCol w:w="1245"/>
        <w:gridCol w:w="7"/>
        <w:gridCol w:w="939"/>
        <w:gridCol w:w="7"/>
        <w:gridCol w:w="1833"/>
        <w:gridCol w:w="7"/>
        <w:gridCol w:w="1497"/>
        <w:gridCol w:w="7"/>
        <w:gridCol w:w="1688"/>
        <w:gridCol w:w="3402"/>
      </w:tblGrid>
      <w:tr w:rsidR="006C6357" w14:paraId="1DE5314E" w14:textId="77777777" w:rsidTr="00FF3CDA">
        <w:trPr>
          <w:trHeight w:val="144"/>
          <w:tblCellSpacing w:w="20" w:type="nil"/>
        </w:trPr>
        <w:tc>
          <w:tcPr>
            <w:tcW w:w="6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73436D" w14:textId="77777777" w:rsidR="00816DD7" w:rsidRDefault="00816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EE6FBD" w14:textId="77777777" w:rsidR="00816DD7" w:rsidRDefault="00816DD7">
            <w:pPr>
              <w:spacing w:after="0"/>
              <w:ind w:left="135"/>
            </w:pPr>
          </w:p>
        </w:tc>
        <w:tc>
          <w:tcPr>
            <w:tcW w:w="3283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414F8B" w14:textId="77777777" w:rsidR="00816DD7" w:rsidRDefault="00816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9575F0" w14:textId="77777777" w:rsidR="00816DD7" w:rsidRDefault="00816DD7">
            <w:pPr>
              <w:spacing w:after="0"/>
              <w:ind w:left="135"/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vAlign w:val="center"/>
          </w:tcPr>
          <w:p w14:paraId="5EA0E221" w14:textId="77777777" w:rsidR="00816DD7" w:rsidRDefault="00816DD7"/>
          <w:p w14:paraId="46F79021" w14:textId="77777777" w:rsidR="00816DD7" w:rsidRDefault="00816DD7">
            <w:pPr>
              <w:spacing w:after="0"/>
              <w:ind w:left="135"/>
            </w:pPr>
          </w:p>
        </w:tc>
        <w:tc>
          <w:tcPr>
            <w:tcW w:w="4290" w:type="dxa"/>
            <w:gridSpan w:val="6"/>
            <w:tcMar>
              <w:top w:w="50" w:type="dxa"/>
              <w:left w:w="100" w:type="dxa"/>
            </w:tcMar>
            <w:vAlign w:val="center"/>
          </w:tcPr>
          <w:p w14:paraId="0CDA6E81" w14:textId="3725FA14" w:rsidR="00816DD7" w:rsidRDefault="00816DD7" w:rsidP="006C635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95" w:type="dxa"/>
            <w:gridSpan w:val="2"/>
            <w:tcMar>
              <w:top w:w="50" w:type="dxa"/>
              <w:left w:w="100" w:type="dxa"/>
            </w:tcMar>
            <w:vAlign w:val="center"/>
          </w:tcPr>
          <w:p w14:paraId="32CDF726" w14:textId="77777777" w:rsidR="00816DD7" w:rsidRDefault="00816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8F2DB2" w14:textId="77777777" w:rsidR="00816DD7" w:rsidRDefault="00816DD7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BFE17D6" w14:textId="31F3A014" w:rsidR="00816DD7" w:rsidRDefault="00816DD7" w:rsidP="006C63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6C6357" w14:paraId="66C425E6" w14:textId="77777777" w:rsidTr="00FF3CDA">
        <w:trPr>
          <w:trHeight w:val="144"/>
          <w:tblCellSpacing w:w="20" w:type="nil"/>
        </w:trPr>
        <w:tc>
          <w:tcPr>
            <w:tcW w:w="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A13887" w14:textId="77777777" w:rsidR="00816DD7" w:rsidRDefault="00816DD7"/>
        </w:tc>
        <w:tc>
          <w:tcPr>
            <w:tcW w:w="3283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0027FEA" w14:textId="77777777" w:rsidR="00816DD7" w:rsidRDefault="00816DD7"/>
        </w:tc>
        <w:tc>
          <w:tcPr>
            <w:tcW w:w="1245" w:type="dxa"/>
            <w:vMerge/>
            <w:tcBorders>
              <w:top w:val="nil"/>
              <w:left w:val="single" w:sz="4" w:space="0" w:color="auto"/>
            </w:tcBorders>
          </w:tcPr>
          <w:p w14:paraId="710A6733" w14:textId="77777777" w:rsidR="00816DD7" w:rsidRDefault="00816DD7"/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AF20B01" w14:textId="5AF12AF9" w:rsidR="00816DD7" w:rsidRDefault="00816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9CD46C" w14:textId="77777777" w:rsidR="00816DD7" w:rsidRDefault="00816DD7">
            <w:pPr>
              <w:spacing w:after="0"/>
              <w:ind w:left="135"/>
            </w:pP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558DE968" w14:textId="77777777" w:rsidR="00816DD7" w:rsidRDefault="00816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402123" w14:textId="77777777" w:rsidR="00816DD7" w:rsidRDefault="00816DD7">
            <w:pPr>
              <w:spacing w:after="0"/>
              <w:ind w:left="135"/>
            </w:pP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0860ACC1" w14:textId="3A50344F" w:rsidR="00816DD7" w:rsidRDefault="00816DD7" w:rsidP="006C63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14:paraId="7FD02913" w14:textId="77777777" w:rsidR="00816DD7" w:rsidRDefault="00816DD7"/>
        </w:tc>
        <w:tc>
          <w:tcPr>
            <w:tcW w:w="3402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6FC4AA3F" w14:textId="77777777" w:rsidR="00816DD7" w:rsidRDefault="00816DD7"/>
        </w:tc>
      </w:tr>
      <w:tr w:rsidR="006C6357" w:rsidRPr="00CF076E" w14:paraId="352D76B1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DEEE1DE" w14:textId="77777777" w:rsidR="00816DD7" w:rsidRDefault="00816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5BB80C" w14:textId="77777777" w:rsidR="00816DD7" w:rsidRDefault="00816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14:paraId="26F65DCA" w14:textId="01A954A0" w:rsidR="00816DD7" w:rsidRPr="005000C0" w:rsidRDefault="005000C0" w:rsidP="00816D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С.3-6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9B07940" w14:textId="06EC0131" w:rsidR="00816DD7" w:rsidRDefault="00816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022884BD" w14:textId="77777777" w:rsidR="00816DD7" w:rsidRDefault="00816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6778FD22" w14:textId="77777777" w:rsidR="00816DD7" w:rsidRDefault="00816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gridSpan w:val="2"/>
            <w:tcMar>
              <w:top w:w="50" w:type="dxa"/>
              <w:left w:w="100" w:type="dxa"/>
            </w:tcMar>
            <w:vAlign w:val="center"/>
          </w:tcPr>
          <w:p w14:paraId="2793DD38" w14:textId="77777777" w:rsidR="00816DD7" w:rsidRDefault="00816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E9A6BFB" w14:textId="77777777" w:rsidR="00816DD7" w:rsidRPr="000234E4" w:rsidRDefault="00816DD7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C6357" w:rsidRPr="00CF076E" w14:paraId="0B7FFAFA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C2F3D8B" w14:textId="77777777" w:rsidR="00816DD7" w:rsidRDefault="00816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58BDC9" w14:textId="77777777" w:rsidR="00816DD7" w:rsidRDefault="00816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14:paraId="0C421300" w14:textId="77777777" w:rsidR="00816DD7" w:rsidRDefault="00816DD7"/>
          <w:p w14:paraId="2026D18F" w14:textId="7A23D6D7" w:rsidR="00816DD7" w:rsidRPr="005000C0" w:rsidRDefault="005000C0" w:rsidP="00816D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С.6-7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6759C05" w14:textId="33640BD6" w:rsidR="00816DD7" w:rsidRDefault="00816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68EF10AE" w14:textId="77777777" w:rsidR="00816DD7" w:rsidRDefault="00816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365FCB23" w14:textId="77777777" w:rsidR="00816DD7" w:rsidRDefault="00816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gridSpan w:val="2"/>
            <w:tcMar>
              <w:top w:w="50" w:type="dxa"/>
              <w:left w:w="100" w:type="dxa"/>
            </w:tcMar>
            <w:vAlign w:val="center"/>
          </w:tcPr>
          <w:p w14:paraId="1400D516" w14:textId="77777777" w:rsidR="00816DD7" w:rsidRDefault="00816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EFB5886" w14:textId="77777777" w:rsidR="00816DD7" w:rsidRPr="000234E4" w:rsidRDefault="00816DD7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6357" w:rsidRPr="00CF076E" w14:paraId="54E9DC3E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7CC0AAF" w14:textId="77777777" w:rsidR="00816DD7" w:rsidRDefault="00816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C2A873" w14:textId="5B20709C" w:rsidR="00816DD7" w:rsidRPr="00816C30" w:rsidRDefault="00816DD7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14:paraId="3891CA50" w14:textId="4D42D1AD" w:rsidR="00816DD7" w:rsidRPr="00C47375" w:rsidRDefault="00816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6DD7">
              <w:rPr>
                <w:rFonts w:ascii="Times New Roman" w:hAnsi="Times New Roman" w:cs="Times New Roman"/>
              </w:rPr>
              <w:t>§</w:t>
            </w:r>
            <w:r w:rsidR="00C4737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BC52B8E" w14:textId="748F4D34" w:rsidR="00816DD7" w:rsidRDefault="00816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1624B018" w14:textId="77777777" w:rsidR="00816DD7" w:rsidRDefault="00816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18844377" w14:textId="77777777" w:rsidR="00816DD7" w:rsidRDefault="00816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gridSpan w:val="2"/>
            <w:tcMar>
              <w:top w:w="50" w:type="dxa"/>
              <w:left w:w="100" w:type="dxa"/>
            </w:tcMar>
            <w:vAlign w:val="center"/>
          </w:tcPr>
          <w:p w14:paraId="251CEF4B" w14:textId="77777777" w:rsidR="00816DD7" w:rsidRDefault="00816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214D986" w14:textId="3C699606" w:rsidR="00816DD7" w:rsidRPr="000234E4" w:rsidRDefault="00816DD7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C6357" w:rsidRPr="00CF076E" w14:paraId="00F600EE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A8BA9A7" w14:textId="1D567947" w:rsidR="005000C0" w:rsidRDefault="005000C0" w:rsidP="005000C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F861E8" w14:textId="068CFC7F" w:rsidR="005000C0" w:rsidRPr="000234E4" w:rsidRDefault="005000C0" w:rsidP="005000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разумного</w:t>
            </w:r>
            <w:proofErr w:type="spellEnd"/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14:paraId="65D0CCE2" w14:textId="46868020" w:rsidR="005000C0" w:rsidRPr="00816DD7" w:rsidRDefault="005000C0" w:rsidP="005000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6DD7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650DE82" w14:textId="30EE14C2" w:rsidR="005000C0" w:rsidRPr="005000C0" w:rsidRDefault="005000C0" w:rsidP="005000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3774E3FD" w14:textId="389F14BE" w:rsidR="005000C0" w:rsidRPr="005000C0" w:rsidRDefault="005000C0" w:rsidP="005000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1A5B34AF" w14:textId="49EB94B0" w:rsidR="005000C0" w:rsidRPr="005000C0" w:rsidRDefault="005000C0" w:rsidP="005000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95" w:type="dxa"/>
            <w:gridSpan w:val="2"/>
            <w:tcMar>
              <w:top w:w="50" w:type="dxa"/>
              <w:left w:w="100" w:type="dxa"/>
            </w:tcMar>
            <w:vAlign w:val="center"/>
          </w:tcPr>
          <w:p w14:paraId="3800D3E6" w14:textId="310FA3DE" w:rsidR="005000C0" w:rsidRDefault="005000C0" w:rsidP="005000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2CDEC7C" w14:textId="102B808F" w:rsidR="005000C0" w:rsidRPr="005000C0" w:rsidRDefault="005000C0" w:rsidP="005000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0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0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6C6357" w:rsidRPr="00CF076E" w14:paraId="0E042C5B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AB32C50" w14:textId="5588E923" w:rsidR="005000C0" w:rsidRDefault="005000C0" w:rsidP="00500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B7C138" w14:textId="5263738E" w:rsidR="005000C0" w:rsidRPr="005000C0" w:rsidRDefault="005000C0" w:rsidP="005000C0">
            <w:pPr>
              <w:spacing w:after="0"/>
              <w:ind w:left="135"/>
              <w:rPr>
                <w:lang w:val="ru-RU"/>
              </w:rPr>
            </w:pPr>
            <w:r w:rsidRPr="005000C0">
              <w:rPr>
                <w:rFonts w:ascii="Times New Roman" w:hAnsi="Times New Roman"/>
                <w:color w:val="000000"/>
                <w:sz w:val="24"/>
                <w:lang w:val="ru-RU"/>
              </w:rPr>
              <w:t>Древнейшие земледельцы и скотоводы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500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первобытности к цивилизации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14:paraId="1A618FB0" w14:textId="4B43CF1E" w:rsidR="005000C0" w:rsidRPr="00C47375" w:rsidRDefault="005000C0" w:rsidP="005000C0">
            <w:pPr>
              <w:spacing w:after="0"/>
              <w:ind w:left="135"/>
              <w:rPr>
                <w:lang w:val="ru-RU"/>
              </w:rPr>
            </w:pPr>
            <w:r w:rsidRPr="00816DD7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27C581C" w14:textId="2F097F33" w:rsidR="005000C0" w:rsidRDefault="005000C0" w:rsidP="00500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374D110D" w14:textId="77777777" w:rsidR="005000C0" w:rsidRDefault="005000C0" w:rsidP="00500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2293E243" w14:textId="77777777" w:rsidR="005000C0" w:rsidRDefault="005000C0" w:rsidP="00500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gridSpan w:val="2"/>
            <w:tcMar>
              <w:top w:w="50" w:type="dxa"/>
              <w:left w:w="100" w:type="dxa"/>
            </w:tcMar>
            <w:vAlign w:val="center"/>
          </w:tcPr>
          <w:p w14:paraId="1E5BE335" w14:textId="400E51BE" w:rsidR="005000C0" w:rsidRDefault="005000C0" w:rsidP="00500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6282AF1" w14:textId="77685CB1" w:rsidR="005000C0" w:rsidRPr="000234E4" w:rsidRDefault="005000C0" w:rsidP="005000C0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6C6357" w14:paraId="3FCEA3C3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D99BC38" w14:textId="77777777" w:rsidR="005000C0" w:rsidRDefault="005000C0" w:rsidP="00500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D67008" w14:textId="77777777" w:rsidR="005000C0" w:rsidRPr="000234E4" w:rsidRDefault="005000C0" w:rsidP="005000C0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14:paraId="33229E47" w14:textId="77777777" w:rsidR="005000C0" w:rsidRPr="000234E4" w:rsidRDefault="005000C0" w:rsidP="005000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694CBE2" w14:textId="2D4E626C" w:rsidR="005000C0" w:rsidRDefault="005000C0" w:rsidP="005000C0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355E6303" w14:textId="77777777" w:rsidR="005000C0" w:rsidRDefault="005000C0" w:rsidP="00500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01092FA1" w14:textId="77777777" w:rsidR="005000C0" w:rsidRDefault="005000C0" w:rsidP="00500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gridSpan w:val="2"/>
            <w:tcMar>
              <w:top w:w="50" w:type="dxa"/>
              <w:left w:w="100" w:type="dxa"/>
            </w:tcMar>
            <w:vAlign w:val="center"/>
          </w:tcPr>
          <w:p w14:paraId="5874D62E" w14:textId="0957E057" w:rsidR="005000C0" w:rsidRDefault="005000C0" w:rsidP="00500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46BE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5498060" w14:textId="77777777" w:rsidR="005000C0" w:rsidRDefault="005000C0" w:rsidP="005000C0">
            <w:pPr>
              <w:spacing w:after="0"/>
              <w:ind w:left="135"/>
            </w:pPr>
          </w:p>
        </w:tc>
      </w:tr>
      <w:tr w:rsidR="006C6357" w:rsidRPr="00CF076E" w14:paraId="1BFF1869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56D5537" w14:textId="77777777" w:rsidR="005000C0" w:rsidRDefault="005000C0" w:rsidP="00500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6B15F7" w14:textId="77777777" w:rsidR="005000C0" w:rsidRPr="000234E4" w:rsidRDefault="005000C0" w:rsidP="005000C0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14:paraId="2D63F336" w14:textId="47E237DE" w:rsidR="005000C0" w:rsidRPr="00C47375" w:rsidRDefault="005000C0" w:rsidP="005000C0">
            <w:pPr>
              <w:rPr>
                <w:lang w:val="ru-RU"/>
              </w:rPr>
            </w:pPr>
            <w:r w:rsidRPr="00816DD7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  <w:p w14:paraId="66635B37" w14:textId="77777777" w:rsidR="005000C0" w:rsidRPr="000234E4" w:rsidRDefault="005000C0" w:rsidP="005000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D368FA7" w14:textId="34882795" w:rsidR="005000C0" w:rsidRDefault="005000C0" w:rsidP="005000C0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6131DB4C" w14:textId="77777777" w:rsidR="005000C0" w:rsidRDefault="005000C0" w:rsidP="00500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50B6E686" w14:textId="77777777" w:rsidR="005000C0" w:rsidRDefault="005000C0" w:rsidP="00500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gridSpan w:val="2"/>
            <w:tcMar>
              <w:top w:w="50" w:type="dxa"/>
              <w:left w:w="100" w:type="dxa"/>
            </w:tcMar>
            <w:vAlign w:val="center"/>
          </w:tcPr>
          <w:p w14:paraId="13B67C72" w14:textId="1A96D5DC" w:rsidR="005000C0" w:rsidRDefault="005000C0" w:rsidP="00500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23.09.2024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AD0EC1E" w14:textId="77777777" w:rsidR="005000C0" w:rsidRPr="000234E4" w:rsidRDefault="005000C0" w:rsidP="005000C0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6C6357" w:rsidRPr="00CF076E" w14:paraId="05734363" w14:textId="77777777" w:rsidTr="00FF3CDA">
        <w:trPr>
          <w:trHeight w:val="375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45841FF" w14:textId="77777777" w:rsidR="005000C0" w:rsidRDefault="005000C0" w:rsidP="00500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E8A2E9" w14:textId="1CD507C4" w:rsidR="005000C0" w:rsidRPr="00816C30" w:rsidRDefault="005000C0" w:rsidP="005000C0">
            <w:pPr>
              <w:spacing w:after="0"/>
              <w:ind w:left="135"/>
              <w:rPr>
                <w:lang w:val="ru-RU"/>
              </w:rPr>
            </w:pPr>
            <w:r w:rsidRPr="00816C30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государственной власти.</w:t>
            </w:r>
            <w:r w:rsidR="00816C30"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Управление государством (фараон, вельможи, чиновники)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14:paraId="4C860EB3" w14:textId="599748C3" w:rsidR="005000C0" w:rsidRPr="00C47375" w:rsidRDefault="005000C0" w:rsidP="005000C0">
            <w:pPr>
              <w:rPr>
                <w:lang w:val="ru-RU"/>
              </w:rPr>
            </w:pPr>
            <w:r w:rsidRPr="00816DD7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  <w:p w14:paraId="2916BD1A" w14:textId="77777777" w:rsidR="005000C0" w:rsidRDefault="005000C0" w:rsidP="00816C30"/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FBEA53A" w14:textId="093749CC" w:rsidR="005000C0" w:rsidRDefault="005000C0" w:rsidP="00500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0FD58115" w14:textId="77777777" w:rsidR="005000C0" w:rsidRDefault="005000C0" w:rsidP="00500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0CC5C265" w14:textId="77777777" w:rsidR="005000C0" w:rsidRDefault="005000C0" w:rsidP="00500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gridSpan w:val="2"/>
            <w:tcMar>
              <w:top w:w="50" w:type="dxa"/>
              <w:left w:w="100" w:type="dxa"/>
            </w:tcMar>
            <w:vAlign w:val="center"/>
          </w:tcPr>
          <w:p w14:paraId="19BF6646" w14:textId="77777777" w:rsidR="005000C0" w:rsidRDefault="005000C0" w:rsidP="00500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EC34D24" w14:textId="1D48CAD1" w:rsidR="005000C0" w:rsidRPr="000234E4" w:rsidRDefault="005000C0" w:rsidP="005000C0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="00816C30"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00">
              <w:r w:rsidR="00816C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16C30" w:rsidRPr="00C4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16C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16C30" w:rsidRPr="00C4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16C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16C30" w:rsidRPr="00C4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16C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16C30" w:rsidRPr="00C4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816C30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="00816C30" w:rsidRPr="00C4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C6357" w:rsidRPr="00CF076E" w14:paraId="21834323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5D732F1" w14:textId="0D5A51B2" w:rsidR="00816C30" w:rsidRPr="00816C30" w:rsidRDefault="00816C30" w:rsidP="00816C3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CA1D92" w14:textId="77777777" w:rsidR="00816C30" w:rsidRPr="000234E4" w:rsidRDefault="00816C30" w:rsidP="00816C30">
            <w:pPr>
              <w:spacing w:after="0"/>
              <w:ind w:left="135"/>
              <w:rPr>
                <w:lang w:val="ru-RU"/>
              </w:rPr>
            </w:pPr>
            <w:r w:rsidRPr="00816C3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14:paraId="4EAA22B9" w14:textId="77777777" w:rsidR="00816C30" w:rsidRPr="00816C30" w:rsidRDefault="00816C30" w:rsidP="0081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3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816C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14:paraId="2621AEBA" w14:textId="77777777" w:rsidR="00816C30" w:rsidRPr="00816C30" w:rsidRDefault="00816C30" w:rsidP="00816C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3DD3199" w14:textId="5E3D8334" w:rsidR="00816C30" w:rsidRDefault="00816C30" w:rsidP="00816C30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47C47FF7" w14:textId="77777777" w:rsidR="00816C30" w:rsidRDefault="00816C30" w:rsidP="00816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586E0836" w14:textId="77777777" w:rsidR="00816C30" w:rsidRDefault="00816C30" w:rsidP="00816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gridSpan w:val="2"/>
            <w:tcMar>
              <w:top w:w="50" w:type="dxa"/>
              <w:left w:w="100" w:type="dxa"/>
            </w:tcMar>
          </w:tcPr>
          <w:p w14:paraId="103DE586" w14:textId="36D09537" w:rsidR="00816C30" w:rsidRPr="00816C30" w:rsidRDefault="00816C30" w:rsidP="00816C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E8B">
              <w:t xml:space="preserve">30.09.2024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19AFA5B" w14:textId="77777777" w:rsidR="00816C30" w:rsidRPr="000234E4" w:rsidRDefault="00816C30" w:rsidP="00816C30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  <w:proofErr w:type="spellEnd"/>
            </w:hyperlink>
          </w:p>
        </w:tc>
      </w:tr>
      <w:tr w:rsidR="006C6357" w:rsidRPr="00CF076E" w14:paraId="232E84E4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3B35388" w14:textId="76D76C23" w:rsidR="00816C30" w:rsidRPr="006C6357" w:rsidRDefault="00816C30" w:rsidP="00816C3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C635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985CA0" w14:textId="77777777" w:rsidR="00816C30" w:rsidRPr="000234E4" w:rsidRDefault="00816C30" w:rsidP="00816C30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14:paraId="16A1200F" w14:textId="109AB0DC" w:rsidR="00816C30" w:rsidRPr="00816C30" w:rsidRDefault="00816C30" w:rsidP="00E63B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C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§8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D264642" w14:textId="62EF6FCE" w:rsidR="00816C30" w:rsidRDefault="00816C30" w:rsidP="00816C30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20622D8B" w14:textId="77777777" w:rsidR="00816C30" w:rsidRDefault="00816C30" w:rsidP="00816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7179DF9F" w14:textId="77777777" w:rsidR="00816C30" w:rsidRDefault="00816C30" w:rsidP="00816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gridSpan w:val="2"/>
            <w:tcMar>
              <w:top w:w="50" w:type="dxa"/>
              <w:left w:w="100" w:type="dxa"/>
            </w:tcMar>
          </w:tcPr>
          <w:p w14:paraId="6B84C474" w14:textId="45FFE238" w:rsidR="00816C30" w:rsidRPr="00816C30" w:rsidRDefault="00816C30" w:rsidP="00816C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E8B">
              <w:t xml:space="preserve"> 02.10.2024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F719358" w14:textId="77777777" w:rsidR="00816C30" w:rsidRPr="000234E4" w:rsidRDefault="00816C30" w:rsidP="00816C30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  <w:proofErr w:type="spellEnd"/>
            </w:hyperlink>
          </w:p>
        </w:tc>
      </w:tr>
      <w:tr w:rsidR="006C6357" w:rsidRPr="00CF076E" w14:paraId="0AF240A2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AACE436" w14:textId="145D15B0" w:rsidR="00816C30" w:rsidRPr="006C6357" w:rsidRDefault="00816C30" w:rsidP="00816C3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C635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BBCD19" w14:textId="77777777" w:rsidR="00816C30" w:rsidRDefault="00816C30" w:rsidP="00816C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14:paraId="6DF6E64D" w14:textId="7D896900" w:rsidR="00816C30" w:rsidRPr="00816C30" w:rsidRDefault="00816C30" w:rsidP="00E63B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C3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816C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0B81DFB" w14:textId="5E43E6B7" w:rsidR="00816C30" w:rsidRDefault="00816C30" w:rsidP="00816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62632795" w14:textId="77777777" w:rsidR="00816C30" w:rsidRDefault="00816C30" w:rsidP="00816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10F273A5" w14:textId="77777777" w:rsidR="00816C30" w:rsidRDefault="00816C30" w:rsidP="00816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gridSpan w:val="2"/>
            <w:tcMar>
              <w:top w:w="50" w:type="dxa"/>
              <w:left w:w="100" w:type="dxa"/>
            </w:tcMar>
          </w:tcPr>
          <w:p w14:paraId="404B45BA" w14:textId="17ECC74D" w:rsidR="00816C30" w:rsidRPr="00816C30" w:rsidRDefault="00816C30" w:rsidP="00816C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E8B">
              <w:t xml:space="preserve"> 07.10.2024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2BEC0AC" w14:textId="77777777" w:rsidR="00816C30" w:rsidRPr="000234E4" w:rsidRDefault="00816C30" w:rsidP="00816C30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6C6357" w:rsidRPr="00CF076E" w14:paraId="1A1AAC38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AA63888" w14:textId="297FCC99" w:rsidR="00816C30" w:rsidRPr="006C6357" w:rsidRDefault="00816C30" w:rsidP="00816C3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C635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D37D4B" w14:textId="77777777" w:rsidR="00816C30" w:rsidRDefault="00816C30" w:rsidP="00816C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14:paraId="0CC03811" w14:textId="690DE859" w:rsidR="00816C30" w:rsidRPr="00816C30" w:rsidRDefault="00816C30" w:rsidP="00816C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C3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816C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D7A6F74" w14:textId="76FE16DE" w:rsidR="00816C30" w:rsidRDefault="00816C30" w:rsidP="00816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1D127A60" w14:textId="77777777" w:rsidR="00816C30" w:rsidRDefault="00816C30" w:rsidP="00816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68ED886B" w14:textId="77777777" w:rsidR="00816C30" w:rsidRDefault="00816C30" w:rsidP="00816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gridSpan w:val="2"/>
            <w:tcMar>
              <w:top w:w="50" w:type="dxa"/>
              <w:left w:w="100" w:type="dxa"/>
            </w:tcMar>
          </w:tcPr>
          <w:p w14:paraId="7B975F03" w14:textId="1BBF419C" w:rsidR="00816C30" w:rsidRPr="00816C30" w:rsidRDefault="00816C30" w:rsidP="00816C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E8B">
              <w:t xml:space="preserve"> 09.10.2024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924F6BD" w14:textId="77777777" w:rsidR="00816C30" w:rsidRPr="000234E4" w:rsidRDefault="00816C30" w:rsidP="00816C30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6C6357" w:rsidRPr="00CF076E" w14:paraId="0911DD05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C4DA80E" w14:textId="68602600" w:rsidR="00816C30" w:rsidRPr="006C6357" w:rsidRDefault="00816C30" w:rsidP="00816C3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C635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34CE0C" w14:textId="77777777" w:rsidR="00816C30" w:rsidRPr="000234E4" w:rsidRDefault="00816C30" w:rsidP="00816C30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14:paraId="20E6DC34" w14:textId="7F5F2846" w:rsidR="00816C30" w:rsidRPr="006C6357" w:rsidRDefault="00816C30" w:rsidP="00816C30">
            <w:pPr>
              <w:spacing w:after="0"/>
              <w:ind w:left="135"/>
              <w:rPr>
                <w:lang w:val="ru-RU"/>
              </w:rPr>
            </w:pPr>
            <w:r w:rsidRPr="00816C3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6C63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6D1553C" w14:textId="73B925AA" w:rsidR="00816C30" w:rsidRDefault="00816C30" w:rsidP="00816C30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57BFC573" w14:textId="77777777" w:rsidR="00816C30" w:rsidRDefault="00816C30" w:rsidP="00816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7306A0EB" w14:textId="77777777" w:rsidR="00816C30" w:rsidRDefault="00816C30" w:rsidP="00816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gridSpan w:val="2"/>
            <w:tcMar>
              <w:top w:w="50" w:type="dxa"/>
              <w:left w:w="100" w:type="dxa"/>
            </w:tcMar>
          </w:tcPr>
          <w:p w14:paraId="605856E6" w14:textId="4DCB4AC9" w:rsidR="00816C30" w:rsidRPr="00816C30" w:rsidRDefault="00816C30" w:rsidP="00816C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E8B">
              <w:t xml:space="preserve"> 14.10.2024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80A9564" w14:textId="77777777" w:rsidR="00816C30" w:rsidRPr="000234E4" w:rsidRDefault="00816C30" w:rsidP="00816C30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6C6357" w:rsidRPr="00CF076E" w14:paraId="37313707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D58CB6E" w14:textId="249BE69C" w:rsidR="006C6357" w:rsidRPr="006C6357" w:rsidRDefault="006C6357" w:rsidP="006C6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8100CC" w14:textId="770EEB05" w:rsidR="006C6357" w:rsidRDefault="006C6357" w:rsidP="006C63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Вавилон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14:paraId="74EA81A7" w14:textId="6B8C812E" w:rsidR="006C6357" w:rsidRPr="006C6357" w:rsidRDefault="006C6357" w:rsidP="006C6357">
            <w:pPr>
              <w:spacing w:after="0"/>
              <w:rPr>
                <w:lang w:val="ru-RU"/>
              </w:rPr>
            </w:pPr>
            <w:r w:rsidRPr="000D26D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A0850AD" w14:textId="677454EA" w:rsidR="006C6357" w:rsidRDefault="006C6357" w:rsidP="006C6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3C0BCA06" w14:textId="77777777" w:rsidR="006C6357" w:rsidRDefault="006C6357" w:rsidP="006C6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2B522578" w14:textId="77777777" w:rsidR="006C6357" w:rsidRDefault="006C6357" w:rsidP="006C6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gridSpan w:val="2"/>
            <w:tcMar>
              <w:top w:w="50" w:type="dxa"/>
              <w:left w:w="100" w:type="dxa"/>
            </w:tcMar>
          </w:tcPr>
          <w:p w14:paraId="0974258B" w14:textId="3C5A2A44" w:rsidR="006C6357" w:rsidRPr="00816C30" w:rsidRDefault="006C6357" w:rsidP="006C63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E8B">
              <w:t xml:space="preserve"> 16.10.2024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7D0FAC5" w14:textId="5413A937" w:rsidR="006C6357" w:rsidRPr="000234E4" w:rsidRDefault="006C6357" w:rsidP="006C6357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6357" w:rsidRPr="00CF076E" w14:paraId="3666CF5E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3472408" w14:textId="0D7C6FCB" w:rsidR="006C6357" w:rsidRPr="006C6357" w:rsidRDefault="006C6357" w:rsidP="006C635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B3E19D9" w14:textId="308046E6" w:rsidR="006C6357" w:rsidRPr="006C6357" w:rsidRDefault="006C6357" w:rsidP="006C635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C6357">
              <w:rPr>
                <w:rFonts w:ascii="Times New Roman" w:hAnsi="Times New Roman" w:cs="Times New Roman"/>
                <w:sz w:val="24"/>
                <w:szCs w:val="24"/>
              </w:rPr>
              <w:t>Финикия</w:t>
            </w:r>
            <w:proofErr w:type="spellEnd"/>
            <w:r w:rsidRPr="006C63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14:paraId="18729CF6" w14:textId="442CA744" w:rsidR="006C6357" w:rsidRPr="006C6357" w:rsidRDefault="006C6357" w:rsidP="006C63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357">
              <w:rPr>
                <w:rFonts w:ascii="Times New Roman" w:hAnsi="Times New Roman" w:cs="Times New Roman"/>
                <w:sz w:val="24"/>
                <w:szCs w:val="24"/>
              </w:rPr>
              <w:t>§13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</w:tcPr>
          <w:p w14:paraId="7FFC380B" w14:textId="0019C103" w:rsidR="006C6357" w:rsidRPr="006C6357" w:rsidRDefault="006C6357" w:rsidP="006C6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35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</w:tcPr>
          <w:p w14:paraId="09FF046C" w14:textId="770E3361" w:rsidR="006C6357" w:rsidRPr="006C6357" w:rsidRDefault="006C6357" w:rsidP="006C6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35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</w:tcPr>
          <w:p w14:paraId="1759519E" w14:textId="76D5FF48" w:rsidR="006C6357" w:rsidRPr="006C6357" w:rsidRDefault="006C6357" w:rsidP="006C6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35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95" w:type="dxa"/>
            <w:gridSpan w:val="2"/>
            <w:tcMar>
              <w:top w:w="50" w:type="dxa"/>
              <w:left w:w="100" w:type="dxa"/>
            </w:tcMar>
          </w:tcPr>
          <w:p w14:paraId="589CDE95" w14:textId="609A2A75" w:rsidR="006C6357" w:rsidRPr="006C6357" w:rsidRDefault="00346BE7" w:rsidP="006C63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513DF36" w14:textId="5B049419" w:rsidR="006C6357" w:rsidRPr="000234E4" w:rsidRDefault="006C6357" w:rsidP="006C63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  <w:proofErr w:type="spellEnd"/>
            </w:hyperlink>
          </w:p>
        </w:tc>
      </w:tr>
      <w:tr w:rsidR="006C6357" w:rsidRPr="00CF076E" w14:paraId="0E09E9AC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618CAC0" w14:textId="66BE507A" w:rsidR="006C6357" w:rsidRPr="006C6357" w:rsidRDefault="006C6357" w:rsidP="006C6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272555" w14:textId="00918C17" w:rsidR="006C6357" w:rsidRPr="006C6357" w:rsidRDefault="006C6357" w:rsidP="006C6357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14:paraId="4E297616" w14:textId="4A87C9AF" w:rsidR="006C6357" w:rsidRPr="006C6357" w:rsidRDefault="006C6357" w:rsidP="006C6357">
            <w:pPr>
              <w:spacing w:after="0"/>
              <w:rPr>
                <w:lang w:val="ru-RU"/>
              </w:rPr>
            </w:pPr>
            <w:r w:rsidRPr="006C635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8CFF1D6" w14:textId="303C5947" w:rsidR="006C6357" w:rsidRDefault="006C6357" w:rsidP="006C6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0C7D9548" w14:textId="1639C4EC" w:rsidR="006C6357" w:rsidRDefault="006C6357" w:rsidP="006C6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48D4AC45" w14:textId="565129B8" w:rsidR="006C6357" w:rsidRPr="006C6357" w:rsidRDefault="006C6357" w:rsidP="006C63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5" w:type="dxa"/>
            <w:gridSpan w:val="2"/>
            <w:tcMar>
              <w:top w:w="50" w:type="dxa"/>
              <w:left w:w="100" w:type="dxa"/>
            </w:tcMar>
            <w:vAlign w:val="center"/>
          </w:tcPr>
          <w:p w14:paraId="21E1A6FD" w14:textId="2D26D1C9" w:rsidR="006C6357" w:rsidRPr="00346BE7" w:rsidRDefault="00346BE7" w:rsidP="006C63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BE7"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8CFFC2B" w14:textId="3D20D401" w:rsidR="006C6357" w:rsidRPr="000234E4" w:rsidRDefault="00554B48" w:rsidP="006C6357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6357" w:rsidRPr="00CF076E" w14:paraId="623AF681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D561C1D" w14:textId="72D3CA94" w:rsidR="006C6357" w:rsidRPr="006C6357" w:rsidRDefault="006C6357" w:rsidP="006C6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8159F4" w14:textId="710727FE" w:rsidR="006C6357" w:rsidRDefault="006C6357" w:rsidP="006C63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Ассирия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14:paraId="17DFB245" w14:textId="452686D8" w:rsidR="006C6357" w:rsidRDefault="006C6357" w:rsidP="006C6357">
            <w:pPr>
              <w:spacing w:after="0"/>
            </w:pPr>
            <w:r w:rsidRPr="000D26D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C64C22E" w14:textId="2D276F17" w:rsidR="006C6357" w:rsidRDefault="006C6357" w:rsidP="006C6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107A1EB4" w14:textId="5CDD95AD" w:rsidR="006C6357" w:rsidRDefault="006C6357" w:rsidP="006C6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37F89783" w14:textId="3BC40343" w:rsidR="006C6357" w:rsidRDefault="006C6357" w:rsidP="006C6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gridSpan w:val="2"/>
            <w:tcMar>
              <w:top w:w="50" w:type="dxa"/>
              <w:left w:w="100" w:type="dxa"/>
            </w:tcMar>
          </w:tcPr>
          <w:p w14:paraId="56D9584D" w14:textId="2F65F366" w:rsidR="006C6357" w:rsidRPr="00346BE7" w:rsidRDefault="00346BE7" w:rsidP="006C63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B1D6866" w14:textId="69BDED04" w:rsidR="006C6357" w:rsidRPr="000234E4" w:rsidRDefault="006C6357" w:rsidP="006C6357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4B48" w:rsidRPr="00CF076E" w14:paraId="6825DB40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F2DFCE9" w14:textId="24DFA5C6" w:rsidR="00554B48" w:rsidRPr="006C6357" w:rsidRDefault="00554B48" w:rsidP="00554B4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4C54AF" w14:textId="77777777" w:rsidR="00554B48" w:rsidRDefault="00554B48" w:rsidP="00554B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14:paraId="7BE3880E" w14:textId="0EF35163" w:rsidR="00554B48" w:rsidRPr="00554B48" w:rsidRDefault="00554B48" w:rsidP="00554B48">
            <w:pPr>
              <w:spacing w:after="0"/>
              <w:rPr>
                <w:lang w:val="ru-RU"/>
              </w:rPr>
            </w:pPr>
            <w:r w:rsidRPr="00EB53C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5596F7A" w14:textId="421D5F73" w:rsidR="00554B48" w:rsidRDefault="00554B48" w:rsidP="00554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1316741E" w14:textId="77777777" w:rsidR="00554B48" w:rsidRDefault="00554B48" w:rsidP="00554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5F715061" w14:textId="77777777" w:rsidR="00554B48" w:rsidRDefault="00554B48" w:rsidP="00554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19257CE5" w14:textId="61EE2A1E" w:rsidR="00554B48" w:rsidRPr="00346BE7" w:rsidRDefault="00346BE7" w:rsidP="00554B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E3526FF" w14:textId="77777777" w:rsidR="00554B48" w:rsidRPr="000234E4" w:rsidRDefault="00554B48" w:rsidP="00554B48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4B48" w:rsidRPr="00CF076E" w14:paraId="686205D8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F59258E" w14:textId="34C29E11" w:rsidR="00554B48" w:rsidRPr="006C6357" w:rsidRDefault="00554B48" w:rsidP="00554B4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02835D" w14:textId="77777777" w:rsidR="00554B48" w:rsidRDefault="00554B48" w:rsidP="00554B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14:paraId="28DA44E9" w14:textId="57CDCFEC" w:rsidR="00554B48" w:rsidRPr="00554B48" w:rsidRDefault="00554B48" w:rsidP="00554B48">
            <w:pPr>
              <w:spacing w:after="0"/>
              <w:rPr>
                <w:lang w:val="ru-RU"/>
              </w:rPr>
            </w:pPr>
            <w:r w:rsidRPr="00EB53C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D766B43" w14:textId="0F8CD529" w:rsidR="00554B48" w:rsidRDefault="00554B48" w:rsidP="00554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42FDD96F" w14:textId="77777777" w:rsidR="00554B48" w:rsidRDefault="00554B48" w:rsidP="00554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1F8B46FA" w14:textId="77777777" w:rsidR="00554B48" w:rsidRDefault="00554B48" w:rsidP="00554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3D2E9B85" w14:textId="245BB63A" w:rsidR="00554B48" w:rsidRPr="00346BE7" w:rsidRDefault="00346BE7" w:rsidP="00554B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01107B8" w14:textId="77777777" w:rsidR="00554B48" w:rsidRPr="000234E4" w:rsidRDefault="00554B48" w:rsidP="00554B48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54B48" w:rsidRPr="00CF076E" w14:paraId="060FD95A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3870DCE" w14:textId="3529938B" w:rsidR="00554B48" w:rsidRPr="006C6357" w:rsidRDefault="00554B48" w:rsidP="00554B4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29659D" w14:textId="77777777" w:rsidR="00554B48" w:rsidRDefault="00554B48" w:rsidP="00554B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14:paraId="1979395C" w14:textId="78D0A8D6" w:rsidR="00554B48" w:rsidRPr="00554B48" w:rsidRDefault="00554B48" w:rsidP="00554B48">
            <w:pPr>
              <w:spacing w:after="0"/>
              <w:rPr>
                <w:lang w:val="ru-RU"/>
              </w:rPr>
            </w:pPr>
            <w:r w:rsidRPr="00EB53C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22C0058" w14:textId="04966A50" w:rsidR="00554B48" w:rsidRDefault="00554B48" w:rsidP="00554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5D15EE4F" w14:textId="77777777" w:rsidR="00554B48" w:rsidRDefault="00554B48" w:rsidP="00554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2D642B56" w14:textId="77777777" w:rsidR="00554B48" w:rsidRDefault="00554B48" w:rsidP="00554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76DF4586" w14:textId="303370F2" w:rsidR="00554B48" w:rsidRPr="00FF3CDA" w:rsidRDefault="00FF3CDA" w:rsidP="00554B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E7B2A3A" w14:textId="77777777" w:rsidR="00554B48" w:rsidRPr="000234E4" w:rsidRDefault="00554B48" w:rsidP="00554B48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54B48" w:rsidRPr="00CF076E" w14:paraId="4482029E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C263729" w14:textId="46ACFD8B" w:rsidR="00554B48" w:rsidRPr="00FF3CDA" w:rsidRDefault="00554B48" w:rsidP="00554B4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F3CD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1F04E6" w14:textId="77777777" w:rsidR="00554B48" w:rsidRPr="000234E4" w:rsidRDefault="00554B48" w:rsidP="00554B48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Древний </w:t>
            </w:r>
            <w:proofErr w:type="spellStart"/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Китай.Правление</w:t>
            </w:r>
            <w:proofErr w:type="spellEnd"/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династии Хань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14:paraId="007BB112" w14:textId="55D52E2E" w:rsidR="00554B48" w:rsidRPr="00554B48" w:rsidRDefault="00554B48" w:rsidP="00E63BD8">
            <w:pPr>
              <w:spacing w:after="0"/>
              <w:rPr>
                <w:lang w:val="ru-RU"/>
              </w:rPr>
            </w:pPr>
            <w:r w:rsidRPr="00EB53C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E0BBFB3" w14:textId="3C4D672B" w:rsidR="00554B48" w:rsidRDefault="00554B48" w:rsidP="00554B48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63C60F31" w14:textId="77777777" w:rsidR="00554B48" w:rsidRDefault="00554B48" w:rsidP="00554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4041AA7C" w14:textId="77777777" w:rsidR="00554B48" w:rsidRDefault="00554B48" w:rsidP="00554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32362F2A" w14:textId="27A0B371" w:rsidR="00554B48" w:rsidRPr="00FF3CDA" w:rsidRDefault="00FF3CDA" w:rsidP="00554B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3BC291C" w14:textId="77777777" w:rsidR="00554B48" w:rsidRPr="000234E4" w:rsidRDefault="00554B48" w:rsidP="00554B48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6357" w:rsidRPr="00CF076E" w14:paraId="13851B13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AAB535F" w14:textId="6F1300E9" w:rsidR="006C6357" w:rsidRPr="00FF3CDA" w:rsidRDefault="006C6357" w:rsidP="006C6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F3CD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AA3389" w14:textId="5D0A4A04" w:rsidR="006C6357" w:rsidRPr="000234E4" w:rsidRDefault="00554B48" w:rsidP="006C6357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Религи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и 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ревн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ей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Индии и Древнего Китая. 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14:paraId="6307DA96" w14:textId="4868D655" w:rsidR="006C6357" w:rsidRPr="00554B48" w:rsidRDefault="00554B48" w:rsidP="00E63BD8">
            <w:pPr>
              <w:spacing w:after="0"/>
              <w:rPr>
                <w:lang w:val="ru-RU"/>
              </w:rPr>
            </w:pPr>
            <w:r w:rsidRPr="006C635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187E850" w14:textId="668DA535" w:rsidR="006C6357" w:rsidRDefault="006C6357" w:rsidP="006C6357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55E7FADC" w14:textId="77777777" w:rsidR="006C6357" w:rsidRDefault="006C6357" w:rsidP="006C6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3F8FB3CC" w14:textId="77777777" w:rsidR="006C6357" w:rsidRDefault="006C6357" w:rsidP="006C6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06F1714E" w14:textId="678DBF9A" w:rsidR="006C6357" w:rsidRPr="00FF3CDA" w:rsidRDefault="00FF3CDA" w:rsidP="006C6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79468CB" w14:textId="1B91045B" w:rsidR="006C6357" w:rsidRPr="000234E4" w:rsidRDefault="00554B48" w:rsidP="006C6357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="006C6357"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="006C635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6357"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635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C6357"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635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C6357"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635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6357"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6C6357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6C6357"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C6357" w14:paraId="5F237D79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46C6DF5" w14:textId="528A779E" w:rsidR="006C6357" w:rsidRPr="00FF3CDA" w:rsidRDefault="006C6357" w:rsidP="006C6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F3CD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C349D5" w14:textId="77777777" w:rsidR="006C6357" w:rsidRPr="000234E4" w:rsidRDefault="006C6357" w:rsidP="006C6357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14:paraId="1523CF7F" w14:textId="77777777" w:rsidR="006C6357" w:rsidRPr="000234E4" w:rsidRDefault="006C6357" w:rsidP="006C63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4F47E12" w14:textId="448DF604" w:rsidR="006C6357" w:rsidRDefault="006C6357" w:rsidP="006C6357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52953E99" w14:textId="77777777" w:rsidR="006C6357" w:rsidRDefault="006C6357" w:rsidP="006C6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428F470D" w14:textId="77777777" w:rsidR="006C6357" w:rsidRDefault="006C6357" w:rsidP="006C6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0DA5A4E7" w14:textId="14C81217" w:rsidR="006C6357" w:rsidRPr="00FF3CDA" w:rsidRDefault="00FF3CDA" w:rsidP="006C6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6B3E9F7" w14:textId="77777777" w:rsidR="006C6357" w:rsidRDefault="006C6357" w:rsidP="006C6357">
            <w:pPr>
              <w:spacing w:after="0"/>
              <w:ind w:left="135"/>
            </w:pPr>
          </w:p>
        </w:tc>
      </w:tr>
      <w:tr w:rsidR="006C6357" w:rsidRPr="00CF076E" w14:paraId="1C064AE7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F917581" w14:textId="34AF9311" w:rsidR="006C6357" w:rsidRPr="00FF3CDA" w:rsidRDefault="006C6357" w:rsidP="006C6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F3CD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55BAF1" w14:textId="77777777" w:rsidR="006C6357" w:rsidRPr="000234E4" w:rsidRDefault="006C6357" w:rsidP="006C6357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14:paraId="4C6744BC" w14:textId="36367C8F" w:rsidR="006C6357" w:rsidRPr="000234E4" w:rsidRDefault="00E63BD8" w:rsidP="006C6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С.101-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5F18ABE" w14:textId="3F9B85C2" w:rsidR="006C6357" w:rsidRDefault="006C6357" w:rsidP="006C6357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1E6450AD" w14:textId="77777777" w:rsidR="006C6357" w:rsidRDefault="006C6357" w:rsidP="006C6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0977B26D" w14:textId="77777777" w:rsidR="006C6357" w:rsidRDefault="006C6357" w:rsidP="006C6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5004AE34" w14:textId="790424E6" w:rsidR="006C6357" w:rsidRPr="00FF3CDA" w:rsidRDefault="00FF3CDA" w:rsidP="006C6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E9BD9FB" w14:textId="77777777" w:rsidR="006C6357" w:rsidRPr="000234E4" w:rsidRDefault="006C6357" w:rsidP="006C6357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6357" w:rsidRPr="00CF076E" w14:paraId="18CA2D3C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87435CB" w14:textId="614AD9B8" w:rsidR="006C6357" w:rsidRPr="00FF3CDA" w:rsidRDefault="006C6357" w:rsidP="006C6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F3CD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407739" w14:textId="77777777" w:rsidR="006C6357" w:rsidRDefault="006C6357" w:rsidP="006C63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14:paraId="03D52473" w14:textId="4842B54B" w:rsidR="006C6357" w:rsidRPr="00E63BD8" w:rsidRDefault="00E63BD8" w:rsidP="006C6357">
            <w:pPr>
              <w:spacing w:after="0"/>
              <w:ind w:left="135"/>
              <w:rPr>
                <w:lang w:val="ru-RU"/>
              </w:rPr>
            </w:pPr>
            <w:r w:rsidRPr="006C635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D2AB4AE" w14:textId="279114BB" w:rsidR="006C6357" w:rsidRDefault="006C6357" w:rsidP="006C6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3A622B10" w14:textId="77777777" w:rsidR="006C6357" w:rsidRDefault="006C6357" w:rsidP="006C6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631AD2F6" w14:textId="77777777" w:rsidR="006C6357" w:rsidRDefault="006C6357" w:rsidP="006C6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171C1284" w14:textId="20F36AAB" w:rsidR="006C6357" w:rsidRPr="00FF3CDA" w:rsidRDefault="00FF3CDA" w:rsidP="006C6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AFF220E" w14:textId="77777777" w:rsidR="006C6357" w:rsidRPr="000234E4" w:rsidRDefault="006C6357" w:rsidP="006C6357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6C6357" w:rsidRPr="00CF076E" w14:paraId="6FFF9090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F36087A" w14:textId="0B2D0AD2" w:rsidR="006C6357" w:rsidRPr="00FF3CDA" w:rsidRDefault="006C6357" w:rsidP="006C6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F3CD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EFF434" w14:textId="77777777" w:rsidR="006C6357" w:rsidRDefault="006C6357" w:rsidP="006C63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Троянская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14:paraId="6A4D27F8" w14:textId="77777777" w:rsidR="006C6357" w:rsidRDefault="006C6357" w:rsidP="006C6357">
            <w:pPr>
              <w:spacing w:after="0"/>
            </w:pP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E785E75" w14:textId="121FD578" w:rsidR="006C6357" w:rsidRDefault="006C6357" w:rsidP="006C6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1ACC9A2E" w14:textId="77777777" w:rsidR="006C6357" w:rsidRDefault="006C6357" w:rsidP="006C6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36438AF0" w14:textId="77777777" w:rsidR="006C6357" w:rsidRDefault="006C6357" w:rsidP="006C6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5835E3D1" w14:textId="66904116" w:rsidR="006C6357" w:rsidRPr="00FF3CDA" w:rsidRDefault="00FF3CDA" w:rsidP="006C6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6719F78" w14:textId="77777777" w:rsidR="006C6357" w:rsidRPr="000234E4" w:rsidRDefault="006C6357" w:rsidP="006C6357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640B" w:rsidRPr="00CF076E" w14:paraId="104C6611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4862585" w14:textId="099A2BB5" w:rsidR="0085640B" w:rsidRPr="00FF3CDA" w:rsidRDefault="00FF3CDA" w:rsidP="0085640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5A4D3C" w14:textId="130BE0D3" w:rsidR="0085640B" w:rsidRDefault="0085640B" w:rsidP="008564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греков</w:t>
            </w:r>
            <w:proofErr w:type="spellEnd"/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14:paraId="7851E29E" w14:textId="49BCB905" w:rsidR="0085640B" w:rsidRDefault="0085640B" w:rsidP="0085640B">
            <w:pPr>
              <w:spacing w:after="0"/>
            </w:pPr>
            <w:r w:rsidRPr="006C635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86FAFD8" w14:textId="6812E1C3" w:rsidR="0085640B" w:rsidRDefault="0085640B" w:rsidP="008564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6FB9F9C3" w14:textId="376BD3BA" w:rsidR="0085640B" w:rsidRDefault="0085640B" w:rsidP="008564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4CAF9743" w14:textId="3EA650E6" w:rsidR="0085640B" w:rsidRDefault="0085640B" w:rsidP="008564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074AD510" w14:textId="00CB642B" w:rsidR="0085640B" w:rsidRPr="00FF3CDA" w:rsidRDefault="00FF3CDA" w:rsidP="008564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CDC739E" w14:textId="0D7A6897" w:rsidR="0085640B" w:rsidRPr="000234E4" w:rsidRDefault="0085640B" w:rsidP="008564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5640B" w:rsidRPr="00CF076E" w14:paraId="72F8C99D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A59D993" w14:textId="6BAAB518" w:rsidR="0085640B" w:rsidRPr="00FF3CDA" w:rsidRDefault="00FF3CDA" w:rsidP="0085640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FCC095" w14:textId="77777777" w:rsidR="0085640B" w:rsidRPr="000234E4" w:rsidRDefault="0085640B" w:rsidP="0085640B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14:paraId="28E4152B" w14:textId="16BB9A92" w:rsidR="0085640B" w:rsidRPr="00E63BD8" w:rsidRDefault="0085640B" w:rsidP="0085640B">
            <w:pPr>
              <w:spacing w:after="0"/>
              <w:ind w:left="135"/>
              <w:rPr>
                <w:lang w:val="ru-RU"/>
              </w:rPr>
            </w:pPr>
            <w:r w:rsidRPr="006C635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274E859" w14:textId="142D4CB2" w:rsidR="0085640B" w:rsidRDefault="0085640B" w:rsidP="0085640B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4A027E77" w14:textId="77777777" w:rsidR="0085640B" w:rsidRDefault="0085640B" w:rsidP="008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5CBA76CB" w14:textId="77777777" w:rsidR="0085640B" w:rsidRDefault="0085640B" w:rsidP="008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786C223C" w14:textId="3E97B09B" w:rsidR="0085640B" w:rsidRPr="00FF3CDA" w:rsidRDefault="00FF3CDA" w:rsidP="008564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76A457D" w14:textId="77777777" w:rsidR="0085640B" w:rsidRPr="000234E4" w:rsidRDefault="0085640B" w:rsidP="0085640B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85640B" w:rsidRPr="00CF076E" w14:paraId="79AED3C2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D5B79E1" w14:textId="3E1B8142" w:rsidR="0085640B" w:rsidRPr="00FF3CDA" w:rsidRDefault="00FF3CDA" w:rsidP="0085640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29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5F91AB" w14:textId="7F979173" w:rsidR="0085640B" w:rsidRPr="000234E4" w:rsidRDefault="0085640B" w:rsidP="0085640B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56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Образование городов-государств.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14:paraId="359A77CC" w14:textId="74996F19" w:rsidR="0085640B" w:rsidRPr="001F4ED8" w:rsidRDefault="0085640B" w:rsidP="0085640B">
            <w:pPr>
              <w:rPr>
                <w:lang w:val="ru-RU"/>
              </w:rPr>
            </w:pPr>
            <w:r w:rsidRPr="006C635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  <w:p w14:paraId="07476F23" w14:textId="5958AD90" w:rsidR="0085640B" w:rsidRPr="000234E4" w:rsidRDefault="0085640B" w:rsidP="0085640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2641A4B" w14:textId="1F7FDCD4" w:rsidR="0085640B" w:rsidRDefault="0085640B" w:rsidP="0085640B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0551B2E6" w14:textId="77777777" w:rsidR="0085640B" w:rsidRDefault="0085640B" w:rsidP="008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2A48DA94" w14:textId="77777777" w:rsidR="0085640B" w:rsidRDefault="0085640B" w:rsidP="008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47F61C02" w14:textId="609009E4" w:rsidR="0085640B" w:rsidRPr="00FF3CDA" w:rsidRDefault="00FF3CDA" w:rsidP="008564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79D5410" w14:textId="5543A4F6" w:rsidR="0085640B" w:rsidRPr="000234E4" w:rsidRDefault="0085640B" w:rsidP="0085640B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640B" w:rsidRPr="00CF076E" w14:paraId="313AE7E6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9B46C5C" w14:textId="22A59D5C" w:rsidR="0085640B" w:rsidRPr="00FF3CDA" w:rsidRDefault="0085640B" w:rsidP="0085640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F3CDA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ADB574" w14:textId="77777777" w:rsidR="0085640B" w:rsidRDefault="0085640B" w:rsidP="00856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колонизация</w:t>
            </w:r>
            <w:proofErr w:type="spellEnd"/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14:paraId="6C590804" w14:textId="2BA4C50D" w:rsidR="0085640B" w:rsidRPr="00E63BD8" w:rsidRDefault="0085640B" w:rsidP="0085640B">
            <w:pPr>
              <w:spacing w:after="0"/>
              <w:ind w:left="135"/>
              <w:rPr>
                <w:lang w:val="ru-RU"/>
              </w:rPr>
            </w:pPr>
            <w:r w:rsidRPr="00972BE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816E72D" w14:textId="002025DC" w:rsidR="0085640B" w:rsidRDefault="0085640B" w:rsidP="008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01AF807E" w14:textId="77777777" w:rsidR="0085640B" w:rsidRDefault="0085640B" w:rsidP="008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44E11EC4" w14:textId="77777777" w:rsidR="0085640B" w:rsidRDefault="0085640B" w:rsidP="008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0B661981" w14:textId="0BD382D9" w:rsidR="0085640B" w:rsidRPr="00FF3CDA" w:rsidRDefault="00FF3CDA" w:rsidP="008564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6ED1B3D" w14:textId="77777777" w:rsidR="0085640B" w:rsidRPr="000234E4" w:rsidRDefault="0085640B" w:rsidP="0085640B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5640B" w:rsidRPr="00CF076E" w14:paraId="76E7AA15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BDF3C3F" w14:textId="00A5BD85" w:rsidR="0085640B" w:rsidRPr="00FF3CDA" w:rsidRDefault="0085640B" w:rsidP="0085640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F3CD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17009E" w14:textId="77777777" w:rsidR="0085640B" w:rsidRDefault="0085640B" w:rsidP="00856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демократии</w:t>
            </w:r>
            <w:proofErr w:type="spellEnd"/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14:paraId="632D0B0A" w14:textId="022DA1F1" w:rsidR="0085640B" w:rsidRPr="00E63BD8" w:rsidRDefault="0085640B" w:rsidP="0085640B">
            <w:pPr>
              <w:spacing w:after="0"/>
              <w:ind w:left="135"/>
              <w:rPr>
                <w:lang w:val="ru-RU"/>
              </w:rPr>
            </w:pPr>
            <w:r w:rsidRPr="00972BE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37FB564" w14:textId="5C9F37D0" w:rsidR="0085640B" w:rsidRDefault="0085640B" w:rsidP="008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655EB13E" w14:textId="77777777" w:rsidR="0085640B" w:rsidRDefault="0085640B" w:rsidP="008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7CC27149" w14:textId="77777777" w:rsidR="0085640B" w:rsidRDefault="0085640B" w:rsidP="008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4A80EE96" w14:textId="4E0E8A1B" w:rsidR="0085640B" w:rsidRPr="00FF3CDA" w:rsidRDefault="00FF3CDA" w:rsidP="008564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F4DCE14" w14:textId="77777777" w:rsidR="0085640B" w:rsidRPr="000234E4" w:rsidRDefault="0085640B" w:rsidP="0085640B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5640B" w:rsidRPr="00CF076E" w14:paraId="71A6481A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074D926" w14:textId="3065161C" w:rsidR="0085640B" w:rsidRPr="00FF3CDA" w:rsidRDefault="0085640B" w:rsidP="0085640B">
            <w:pPr>
              <w:spacing w:after="0"/>
              <w:rPr>
                <w:b/>
                <w:bCs/>
                <w:lang w:val="ru-RU"/>
              </w:rPr>
            </w:pPr>
            <w:r w:rsidRPr="00FF3CDA">
              <w:rPr>
                <w:rFonts w:ascii="Times New Roman" w:hAnsi="Times New Roman"/>
                <w:b/>
                <w:bCs/>
                <w:color w:val="000000"/>
                <w:sz w:val="24"/>
              </w:rPr>
              <w:t>3</w:t>
            </w:r>
            <w:r w:rsidR="00FF3CDA" w:rsidRPr="00FF3CDA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BB417A" w14:textId="77777777" w:rsidR="0085640B" w:rsidRPr="000234E4" w:rsidRDefault="0085640B" w:rsidP="0085640B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14:paraId="7A94381B" w14:textId="35A11D76" w:rsidR="0085640B" w:rsidRPr="00E63BD8" w:rsidRDefault="0085640B" w:rsidP="0085640B">
            <w:pPr>
              <w:spacing w:after="0"/>
              <w:ind w:left="135"/>
              <w:rPr>
                <w:lang w:val="ru-RU"/>
              </w:rPr>
            </w:pPr>
            <w:r w:rsidRPr="0062745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3CBA169" w14:textId="500C1526" w:rsidR="0085640B" w:rsidRDefault="0085640B" w:rsidP="0085640B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15FC2CE9" w14:textId="77777777" w:rsidR="0085640B" w:rsidRDefault="0085640B" w:rsidP="008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0653B27A" w14:textId="77777777" w:rsidR="0085640B" w:rsidRDefault="0085640B" w:rsidP="008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53F29EE7" w14:textId="0DEBA4FE" w:rsidR="0085640B" w:rsidRPr="00FF3CDA" w:rsidRDefault="00FF3CDA" w:rsidP="008564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DC6E0AE" w14:textId="77777777" w:rsidR="0085640B" w:rsidRPr="000234E4" w:rsidRDefault="0085640B" w:rsidP="0085640B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  <w:proofErr w:type="spellEnd"/>
            </w:hyperlink>
          </w:p>
        </w:tc>
      </w:tr>
      <w:tr w:rsidR="0085640B" w:rsidRPr="00CF076E" w14:paraId="4D35F2F1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32905EF" w14:textId="62F8E9EB" w:rsidR="0085640B" w:rsidRPr="001C49AC" w:rsidRDefault="0085640B" w:rsidP="0085640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1C49A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D5584D" w14:textId="77777777" w:rsidR="0085640B" w:rsidRDefault="0085640B" w:rsidP="00856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Греко-персидские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14:paraId="4C55033B" w14:textId="2BD9FB23" w:rsidR="0085640B" w:rsidRPr="00E63BD8" w:rsidRDefault="0085640B" w:rsidP="0085640B">
            <w:pPr>
              <w:spacing w:after="0"/>
              <w:rPr>
                <w:lang w:val="ru-RU"/>
              </w:rPr>
            </w:pPr>
            <w:r w:rsidRPr="0062745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EA93779" w14:textId="2EE2C2B9" w:rsidR="0085640B" w:rsidRDefault="0085640B" w:rsidP="008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7CC1EAF4" w14:textId="77777777" w:rsidR="0085640B" w:rsidRDefault="0085640B" w:rsidP="008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365F9637" w14:textId="77777777" w:rsidR="0085640B" w:rsidRDefault="0085640B" w:rsidP="008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0C129453" w14:textId="308A34DE" w:rsidR="0085640B" w:rsidRPr="00FF3CDA" w:rsidRDefault="00FF3CDA" w:rsidP="008564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FD0ED8C" w14:textId="77777777" w:rsidR="0085640B" w:rsidRPr="000234E4" w:rsidRDefault="0085640B" w:rsidP="0085640B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5640B" w:rsidRPr="00CF076E" w14:paraId="77261FD8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9B5F4A6" w14:textId="719E6398" w:rsidR="0085640B" w:rsidRPr="001C49AC" w:rsidRDefault="0085640B" w:rsidP="0085640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1C49A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7749C3" w14:textId="77777777" w:rsidR="0085640B" w:rsidRPr="000234E4" w:rsidRDefault="0085640B" w:rsidP="0085640B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14:paraId="1CF15A97" w14:textId="7C69A161" w:rsidR="0085640B" w:rsidRPr="001F4ED8" w:rsidRDefault="0085640B" w:rsidP="0085640B">
            <w:pPr>
              <w:spacing w:after="0"/>
              <w:ind w:left="135"/>
              <w:rPr>
                <w:lang w:val="ru-RU"/>
              </w:rPr>
            </w:pPr>
            <w:r w:rsidRPr="0062745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F55A64B" w14:textId="380E7027" w:rsidR="0085640B" w:rsidRDefault="0085640B" w:rsidP="0085640B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03D946AB" w14:textId="77777777" w:rsidR="0085640B" w:rsidRDefault="0085640B" w:rsidP="008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4178C32C" w14:textId="77777777" w:rsidR="0085640B" w:rsidRDefault="0085640B" w:rsidP="008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50E4398A" w14:textId="57EBF206" w:rsidR="0085640B" w:rsidRPr="00FF3CDA" w:rsidRDefault="00FF3CDA" w:rsidP="008564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E8032B5" w14:textId="77777777" w:rsidR="0085640B" w:rsidRPr="000234E4" w:rsidRDefault="0085640B" w:rsidP="0085640B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85640B" w:rsidRPr="00CF076E" w14:paraId="10C28521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CA0965C" w14:textId="444D899F" w:rsidR="0085640B" w:rsidRPr="001C49AC" w:rsidRDefault="0085640B" w:rsidP="0085640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1C49A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B508B0" w14:textId="77777777" w:rsidR="0085640B" w:rsidRDefault="0085640B" w:rsidP="00856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14:paraId="0FA38B8F" w14:textId="59D9FD54" w:rsidR="0085640B" w:rsidRPr="001F4ED8" w:rsidRDefault="0085640B" w:rsidP="0085640B">
            <w:pPr>
              <w:spacing w:after="0"/>
              <w:ind w:left="135"/>
              <w:rPr>
                <w:lang w:val="ru-RU"/>
              </w:rPr>
            </w:pPr>
            <w:r w:rsidRPr="0062745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71B036E" w14:textId="692A1CE6" w:rsidR="0085640B" w:rsidRDefault="0085640B" w:rsidP="008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725F7557" w14:textId="77777777" w:rsidR="0085640B" w:rsidRDefault="0085640B" w:rsidP="008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53257767" w14:textId="77777777" w:rsidR="0085640B" w:rsidRDefault="0085640B" w:rsidP="008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5F627A5D" w14:textId="3BD2E2F5" w:rsidR="0085640B" w:rsidRPr="00FF3CDA" w:rsidRDefault="00FF3CDA" w:rsidP="008564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FFD3AB8" w14:textId="77777777" w:rsidR="0085640B" w:rsidRPr="000234E4" w:rsidRDefault="0085640B" w:rsidP="0085640B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701BF6" w:rsidRPr="00CF076E" w14:paraId="29EB51A5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4AAF982" w14:textId="6FC40C79" w:rsidR="00701BF6" w:rsidRPr="001C49AC" w:rsidRDefault="001C49AC" w:rsidP="00701BF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32C173" w14:textId="1FBCFE1F" w:rsidR="00701BF6" w:rsidRDefault="00701BF6" w:rsidP="00701BF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01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Древней Греции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14:paraId="3C342EB8" w14:textId="306D9E10" w:rsidR="00701BF6" w:rsidRPr="0062745E" w:rsidRDefault="00701BF6" w:rsidP="00701B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1BF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701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8F12FCC" w14:textId="7855AB7E" w:rsidR="00701BF6" w:rsidRDefault="00701BF6" w:rsidP="00701B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01BF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17C36E9E" w14:textId="09A0FF42" w:rsidR="00701BF6" w:rsidRDefault="00701BF6" w:rsidP="00701B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3F775E25" w14:textId="006D2B79" w:rsidR="00701BF6" w:rsidRDefault="00701BF6" w:rsidP="00701B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61637480" w14:textId="44A0ACCE" w:rsidR="00701BF6" w:rsidRPr="00FF3CDA" w:rsidRDefault="00FF3CDA" w:rsidP="00701B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F794225" w14:textId="77295FAD" w:rsidR="00701BF6" w:rsidRPr="000234E4" w:rsidRDefault="00701BF6" w:rsidP="00701BF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1BF6" w:rsidRPr="00CF076E" w14:paraId="7E4C4B3E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17A0621" w14:textId="1453D9A4" w:rsidR="00701BF6" w:rsidRPr="001C49AC" w:rsidRDefault="001C49AC" w:rsidP="00701BF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49C9E0" w14:textId="77777777" w:rsidR="00701BF6" w:rsidRPr="000234E4" w:rsidRDefault="00701BF6" w:rsidP="00701BF6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14:paraId="601E4C28" w14:textId="76B19C6A" w:rsidR="00701BF6" w:rsidRPr="001F4ED8" w:rsidRDefault="00701BF6" w:rsidP="00701BF6">
            <w:pPr>
              <w:rPr>
                <w:lang w:val="ru-RU"/>
              </w:rPr>
            </w:pPr>
            <w:r w:rsidRPr="006C635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  <w:p w14:paraId="0877344E" w14:textId="77777777" w:rsidR="00701BF6" w:rsidRPr="000234E4" w:rsidRDefault="00701BF6" w:rsidP="00701BF6">
            <w:pPr>
              <w:spacing w:after="0"/>
              <w:rPr>
                <w:lang w:val="ru-RU"/>
              </w:rPr>
            </w:pP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6D25E74" w14:textId="3AF29CD4" w:rsidR="00701BF6" w:rsidRDefault="00701BF6" w:rsidP="00701BF6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5F7E7E4D" w14:textId="77777777" w:rsidR="00701BF6" w:rsidRDefault="00701BF6" w:rsidP="00701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12C03AF9" w14:textId="77777777" w:rsidR="00701BF6" w:rsidRDefault="00701BF6" w:rsidP="00701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73A3249E" w14:textId="1978B299" w:rsidR="00701BF6" w:rsidRPr="00FF3CDA" w:rsidRDefault="00FF3CDA" w:rsidP="00701B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4C0AA26" w14:textId="77777777" w:rsidR="00701BF6" w:rsidRPr="000234E4" w:rsidRDefault="00701BF6" w:rsidP="00701BF6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BF6" w:rsidRPr="00CF076E" w14:paraId="02DDEB2D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F404AA2" w14:textId="3868B1A0" w:rsidR="00701BF6" w:rsidRPr="001C49AC" w:rsidRDefault="001C49AC" w:rsidP="00701BF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7C2801" w14:textId="2551E6D2" w:rsidR="00701BF6" w:rsidRPr="00701BF6" w:rsidRDefault="00701BF6" w:rsidP="00701B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14:paraId="7A144B4C" w14:textId="5210C6E0" w:rsidR="00701BF6" w:rsidRPr="00701BF6" w:rsidRDefault="00701BF6" w:rsidP="00701BF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C635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61791A5" w14:textId="68AA6F3E" w:rsidR="00701BF6" w:rsidRPr="00701BF6" w:rsidRDefault="00701BF6" w:rsidP="00701B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213B3445" w14:textId="6D7A7EA1" w:rsidR="00701BF6" w:rsidRPr="00701BF6" w:rsidRDefault="00701BF6" w:rsidP="00701B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7750FFEC" w14:textId="0F58CFEA" w:rsidR="00701BF6" w:rsidRPr="00701BF6" w:rsidRDefault="00701BF6" w:rsidP="00701B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7976FE29" w14:textId="43AB97B5" w:rsidR="00701BF6" w:rsidRPr="00FF3CDA" w:rsidRDefault="00FF3CDA" w:rsidP="00701B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5016DCB" w14:textId="5D2D0D5C" w:rsidR="00701BF6" w:rsidRPr="000234E4" w:rsidRDefault="00701BF6" w:rsidP="00701BF6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01BF6" w:rsidRPr="00CF076E" w14:paraId="4B215B13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693DC71" w14:textId="550474E2" w:rsidR="00701BF6" w:rsidRPr="00701BF6" w:rsidRDefault="001C49AC" w:rsidP="00701BF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7C8C48" w14:textId="1095DEA6" w:rsidR="00701BF6" w:rsidRPr="000234E4" w:rsidRDefault="00701BF6" w:rsidP="00701BF6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14:paraId="4E3C9135" w14:textId="39305198" w:rsidR="00701BF6" w:rsidRPr="001F4ED8" w:rsidRDefault="00701BF6" w:rsidP="00701BF6">
            <w:pPr>
              <w:spacing w:after="0"/>
              <w:ind w:left="135"/>
              <w:rPr>
                <w:lang w:val="ru-RU"/>
              </w:rPr>
            </w:pPr>
            <w:r w:rsidRPr="006C635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21E7D99" w14:textId="2DB97FBF" w:rsidR="00701BF6" w:rsidRPr="00701BF6" w:rsidRDefault="00701BF6" w:rsidP="00701BF6">
            <w:pPr>
              <w:spacing w:after="0"/>
              <w:ind w:left="135"/>
              <w:jc w:val="center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46C52F72" w14:textId="40669F99" w:rsidR="00701BF6" w:rsidRPr="00701BF6" w:rsidRDefault="00701BF6" w:rsidP="00701B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15BA1297" w14:textId="3C0588EC" w:rsidR="00701BF6" w:rsidRPr="00701BF6" w:rsidRDefault="00701BF6" w:rsidP="00701B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1E67ED18" w14:textId="236732EC" w:rsidR="00701BF6" w:rsidRPr="00701BF6" w:rsidRDefault="00FF3CDA" w:rsidP="00701B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3FF7B14" w14:textId="3B62A57E" w:rsidR="00701BF6" w:rsidRPr="000234E4" w:rsidRDefault="00701BF6" w:rsidP="00701BF6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1BF6" w:rsidRPr="00816C30" w14:paraId="6E57A4E7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13D8F3A" w14:textId="7FCFC5B8" w:rsidR="00701BF6" w:rsidRDefault="00701BF6" w:rsidP="00701BF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1C49AC">
              <w:rPr>
                <w:lang w:val="ru-RU"/>
              </w:rPr>
              <w:t>0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AC8B3F" w14:textId="608B2F24" w:rsidR="00701BF6" w:rsidRPr="000234E4" w:rsidRDefault="00701BF6" w:rsidP="00701BF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Священный  огонь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Олимпии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14:paraId="1366CE4D" w14:textId="30413C21" w:rsidR="00701BF6" w:rsidRDefault="00701BF6" w:rsidP="00701B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35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A050E5A" w14:textId="77777777" w:rsidR="00701BF6" w:rsidRPr="000234E4" w:rsidRDefault="00701BF6" w:rsidP="00701B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5F047D3E" w14:textId="77777777" w:rsidR="00701BF6" w:rsidRDefault="00701BF6" w:rsidP="00701B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4A45989A" w14:textId="77777777" w:rsidR="00701BF6" w:rsidRDefault="00701BF6" w:rsidP="00701B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6AFC270E" w14:textId="46B8C57C" w:rsidR="00701BF6" w:rsidRPr="00701BF6" w:rsidRDefault="00FF3CDA" w:rsidP="00701B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6733F7E" w14:textId="77777777" w:rsidR="00701BF6" w:rsidRPr="000234E4" w:rsidRDefault="00701BF6" w:rsidP="00701BF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01BF6" w:rsidRPr="00CF076E" w14:paraId="23EE73C6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2820BB4" w14:textId="3972A39F" w:rsidR="00701BF6" w:rsidRPr="00701BF6" w:rsidRDefault="00701BF6" w:rsidP="00701BF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  <w:r w:rsidR="001C49A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07AEB7" w14:textId="3B76A9BB" w:rsidR="00701BF6" w:rsidRPr="000234E4" w:rsidRDefault="00701BF6" w:rsidP="00701BF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Пелопоннесская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14:paraId="1BC67069" w14:textId="525A3DBB" w:rsidR="00701BF6" w:rsidRPr="006C6357" w:rsidRDefault="00701BF6" w:rsidP="00701B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35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6D31C07" w14:textId="6AFEFDC2" w:rsidR="00701BF6" w:rsidRPr="000234E4" w:rsidRDefault="00701BF6" w:rsidP="00701B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0BE6EEA5" w14:textId="5359D89D" w:rsidR="00701BF6" w:rsidRDefault="00701BF6" w:rsidP="00701B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355DE8F6" w14:textId="38D7D07C" w:rsidR="00701BF6" w:rsidRDefault="00701BF6" w:rsidP="00701B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6EBF07F8" w14:textId="645077D4" w:rsidR="00701BF6" w:rsidRPr="00FF3CDA" w:rsidRDefault="00FF3CDA" w:rsidP="00701B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1A1B6CC" w14:textId="4A65E988" w:rsidR="00701BF6" w:rsidRPr="000234E4" w:rsidRDefault="00701BF6" w:rsidP="00701BF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1BF6" w:rsidRPr="00CF076E" w14:paraId="72B155BC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946823A" w14:textId="4449D06F" w:rsidR="00701BF6" w:rsidRPr="0085640B" w:rsidRDefault="00701BF6" w:rsidP="00701BF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1C49AC">
              <w:rPr>
                <w:lang w:val="ru-RU"/>
              </w:rPr>
              <w:t>2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FEF1CB" w14:textId="77777777" w:rsidR="00701BF6" w:rsidRPr="000234E4" w:rsidRDefault="00701BF6" w:rsidP="00701BF6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14:paraId="313D9A56" w14:textId="5C3467D4" w:rsidR="00701BF6" w:rsidRPr="001F4ED8" w:rsidRDefault="00701BF6" w:rsidP="00701BF6">
            <w:pPr>
              <w:spacing w:after="0"/>
              <w:ind w:left="135"/>
              <w:rPr>
                <w:lang w:val="ru-RU"/>
              </w:rPr>
            </w:pPr>
            <w:r w:rsidRPr="006C635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C66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F8EC2FF" w14:textId="0C6246AA" w:rsidR="00701BF6" w:rsidRDefault="00701BF6" w:rsidP="00701BF6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52DBB110" w14:textId="77777777" w:rsidR="00701BF6" w:rsidRDefault="00701BF6" w:rsidP="00701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5124998A" w14:textId="77777777" w:rsidR="00701BF6" w:rsidRDefault="00701BF6" w:rsidP="00701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04231E1A" w14:textId="55D7079E" w:rsidR="00701BF6" w:rsidRPr="00FF3CDA" w:rsidRDefault="00FF3CDA" w:rsidP="00701B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2466C30" w14:textId="77777777" w:rsidR="00701BF6" w:rsidRPr="000234E4" w:rsidRDefault="00701BF6" w:rsidP="00701BF6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701BF6" w:rsidRPr="00CF076E" w14:paraId="6ABB2DF3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8330782" w14:textId="23CC20E1" w:rsidR="00701BF6" w:rsidRPr="001C49AC" w:rsidRDefault="00701BF6" w:rsidP="00701BF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1C49A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B3C397" w14:textId="77777777" w:rsidR="00701BF6" w:rsidRDefault="00701BF6" w:rsidP="00701B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14:paraId="3A2AEF67" w14:textId="32CC78BE" w:rsidR="00701BF6" w:rsidRPr="003C6626" w:rsidRDefault="003C6626" w:rsidP="00701BF6">
            <w:pPr>
              <w:spacing w:after="0"/>
              <w:ind w:left="135"/>
              <w:rPr>
                <w:lang w:val="ru-RU"/>
              </w:rPr>
            </w:pPr>
            <w:r w:rsidRPr="006C635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3636EFE" w14:textId="0B6198AE" w:rsidR="00701BF6" w:rsidRDefault="00701BF6" w:rsidP="00701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38A5D8EC" w14:textId="77777777" w:rsidR="00701BF6" w:rsidRDefault="00701BF6" w:rsidP="00701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4D7F969F" w14:textId="77777777" w:rsidR="00701BF6" w:rsidRDefault="00701BF6" w:rsidP="00701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32C23724" w14:textId="003DEB5B" w:rsidR="00701BF6" w:rsidRPr="00FF3CDA" w:rsidRDefault="00FF3CDA" w:rsidP="00701B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FCA30B3" w14:textId="77777777" w:rsidR="00701BF6" w:rsidRPr="000234E4" w:rsidRDefault="00701BF6" w:rsidP="00701BF6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1BF6" w14:paraId="0BFDE5F3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9DEA4D6" w14:textId="0DC48E23" w:rsidR="00701BF6" w:rsidRPr="001C49AC" w:rsidRDefault="00701BF6" w:rsidP="00701BF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1C49A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666C40" w14:textId="77777777" w:rsidR="00701BF6" w:rsidRDefault="00701BF6" w:rsidP="00701BF6">
            <w:pPr>
              <w:spacing w:after="0"/>
              <w:ind w:left="135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14:paraId="45DBC7EC" w14:textId="77777777" w:rsidR="00701BF6" w:rsidRDefault="00701BF6" w:rsidP="00701BF6">
            <w:pPr>
              <w:spacing w:after="0"/>
              <w:ind w:left="135"/>
            </w:pP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D53AA2B" w14:textId="6455AD07" w:rsidR="00701BF6" w:rsidRDefault="00701BF6" w:rsidP="00701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4DB40212" w14:textId="77777777" w:rsidR="00701BF6" w:rsidRDefault="00701BF6" w:rsidP="00701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0DC04D33" w14:textId="77777777" w:rsidR="00701BF6" w:rsidRDefault="00701BF6" w:rsidP="00701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255E5D25" w14:textId="40DEDDC8" w:rsidR="00701BF6" w:rsidRPr="00FF3CDA" w:rsidRDefault="00FF3CDA" w:rsidP="00701B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0281016" w14:textId="77777777" w:rsidR="00701BF6" w:rsidRDefault="00701BF6" w:rsidP="00701BF6">
            <w:pPr>
              <w:spacing w:after="0"/>
              <w:ind w:left="135"/>
            </w:pPr>
          </w:p>
        </w:tc>
      </w:tr>
      <w:tr w:rsidR="003C6626" w:rsidRPr="00CF076E" w14:paraId="554CCA3E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66B5978" w14:textId="7BE4AC7B" w:rsidR="003C6626" w:rsidRPr="001C49AC" w:rsidRDefault="003C6626" w:rsidP="003C66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1C49A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54214A" w14:textId="77777777" w:rsidR="003C6626" w:rsidRPr="000234E4" w:rsidRDefault="003C6626" w:rsidP="003C6626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14:paraId="5EEFEA6C" w14:textId="1151D6BD" w:rsidR="003C6626" w:rsidRPr="003C6626" w:rsidRDefault="003C6626" w:rsidP="003C6626">
            <w:pPr>
              <w:spacing w:after="0"/>
              <w:ind w:left="135"/>
              <w:rPr>
                <w:lang w:val="ru-RU"/>
              </w:rPr>
            </w:pPr>
            <w:r w:rsidRPr="00627B6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98E05C6" w14:textId="1E7DE611" w:rsidR="003C6626" w:rsidRDefault="003C6626" w:rsidP="003C6626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38805A5E" w14:textId="77777777" w:rsidR="003C6626" w:rsidRDefault="003C6626" w:rsidP="003C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2F178F08" w14:textId="77777777" w:rsidR="003C6626" w:rsidRDefault="003C6626" w:rsidP="003C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35D6F94D" w14:textId="38A0BD60" w:rsidR="003C6626" w:rsidRPr="00FF3CDA" w:rsidRDefault="00FF3CDA" w:rsidP="003C66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326DF2F" w14:textId="77777777" w:rsidR="003C6626" w:rsidRPr="000234E4" w:rsidRDefault="003C6626" w:rsidP="003C6626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C6626" w:rsidRPr="00CF076E" w14:paraId="0622D98F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DF780E4" w14:textId="0EFBC6A0" w:rsidR="003C6626" w:rsidRPr="001C49AC" w:rsidRDefault="003C6626" w:rsidP="003C66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1C49A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1898E6" w14:textId="77777777" w:rsidR="003C6626" w:rsidRDefault="003C6626" w:rsidP="003C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Республика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14:paraId="533908DD" w14:textId="3FA052EE" w:rsidR="003C6626" w:rsidRPr="003C6626" w:rsidRDefault="003C6626" w:rsidP="003C6626">
            <w:pPr>
              <w:spacing w:after="0"/>
              <w:rPr>
                <w:lang w:val="ru-RU"/>
              </w:rPr>
            </w:pPr>
            <w:r w:rsidRPr="00627B6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9AE82F4" w14:textId="244A58AF" w:rsidR="003C6626" w:rsidRDefault="003C6626" w:rsidP="003C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56E2847C" w14:textId="77777777" w:rsidR="003C6626" w:rsidRDefault="003C6626" w:rsidP="003C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4B016B94" w14:textId="77777777" w:rsidR="003C6626" w:rsidRDefault="003C6626" w:rsidP="003C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1088E123" w14:textId="027050FB" w:rsidR="003C6626" w:rsidRPr="00FF3CDA" w:rsidRDefault="00FF3CDA" w:rsidP="003C66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E31C36B" w14:textId="77777777" w:rsidR="003C6626" w:rsidRPr="000234E4" w:rsidRDefault="003C6626" w:rsidP="003C6626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626" w:rsidRPr="00CF076E" w14:paraId="15F4E63F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200F5D4" w14:textId="4B3A2F80" w:rsidR="003C6626" w:rsidRPr="001C49AC" w:rsidRDefault="003C6626" w:rsidP="003C66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1C49A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E3864D" w14:textId="77777777" w:rsidR="003C6626" w:rsidRDefault="003C6626" w:rsidP="003C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римлян</w:t>
            </w:r>
            <w:proofErr w:type="spellEnd"/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14:paraId="32FEA038" w14:textId="4182971B" w:rsidR="003C6626" w:rsidRDefault="003C6626" w:rsidP="003C6626">
            <w:pPr>
              <w:spacing w:after="0"/>
            </w:pPr>
            <w:r w:rsidRPr="00627B6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8A43256" w14:textId="5C047B64" w:rsidR="003C6626" w:rsidRDefault="003C6626" w:rsidP="003C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3E2BC91C" w14:textId="77777777" w:rsidR="003C6626" w:rsidRDefault="003C6626" w:rsidP="003C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30CF1608" w14:textId="77777777" w:rsidR="003C6626" w:rsidRDefault="003C6626" w:rsidP="003C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138D091A" w14:textId="3C0D0BDB" w:rsidR="003C6626" w:rsidRPr="00FF3CDA" w:rsidRDefault="00FF3CDA" w:rsidP="003C66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4A2D5E8" w14:textId="77777777" w:rsidR="003C6626" w:rsidRPr="000234E4" w:rsidRDefault="003C6626" w:rsidP="003C6626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6626" w:rsidRPr="00CF076E" w14:paraId="171A5CB1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F31C4DE" w14:textId="30752A38" w:rsidR="003C6626" w:rsidRPr="001C49AC" w:rsidRDefault="001C49AC" w:rsidP="003C66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5A6B83" w14:textId="77777777" w:rsidR="003C6626" w:rsidRDefault="003C6626" w:rsidP="003C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Карфагеном</w:t>
            </w:r>
            <w:proofErr w:type="spellEnd"/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14:paraId="6B59FB7F" w14:textId="75D9FFFF" w:rsidR="003C6626" w:rsidRPr="003C6626" w:rsidRDefault="003C6626" w:rsidP="003C6626">
            <w:pPr>
              <w:spacing w:after="0"/>
              <w:rPr>
                <w:lang w:val="ru-RU"/>
              </w:rPr>
            </w:pPr>
            <w:r w:rsidRPr="00627B6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EDB6BF7" w14:textId="5FC6DEB0" w:rsidR="003C6626" w:rsidRDefault="003C6626" w:rsidP="003C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62C9A15E" w14:textId="77777777" w:rsidR="003C6626" w:rsidRDefault="003C6626" w:rsidP="003C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6C408DA7" w14:textId="77777777" w:rsidR="003C6626" w:rsidRDefault="003C6626" w:rsidP="003C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03873F33" w14:textId="5312F39B" w:rsidR="003C6626" w:rsidRPr="00FF3CDA" w:rsidRDefault="00FF3CDA" w:rsidP="003C66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69040FF" w14:textId="77777777" w:rsidR="003C6626" w:rsidRPr="000234E4" w:rsidRDefault="003C6626" w:rsidP="003C6626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3C6626" w:rsidRPr="00CF076E" w14:paraId="032DFC0C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962B50F" w14:textId="7CE596DF" w:rsidR="003C6626" w:rsidRPr="001C49AC" w:rsidRDefault="001C49AC" w:rsidP="003C66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C8FA96" w14:textId="77777777" w:rsidR="003C6626" w:rsidRDefault="003C6626" w:rsidP="003C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Ганнибал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Каннах</w:t>
            </w:r>
            <w:proofErr w:type="spellEnd"/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14:paraId="6B189C07" w14:textId="518B3B07" w:rsidR="003C6626" w:rsidRPr="003C6626" w:rsidRDefault="003C6626" w:rsidP="003C6626">
            <w:pPr>
              <w:spacing w:after="0"/>
              <w:rPr>
                <w:lang w:val="ru-RU"/>
              </w:rPr>
            </w:pPr>
            <w:r w:rsidRPr="00627B6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B4202D0" w14:textId="723B6182" w:rsidR="003C6626" w:rsidRDefault="003C6626" w:rsidP="003C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0E72D9DB" w14:textId="77777777" w:rsidR="003C6626" w:rsidRDefault="003C6626" w:rsidP="003C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671C5670" w14:textId="77777777" w:rsidR="003C6626" w:rsidRDefault="003C6626" w:rsidP="003C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452CE326" w14:textId="53E13412" w:rsidR="003C6626" w:rsidRPr="00FF3CDA" w:rsidRDefault="00FF3CDA" w:rsidP="003C66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6130830" w14:textId="77777777" w:rsidR="003C6626" w:rsidRPr="000234E4" w:rsidRDefault="003C6626" w:rsidP="003C6626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3C6626" w:rsidRPr="00CF076E" w14:paraId="3187C2A2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62B0D56" w14:textId="59E8A850" w:rsidR="003C6626" w:rsidRPr="001C49AC" w:rsidRDefault="003C6626" w:rsidP="003C66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1C49A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AB5FD5" w14:textId="77777777" w:rsidR="003C6626" w:rsidRDefault="003C6626" w:rsidP="003C6626">
            <w:pPr>
              <w:spacing w:after="0"/>
              <w:ind w:left="135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провинции</w:t>
            </w:r>
            <w:proofErr w:type="spellEnd"/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14:paraId="565EBBA9" w14:textId="77777777" w:rsidR="003C6626" w:rsidRDefault="003C6626" w:rsidP="003C6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53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  <w:p w14:paraId="670F471B" w14:textId="77777777" w:rsidR="003C6626" w:rsidRDefault="003C6626" w:rsidP="003C6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F24C7D0" w14:textId="5D5054B8" w:rsidR="003C6626" w:rsidRPr="003C6626" w:rsidRDefault="003C6626" w:rsidP="003C66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58832B7" w14:textId="475ABD81" w:rsidR="003C6626" w:rsidRDefault="003C6626" w:rsidP="003C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750E6321" w14:textId="77777777" w:rsidR="003C6626" w:rsidRDefault="003C6626" w:rsidP="003C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43FDE239" w14:textId="77777777" w:rsidR="003C6626" w:rsidRDefault="003C6626" w:rsidP="003C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7DDC7AA5" w14:textId="26C671B1" w:rsidR="003C6626" w:rsidRPr="00FF3CDA" w:rsidRDefault="00FF3CDA" w:rsidP="003C66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E5A1942" w14:textId="77777777" w:rsidR="003C6626" w:rsidRPr="000234E4" w:rsidRDefault="003C6626" w:rsidP="003C6626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6626" w:rsidRPr="00CF076E" w14:paraId="163CFC49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E90B3E6" w14:textId="55DB3F08" w:rsidR="003C6626" w:rsidRPr="003C6626" w:rsidRDefault="003C6626" w:rsidP="003C662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1C49A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52601D" w14:textId="72580600" w:rsidR="003C6626" w:rsidRPr="000234E4" w:rsidRDefault="003C6626" w:rsidP="003C66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</w:t>
            </w:r>
            <w:proofErr w:type="spellStart"/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Гракхов</w:t>
            </w:r>
            <w:proofErr w:type="spellEnd"/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: проекты реформ, мероприятия, итоги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14:paraId="333DFF32" w14:textId="35EB11CE" w:rsidR="003C6626" w:rsidRPr="00E1553C" w:rsidRDefault="003C6626" w:rsidP="003C6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35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44-до п.3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C73DFA7" w14:textId="1616E394" w:rsidR="003C6626" w:rsidRDefault="003C6626" w:rsidP="003C66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3457F63D" w14:textId="07257325" w:rsidR="003C6626" w:rsidRDefault="003C6626" w:rsidP="003C66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2D8E63A5" w14:textId="42BF05C4" w:rsidR="003C6626" w:rsidRDefault="003C6626" w:rsidP="003C66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4A91707B" w14:textId="0E1A25A8" w:rsidR="003C6626" w:rsidRPr="00FF3CDA" w:rsidRDefault="00FF3CDA" w:rsidP="003C66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894F9B9" w14:textId="354D1A4D" w:rsidR="003C6626" w:rsidRPr="000234E4" w:rsidRDefault="003C6626" w:rsidP="003C66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626" w:rsidRPr="00CF076E" w14:paraId="24E2ABBD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1BC1736" w14:textId="4BB92F4F" w:rsidR="003C6626" w:rsidRPr="003C6626" w:rsidRDefault="003C6626" w:rsidP="003C662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1C49A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D34CC1" w14:textId="4C5848E9" w:rsidR="003C6626" w:rsidRPr="000234E4" w:rsidRDefault="003C6626" w:rsidP="003C66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Гражданская война и 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установление диктатуры Суллы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14:paraId="303475A9" w14:textId="71F1E570" w:rsidR="003C6626" w:rsidRPr="006C6357" w:rsidRDefault="003C6626" w:rsidP="003C6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6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44-п.3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7929D4C" w14:textId="67FBEEE0" w:rsidR="003C6626" w:rsidRPr="000234E4" w:rsidRDefault="003C6626" w:rsidP="003C66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7EA962B1" w14:textId="4707E483" w:rsidR="003C6626" w:rsidRDefault="003C6626" w:rsidP="003C66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433C2AB2" w14:textId="14D646F7" w:rsidR="003C6626" w:rsidRDefault="003C6626" w:rsidP="003C66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763EB505" w14:textId="52E42495" w:rsidR="003C6626" w:rsidRPr="00FF3CDA" w:rsidRDefault="00FF3CDA" w:rsidP="003C66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EB37029" w14:textId="7B6D2F3E" w:rsidR="003C6626" w:rsidRPr="000234E4" w:rsidRDefault="003C6626" w:rsidP="003C66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</w:hyperlink>
          </w:p>
        </w:tc>
      </w:tr>
      <w:tr w:rsidR="003C6626" w:rsidRPr="00CF076E" w14:paraId="162AA152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991D350" w14:textId="5C3DE0B0" w:rsidR="00346BE7" w:rsidRDefault="003C6626" w:rsidP="003C662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  <w:r w:rsidR="001C49A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  <w:p w14:paraId="40428988" w14:textId="09646FF9" w:rsidR="003C6626" w:rsidRPr="001C49AC" w:rsidRDefault="00346BE7" w:rsidP="003C66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1C49A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A30796" w14:textId="77777777" w:rsidR="003C6626" w:rsidRPr="000234E4" w:rsidRDefault="003C6626" w:rsidP="003C6626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14:paraId="082947C4" w14:textId="77777777" w:rsidR="00346BE7" w:rsidRDefault="003C6626" w:rsidP="003C6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53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="00346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02D1BA9A" w14:textId="7FA8C20C" w:rsidR="003C6626" w:rsidRPr="003C6626" w:rsidRDefault="00346BE7" w:rsidP="003C6626">
            <w:pPr>
              <w:spacing w:after="0"/>
              <w:ind w:left="135"/>
              <w:rPr>
                <w:lang w:val="ru-RU"/>
              </w:rPr>
            </w:pPr>
            <w:r w:rsidRPr="00E1553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066F5E3" w14:textId="112EC210" w:rsidR="003C6626" w:rsidRPr="00346BE7" w:rsidRDefault="003C6626" w:rsidP="003C6626">
            <w:pPr>
              <w:spacing w:after="0"/>
              <w:ind w:left="135"/>
              <w:jc w:val="center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46BE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78F3CA9F" w14:textId="77777777" w:rsidR="003C6626" w:rsidRDefault="003C6626" w:rsidP="003C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3BB128B4" w14:textId="77777777" w:rsidR="003C6626" w:rsidRDefault="003C6626" w:rsidP="003C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6208F349" w14:textId="77777777" w:rsidR="003C6626" w:rsidRDefault="00FF3CDA" w:rsidP="003C66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  <w:p w14:paraId="16734D72" w14:textId="56678F81" w:rsidR="00FF3CDA" w:rsidRPr="00FF3CDA" w:rsidRDefault="00FF3CDA" w:rsidP="003C66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06ECFE6" w14:textId="77777777" w:rsidR="003C6626" w:rsidRPr="000234E4" w:rsidRDefault="003C6626" w:rsidP="003C6626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6626" w:rsidRPr="00CF076E" w14:paraId="464DE278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33D102F" w14:textId="3F3D04C4" w:rsidR="003C6626" w:rsidRPr="001C49AC" w:rsidRDefault="003C6626" w:rsidP="003C66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1C49A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A29A3D" w14:textId="77777777" w:rsidR="003C6626" w:rsidRPr="000234E4" w:rsidRDefault="003C6626" w:rsidP="003C6626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14:paraId="1A3399EF" w14:textId="2AF7BAB9" w:rsidR="003C6626" w:rsidRPr="000234E4" w:rsidRDefault="003C6626" w:rsidP="003C6626">
            <w:pPr>
              <w:spacing w:after="0"/>
              <w:ind w:left="135"/>
              <w:rPr>
                <w:lang w:val="ru-RU"/>
              </w:rPr>
            </w:pPr>
            <w:r w:rsidRPr="006251B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625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103F4B8" w14:textId="3BADEB95" w:rsidR="003C6626" w:rsidRDefault="003C6626" w:rsidP="003C6626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3FD03087" w14:textId="77777777" w:rsidR="003C6626" w:rsidRDefault="003C6626" w:rsidP="003C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30E28449" w14:textId="77777777" w:rsidR="003C6626" w:rsidRDefault="003C6626" w:rsidP="003C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7CF9A4CE" w14:textId="4C30B052" w:rsidR="003C6626" w:rsidRPr="00FF3CDA" w:rsidRDefault="00FF3CDA" w:rsidP="003C66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0346D32" w14:textId="77777777" w:rsidR="003C6626" w:rsidRPr="000234E4" w:rsidRDefault="003C6626" w:rsidP="003C6626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6626" w:rsidRPr="00CF076E" w14:paraId="5A5B0946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4F5DE20" w14:textId="6A0B2F72" w:rsidR="003C6626" w:rsidRPr="001C49AC" w:rsidRDefault="00346BE7" w:rsidP="003C66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1C49A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5744DF" w14:textId="77777777" w:rsidR="003C6626" w:rsidRDefault="003C6626" w:rsidP="003C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Цезаря</w:t>
            </w:r>
            <w:proofErr w:type="spellEnd"/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14:paraId="2AB59F7C" w14:textId="6590AD9B" w:rsidR="003C6626" w:rsidRDefault="003C6626" w:rsidP="003C6626">
            <w:pPr>
              <w:spacing w:after="0"/>
              <w:ind w:left="135"/>
            </w:pPr>
            <w:r w:rsidRPr="006251B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625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9F9F148" w14:textId="3046E46B" w:rsidR="003C6626" w:rsidRDefault="003C6626" w:rsidP="003C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14AA41EF" w14:textId="77777777" w:rsidR="003C6626" w:rsidRDefault="003C6626" w:rsidP="003C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62B01B14" w14:textId="77777777" w:rsidR="003C6626" w:rsidRDefault="003C6626" w:rsidP="003C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190BC362" w14:textId="61EAC48D" w:rsidR="003C6626" w:rsidRPr="00FF3CDA" w:rsidRDefault="00FF3CDA" w:rsidP="003C66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3533667" w14:textId="77777777" w:rsidR="003C6626" w:rsidRPr="000234E4" w:rsidRDefault="003C6626" w:rsidP="003C6626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6BE7" w:rsidRPr="00CF076E" w14:paraId="465D83F6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17FA602" w14:textId="7F1BA48E" w:rsidR="00346BE7" w:rsidRPr="001C49AC" w:rsidRDefault="00346BE7" w:rsidP="00346B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1C49A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1083ED" w14:textId="2125D60E" w:rsidR="00346BE7" w:rsidRPr="000234E4" w:rsidRDefault="00346BE7" w:rsidP="00346BE7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14:paraId="65731023" w14:textId="4CEE9F2D" w:rsidR="00346BE7" w:rsidRPr="00346BE7" w:rsidRDefault="00346BE7" w:rsidP="00346BE7">
            <w:pPr>
              <w:spacing w:after="0"/>
              <w:ind w:left="135"/>
              <w:rPr>
                <w:lang w:val="ru-RU"/>
              </w:rPr>
            </w:pPr>
            <w:r w:rsidRPr="00E1553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9A1F5D7" w14:textId="13A2BE81" w:rsidR="00346BE7" w:rsidRDefault="00346BE7" w:rsidP="00346BE7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7560EB4E" w14:textId="77777777" w:rsidR="00346BE7" w:rsidRDefault="00346BE7" w:rsidP="0034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22300400" w14:textId="77777777" w:rsidR="00346BE7" w:rsidRDefault="00346BE7" w:rsidP="0034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271646CC" w14:textId="647CE701" w:rsidR="00346BE7" w:rsidRPr="00FF3CDA" w:rsidRDefault="00FF3CDA" w:rsidP="00346B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CA6CEF0" w14:textId="73AD5C49" w:rsidR="00346BE7" w:rsidRPr="000234E4" w:rsidRDefault="00346BE7" w:rsidP="00346BE7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C49AC" w:rsidRPr="00CF076E" w14:paraId="706D4A6B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F684D99" w14:textId="1EF8196F" w:rsidR="001C49AC" w:rsidRPr="001C49AC" w:rsidRDefault="001C49AC" w:rsidP="001C49A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75C838" w14:textId="4391A982" w:rsidR="001C49AC" w:rsidRPr="000234E4" w:rsidRDefault="001C49AC" w:rsidP="001C49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Императоры Рима: завоеватели и правители / </w:t>
            </w:r>
            <w:r w:rsidRPr="00346BE7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Всероссийская проверочная работа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14:paraId="348EB388" w14:textId="2312D428" w:rsidR="001C49AC" w:rsidRPr="001C49AC" w:rsidRDefault="001C49AC" w:rsidP="001C49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53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18A422B" w14:textId="2461D1BC" w:rsidR="001C49AC" w:rsidRPr="000234E4" w:rsidRDefault="001C49AC" w:rsidP="001C49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10195CB1" w14:textId="57B7CC8C" w:rsidR="001C49AC" w:rsidRPr="001C49AC" w:rsidRDefault="001C49AC" w:rsidP="001C49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3805A973" w14:textId="412EF9FD" w:rsidR="001C49AC" w:rsidRPr="001C49AC" w:rsidRDefault="001C49AC" w:rsidP="001C49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4C426EA1" w14:textId="1BD760D6" w:rsidR="001C49AC" w:rsidRDefault="001C49AC" w:rsidP="001C49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B9AE5C4" w14:textId="5CBA5CDF" w:rsidR="001C49AC" w:rsidRPr="000234E4" w:rsidRDefault="001C49AC" w:rsidP="001C49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C49AC" w:rsidRPr="00CF076E" w14:paraId="14799E72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C9C45BE" w14:textId="1D6F1945" w:rsidR="001C49AC" w:rsidRPr="001C49AC" w:rsidRDefault="001C49AC" w:rsidP="001C49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2C478A" w14:textId="1BF49FCA" w:rsidR="001C49AC" w:rsidRPr="000234E4" w:rsidRDefault="001C49AC" w:rsidP="001C49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христианства</w:t>
            </w:r>
            <w:proofErr w:type="spellEnd"/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14:paraId="60DB2299" w14:textId="12A2D50A" w:rsidR="001C49AC" w:rsidRPr="000234E4" w:rsidRDefault="001C49AC" w:rsidP="001C49AC">
            <w:pPr>
              <w:spacing w:after="0"/>
              <w:ind w:left="135"/>
              <w:rPr>
                <w:lang w:val="ru-RU"/>
              </w:rPr>
            </w:pPr>
            <w:r w:rsidRPr="00E1553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7C157D7" w14:textId="514CEC2B" w:rsidR="001C49AC" w:rsidRDefault="001C49AC" w:rsidP="001C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2F53C3B9" w14:textId="01E40B8B" w:rsidR="001C49AC" w:rsidRDefault="001C49AC" w:rsidP="001C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3B886A45" w14:textId="7D8490E7" w:rsidR="001C49AC" w:rsidRDefault="001C49AC" w:rsidP="001C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7B61BFA4" w14:textId="30AAC105" w:rsidR="001C49AC" w:rsidRPr="00FF3CDA" w:rsidRDefault="001C49AC" w:rsidP="001C49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001E9F7" w14:textId="61B7F709" w:rsidR="001C49AC" w:rsidRPr="000234E4" w:rsidRDefault="001C49AC" w:rsidP="001C49AC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1C49AC" w:rsidRPr="00CF076E" w14:paraId="57AA5E0A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FCAD9FC" w14:textId="2A777D75" w:rsidR="001C49AC" w:rsidRDefault="001C49AC" w:rsidP="001C49A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1966BD" w14:textId="00BC8231" w:rsidR="001C49AC" w:rsidRPr="00346BE7" w:rsidRDefault="001C49AC" w:rsidP="001C49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14:paraId="2D8715C0" w14:textId="5ADB498C" w:rsidR="001C49AC" w:rsidRPr="00E1553C" w:rsidRDefault="001C49AC" w:rsidP="001C49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553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25A219B" w14:textId="29A15F19" w:rsidR="001C49AC" w:rsidRDefault="001C49AC" w:rsidP="001C49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46C81801" w14:textId="2EC9FBDA" w:rsidR="001C49AC" w:rsidRDefault="001C49AC" w:rsidP="001C49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054DB4A6" w14:textId="15CFB5C3" w:rsidR="001C49AC" w:rsidRDefault="001C49AC" w:rsidP="001C49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1117EAAC" w14:textId="21BB970A" w:rsidR="001C49AC" w:rsidRPr="00FF3CDA" w:rsidRDefault="001C49AC" w:rsidP="001C49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D927BF5" w14:textId="5C7CABF7" w:rsidR="001C49AC" w:rsidRPr="000234E4" w:rsidRDefault="001C49AC" w:rsidP="001C49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49AC" w:rsidRPr="00CF076E" w14:paraId="5EF44758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AB45379" w14:textId="47F255DA" w:rsidR="001C49AC" w:rsidRDefault="001C49AC" w:rsidP="001C49A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F325CC" w14:textId="2328FC71" w:rsidR="001C49AC" w:rsidRPr="00346BE7" w:rsidRDefault="001C49AC" w:rsidP="001C49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14:paraId="44FDB89C" w14:textId="76694288" w:rsidR="001C49AC" w:rsidRPr="00E1553C" w:rsidRDefault="001C49AC" w:rsidP="001C49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553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4A006AC" w14:textId="3F2A402F" w:rsidR="001C49AC" w:rsidRDefault="001C49AC" w:rsidP="001C49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1A2CE8B3" w14:textId="52ED30C0" w:rsidR="001C49AC" w:rsidRDefault="001C49AC" w:rsidP="001C49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47E7EA4D" w14:textId="7074223E" w:rsidR="001C49AC" w:rsidRDefault="001C49AC" w:rsidP="001C49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27146C8F" w14:textId="349E1348" w:rsidR="001C49AC" w:rsidRPr="00FF3CDA" w:rsidRDefault="001C49AC" w:rsidP="001C49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5956298" w14:textId="3252A554" w:rsidR="001C49AC" w:rsidRPr="000234E4" w:rsidRDefault="001C49AC" w:rsidP="001C49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C49AC" w:rsidRPr="00CF076E" w14:paraId="1970ABF6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8C03CAE" w14:textId="0B169312" w:rsidR="001C49AC" w:rsidRPr="00346BE7" w:rsidRDefault="001C49AC" w:rsidP="001C49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E49AB5" w14:textId="7DD016EF" w:rsidR="001C49AC" w:rsidRPr="00FF3CDA" w:rsidRDefault="001C49AC" w:rsidP="001C49AC">
            <w:pPr>
              <w:spacing w:after="0"/>
              <w:ind w:left="135"/>
              <w:rPr>
                <w:lang w:val="ru-RU"/>
              </w:rPr>
            </w:pPr>
            <w:r w:rsidRPr="00FF3CDA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империя: территория, управление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14:paraId="291B2CFB" w14:textId="74B16138" w:rsidR="001C49AC" w:rsidRDefault="001C49AC" w:rsidP="001C49AC">
            <w:pPr>
              <w:spacing w:after="0"/>
              <w:ind w:left="135"/>
            </w:pPr>
            <w:r w:rsidRPr="00A27A1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A0FCDC5" w14:textId="6A57105A" w:rsidR="001C49AC" w:rsidRDefault="001C49AC" w:rsidP="001C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2B55EB5D" w14:textId="77777777" w:rsidR="001C49AC" w:rsidRDefault="001C49AC" w:rsidP="001C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1A331EBC" w14:textId="77777777" w:rsidR="001C49AC" w:rsidRDefault="001C49AC" w:rsidP="001C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362EE4DE" w14:textId="2D5C01B8" w:rsidR="001C49AC" w:rsidRPr="00FF3CDA" w:rsidRDefault="001C49AC" w:rsidP="001C49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00EF8EE" w14:textId="0AAE0626" w:rsidR="001C49AC" w:rsidRPr="000234E4" w:rsidRDefault="001C49AC" w:rsidP="001C49AC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1C49AC" w:rsidRPr="00CF076E" w14:paraId="4165ECD2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4806B1B" w14:textId="433DF8D1" w:rsidR="001C49AC" w:rsidRPr="00346BE7" w:rsidRDefault="001C49AC" w:rsidP="001C49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99E04B" w14:textId="77777777" w:rsidR="001C49AC" w:rsidRPr="000234E4" w:rsidRDefault="001C49AC" w:rsidP="001C49AC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14:paraId="531224A7" w14:textId="05328D32" w:rsidR="001C49AC" w:rsidRPr="000234E4" w:rsidRDefault="001C49AC" w:rsidP="001C49A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33E9642" w14:textId="2B1EAE51" w:rsidR="001C49AC" w:rsidRDefault="001C49AC" w:rsidP="001C49AC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631722F0" w14:textId="77777777" w:rsidR="001C49AC" w:rsidRDefault="001C49AC" w:rsidP="001C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09A43D8A" w14:textId="77777777" w:rsidR="001C49AC" w:rsidRDefault="001C49AC" w:rsidP="001C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7CD97D45" w14:textId="3DBAC94F" w:rsidR="001C49AC" w:rsidRPr="00FF3CDA" w:rsidRDefault="001C49AC" w:rsidP="001C49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EA7AB5D" w14:textId="77777777" w:rsidR="001C49AC" w:rsidRPr="000234E4" w:rsidRDefault="001C49AC" w:rsidP="001C49AC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49AC" w14:paraId="70C67510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60658FD" w14:textId="1D5FFBFB" w:rsidR="001C49AC" w:rsidRPr="00FF3CDA" w:rsidRDefault="001C49AC" w:rsidP="001C49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90A7E4" w14:textId="77777777" w:rsidR="001C49AC" w:rsidRPr="000234E4" w:rsidRDefault="001C49AC" w:rsidP="001C49AC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14:paraId="52942B20" w14:textId="77777777" w:rsidR="001C49AC" w:rsidRPr="000234E4" w:rsidRDefault="001C49AC" w:rsidP="001C49A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485C8B2" w14:textId="00A8460E" w:rsidR="001C49AC" w:rsidRDefault="001C49AC" w:rsidP="001C49AC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0B71199A" w14:textId="77777777" w:rsidR="001C49AC" w:rsidRDefault="001C49AC" w:rsidP="001C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0CEFE09F" w14:textId="77777777" w:rsidR="001C49AC" w:rsidRDefault="001C49AC" w:rsidP="001C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6988E5A9" w14:textId="41C9B0E5" w:rsidR="001C49AC" w:rsidRPr="00FF3CDA" w:rsidRDefault="001C49AC" w:rsidP="001C49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3DF838C" w14:textId="77777777" w:rsidR="001C49AC" w:rsidRDefault="001C49AC" w:rsidP="001C49AC">
            <w:pPr>
              <w:spacing w:after="0"/>
              <w:ind w:left="135"/>
            </w:pPr>
          </w:p>
        </w:tc>
      </w:tr>
      <w:tr w:rsidR="001C49AC" w:rsidRPr="00CF076E" w14:paraId="445F8A85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885D38A" w14:textId="26938116" w:rsidR="001C49AC" w:rsidRPr="00FF3CDA" w:rsidRDefault="001C49AC" w:rsidP="001C49A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10F7D4" w14:textId="77777777" w:rsidR="001C49AC" w:rsidRPr="000234E4" w:rsidRDefault="001C49AC" w:rsidP="001C49AC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14:paraId="441FD7F2" w14:textId="77777777" w:rsidR="001C49AC" w:rsidRPr="000234E4" w:rsidRDefault="001C49AC" w:rsidP="001C49A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3003750" w14:textId="3FCA049D" w:rsidR="001C49AC" w:rsidRDefault="001C49AC" w:rsidP="001C49AC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4A56D3D9" w14:textId="77777777" w:rsidR="001C49AC" w:rsidRDefault="001C49AC" w:rsidP="001C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000A193B" w14:textId="77777777" w:rsidR="001C49AC" w:rsidRDefault="001C49AC" w:rsidP="001C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1E76A768" w14:textId="6E295BB4" w:rsidR="001C49AC" w:rsidRPr="00FF3CDA" w:rsidRDefault="001C49AC" w:rsidP="001C49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900F263" w14:textId="77777777" w:rsidR="001C49AC" w:rsidRPr="000234E4" w:rsidRDefault="001C49AC" w:rsidP="001C49AC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49AC" w:rsidRPr="00816C30" w14:paraId="26B8C0D1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620BB6A" w14:textId="3FE9ACDA" w:rsidR="001C49AC" w:rsidRPr="001C49AC" w:rsidRDefault="001C49AC" w:rsidP="001C49A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C2A02F" w14:textId="64FD9B7A" w:rsidR="001C49AC" w:rsidRPr="000234E4" w:rsidRDefault="001C49AC" w:rsidP="001C49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14:paraId="5587FA46" w14:textId="77777777" w:rsidR="001C49AC" w:rsidRPr="000234E4" w:rsidRDefault="001C49AC" w:rsidP="001C49A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C99290B" w14:textId="77777777" w:rsidR="001C49AC" w:rsidRPr="000234E4" w:rsidRDefault="001C49AC" w:rsidP="001C49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7AC86E1F" w14:textId="77777777" w:rsidR="001C49AC" w:rsidRPr="001C49AC" w:rsidRDefault="001C49AC" w:rsidP="001C49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7635A760" w14:textId="77777777" w:rsidR="001C49AC" w:rsidRPr="001C49AC" w:rsidRDefault="001C49AC" w:rsidP="001C49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0363017E" w14:textId="43AFEA52" w:rsidR="001C49AC" w:rsidRDefault="001C49AC" w:rsidP="001C49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83CFCBE" w14:textId="77777777" w:rsidR="001C49AC" w:rsidRPr="000234E4" w:rsidRDefault="001C49AC" w:rsidP="001C49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C49AC" w:rsidRPr="00816C30" w14:paraId="00384256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98118D2" w14:textId="40EC5D69" w:rsidR="001C49AC" w:rsidRPr="00FF3CDA" w:rsidRDefault="001C49AC" w:rsidP="001C49A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A1E5DE" w14:textId="60B7A759" w:rsidR="001C49AC" w:rsidRPr="000234E4" w:rsidRDefault="001C49AC" w:rsidP="001C49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14:paraId="45FC2441" w14:textId="77777777" w:rsidR="001C49AC" w:rsidRPr="000234E4" w:rsidRDefault="001C49AC" w:rsidP="001C49A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507AAB3" w14:textId="77777777" w:rsidR="001C49AC" w:rsidRPr="000234E4" w:rsidRDefault="001C49AC" w:rsidP="001C49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422C941B" w14:textId="77777777" w:rsidR="001C49AC" w:rsidRDefault="001C49AC" w:rsidP="001C49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433AAC0C" w14:textId="77777777" w:rsidR="001C49AC" w:rsidRDefault="001C49AC" w:rsidP="001C49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3CE712D7" w14:textId="4EBD3536" w:rsidR="001C49AC" w:rsidRDefault="001C49AC" w:rsidP="001C49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7CA8AB7" w14:textId="77777777" w:rsidR="001C49AC" w:rsidRPr="000234E4" w:rsidRDefault="001C49AC" w:rsidP="001C49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C49AC" w:rsidRPr="00816C30" w14:paraId="34451D97" w14:textId="77777777" w:rsidTr="00FF3C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1299051" w14:textId="0EE85E1F" w:rsidR="001C49AC" w:rsidRPr="00FF3CDA" w:rsidRDefault="001C49AC" w:rsidP="001C49A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92307E" w14:textId="06710417" w:rsidR="001C49AC" w:rsidRPr="000234E4" w:rsidRDefault="001C49AC" w:rsidP="001C49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14:paraId="4D5B2D09" w14:textId="77777777" w:rsidR="001C49AC" w:rsidRPr="000234E4" w:rsidRDefault="001C49AC" w:rsidP="001C49A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DDB9540" w14:textId="77777777" w:rsidR="001C49AC" w:rsidRPr="000234E4" w:rsidRDefault="001C49AC" w:rsidP="001C49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2BF99011" w14:textId="77777777" w:rsidR="001C49AC" w:rsidRDefault="001C49AC" w:rsidP="001C49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2018B185" w14:textId="77777777" w:rsidR="001C49AC" w:rsidRDefault="001C49AC" w:rsidP="001C49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6E5F10E2" w14:textId="4BAF4843" w:rsidR="001C49AC" w:rsidRDefault="001C49AC" w:rsidP="001C49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0179893" w14:textId="77777777" w:rsidR="001C49AC" w:rsidRPr="000234E4" w:rsidRDefault="001C49AC" w:rsidP="001C49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C49AC" w14:paraId="13EA8970" w14:textId="77777777" w:rsidTr="00FF3CDA">
        <w:trPr>
          <w:trHeight w:val="144"/>
          <w:tblCellSpacing w:w="20" w:type="nil"/>
        </w:trPr>
        <w:tc>
          <w:tcPr>
            <w:tcW w:w="396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AAEA83" w14:textId="77777777" w:rsidR="001C49AC" w:rsidRPr="000234E4" w:rsidRDefault="001C49AC" w:rsidP="001C49AC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14:paraId="7C84C57F" w14:textId="77777777" w:rsidR="001C49AC" w:rsidRPr="000234E4" w:rsidRDefault="001C49AC" w:rsidP="001C49A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6F36DFE" w14:textId="6B5D7CAC" w:rsidR="001C49AC" w:rsidRDefault="001C49AC" w:rsidP="001C49AC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076E">
              <w:rPr>
                <w:rFonts w:ascii="Times New Roman" w:hAnsi="Times New Roman"/>
                <w:color w:val="000000"/>
                <w:sz w:val="24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0" w:type="dxa"/>
            <w:gridSpan w:val="2"/>
            <w:tcMar>
              <w:top w:w="50" w:type="dxa"/>
              <w:left w:w="100" w:type="dxa"/>
            </w:tcMar>
            <w:vAlign w:val="center"/>
          </w:tcPr>
          <w:p w14:paraId="73CF9145" w14:textId="77777777" w:rsidR="001C49AC" w:rsidRDefault="001C49AC" w:rsidP="001C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14:paraId="7D0508C3" w14:textId="77777777" w:rsidR="001C49AC" w:rsidRDefault="001C49AC" w:rsidP="001C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090" w:type="dxa"/>
            <w:gridSpan w:val="2"/>
            <w:tcMar>
              <w:top w:w="50" w:type="dxa"/>
              <w:left w:w="100" w:type="dxa"/>
            </w:tcMar>
            <w:vAlign w:val="center"/>
          </w:tcPr>
          <w:p w14:paraId="452E150E" w14:textId="77777777" w:rsidR="001C49AC" w:rsidRDefault="001C49AC" w:rsidP="001C49AC"/>
        </w:tc>
      </w:tr>
    </w:tbl>
    <w:p w14:paraId="27A74EE0" w14:textId="77777777" w:rsidR="0038516B" w:rsidRDefault="0038516B">
      <w:pPr>
        <w:sectPr w:rsidR="003851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89C243" w14:textId="77777777" w:rsidR="0038516B" w:rsidRDefault="000234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459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4043"/>
        <w:gridCol w:w="852"/>
        <w:gridCol w:w="991"/>
        <w:gridCol w:w="9"/>
        <w:gridCol w:w="1694"/>
        <w:gridCol w:w="1561"/>
        <w:gridCol w:w="1405"/>
        <w:gridCol w:w="12"/>
        <w:gridCol w:w="3121"/>
      </w:tblGrid>
      <w:tr w:rsidR="0075289E" w14:paraId="1E019D7C" w14:textId="77777777" w:rsidTr="00BF754B">
        <w:trPr>
          <w:trHeight w:val="144"/>
          <w:tblCellSpacing w:w="20" w:type="nil"/>
        </w:trPr>
        <w:tc>
          <w:tcPr>
            <w:tcW w:w="7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EE6AD8" w14:textId="77777777" w:rsidR="00C95502" w:rsidRDefault="00C9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85A687" w14:textId="77777777" w:rsidR="00C95502" w:rsidRDefault="00C95502">
            <w:pPr>
              <w:spacing w:after="0"/>
              <w:ind w:left="135"/>
            </w:pPr>
          </w:p>
        </w:tc>
        <w:tc>
          <w:tcPr>
            <w:tcW w:w="4043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525C84" w14:textId="77777777" w:rsidR="00C95502" w:rsidRDefault="00C95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B3F4C5" w14:textId="77777777" w:rsidR="00C95502" w:rsidRDefault="00C95502">
            <w:pPr>
              <w:spacing w:after="0"/>
              <w:ind w:left="135"/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</w:tcBorders>
            <w:vAlign w:val="center"/>
          </w:tcPr>
          <w:p w14:paraId="30577372" w14:textId="77777777" w:rsidR="00C95502" w:rsidRDefault="00C95502"/>
          <w:p w14:paraId="486A47F6" w14:textId="1848A206" w:rsidR="00C95502" w:rsidRPr="00C95502" w:rsidRDefault="00C9550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95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д/з</w:t>
            </w:r>
          </w:p>
        </w:tc>
        <w:tc>
          <w:tcPr>
            <w:tcW w:w="4255" w:type="dxa"/>
            <w:gridSpan w:val="4"/>
            <w:tcMar>
              <w:top w:w="50" w:type="dxa"/>
              <w:left w:w="100" w:type="dxa"/>
            </w:tcMar>
            <w:vAlign w:val="center"/>
          </w:tcPr>
          <w:p w14:paraId="3EC1E19D" w14:textId="63E44CFC" w:rsidR="00C95502" w:rsidRDefault="00C955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2EF918C8" w14:textId="77777777" w:rsidR="00C95502" w:rsidRDefault="00C95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3874D8" w14:textId="77777777" w:rsidR="00C95502" w:rsidRDefault="00C95502">
            <w:pPr>
              <w:spacing w:after="0"/>
              <w:ind w:left="135"/>
            </w:pP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1FBC8330" w14:textId="6B2718F4" w:rsidR="00C95502" w:rsidRDefault="00C95502" w:rsidP="00C95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F6222" w14:paraId="5F0DF4AF" w14:textId="77777777" w:rsidTr="00BF754B">
        <w:trPr>
          <w:trHeight w:val="144"/>
          <w:tblCellSpacing w:w="20" w:type="nil"/>
        </w:trPr>
        <w:tc>
          <w:tcPr>
            <w:tcW w:w="7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036EBF" w14:textId="77777777" w:rsidR="00C95502" w:rsidRDefault="00C95502"/>
        </w:tc>
        <w:tc>
          <w:tcPr>
            <w:tcW w:w="4043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1BC60EB" w14:textId="77777777" w:rsidR="00C95502" w:rsidRDefault="00C95502"/>
        </w:tc>
        <w:tc>
          <w:tcPr>
            <w:tcW w:w="852" w:type="dxa"/>
            <w:vMerge/>
            <w:tcBorders>
              <w:top w:val="nil"/>
              <w:left w:val="single" w:sz="4" w:space="0" w:color="auto"/>
            </w:tcBorders>
          </w:tcPr>
          <w:p w14:paraId="32F1089D" w14:textId="77777777" w:rsidR="00C95502" w:rsidRDefault="00C95502"/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2DECE72" w14:textId="035A1C01" w:rsidR="00C95502" w:rsidRDefault="00C95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A2B24D" w14:textId="77777777" w:rsidR="00C95502" w:rsidRDefault="00C95502">
            <w:pPr>
              <w:spacing w:after="0"/>
              <w:ind w:left="135"/>
            </w:pP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049EF803" w14:textId="77777777" w:rsidR="00C95502" w:rsidRDefault="00C95502" w:rsidP="0075289E">
            <w:pPr>
              <w:spacing w:after="0"/>
              <w:ind w:right="-112" w:hanging="9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9D3BDE" w14:textId="77777777" w:rsidR="00C95502" w:rsidRDefault="00C95502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2C3D5A9" w14:textId="5FA7E102" w:rsidR="00C95502" w:rsidRDefault="00C95502" w:rsidP="0075289E">
            <w:pPr>
              <w:spacing w:after="0"/>
              <w:ind w:left="-9" w:right="-11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05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7DE87521" w14:textId="77777777" w:rsidR="00C95502" w:rsidRDefault="00C95502"/>
        </w:tc>
        <w:tc>
          <w:tcPr>
            <w:tcW w:w="3133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14:paraId="59E270CB" w14:textId="77777777" w:rsidR="00C95502" w:rsidRDefault="00C95502"/>
        </w:tc>
      </w:tr>
      <w:tr w:rsidR="0075289E" w:rsidRPr="00CF076E" w14:paraId="63D4022F" w14:textId="77777777" w:rsidTr="00BF754B">
        <w:trPr>
          <w:trHeight w:val="1026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3570CEB8" w14:textId="77777777" w:rsidR="00C95502" w:rsidRDefault="00C95502" w:rsidP="00AC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B726F6" w14:textId="77777777" w:rsidR="00C95502" w:rsidRPr="000234E4" w:rsidRDefault="00C95502" w:rsidP="00AC7E1D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26BC24E7" w14:textId="77777777" w:rsidR="00C95502" w:rsidRDefault="00C95502">
            <w:pPr>
              <w:rPr>
                <w:lang w:val="ru-RU"/>
              </w:rPr>
            </w:pPr>
          </w:p>
          <w:p w14:paraId="28BAF0FF" w14:textId="5A3BA3B8" w:rsidR="00C95502" w:rsidRPr="00BF6222" w:rsidRDefault="00BF6222" w:rsidP="00BF622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С.3-7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45E7518" w14:textId="2052EF81" w:rsidR="00C95502" w:rsidRDefault="00C95502" w:rsidP="00AC7E1D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16BF0FBC" w14:textId="77777777" w:rsidR="00C95502" w:rsidRDefault="00C95502" w:rsidP="00AC7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ACB55FF" w14:textId="77777777" w:rsidR="00C95502" w:rsidRDefault="00C95502" w:rsidP="00AC7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</w:tcPr>
          <w:p w14:paraId="25AEE20B" w14:textId="7478F065" w:rsidR="00C95502" w:rsidRDefault="00C95502" w:rsidP="00AC7E1D">
            <w:pPr>
              <w:spacing w:after="0"/>
              <w:ind w:left="135"/>
            </w:pPr>
            <w:r w:rsidRPr="006D27A9">
              <w:t>03.09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412281A2" w14:textId="77777777" w:rsidR="00C95502" w:rsidRPr="000234E4" w:rsidRDefault="00C95502" w:rsidP="00AC7E1D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6222" w:rsidRPr="00CF076E" w14:paraId="6BB9849C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5764B936" w14:textId="77777777" w:rsidR="00BF6222" w:rsidRDefault="00BF6222" w:rsidP="00BF6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223B49" w14:textId="77777777" w:rsidR="00BF6222" w:rsidRPr="000234E4" w:rsidRDefault="00BF6222" w:rsidP="00BF6222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7FBE89B5" w14:textId="79491256" w:rsidR="00BF6222" w:rsidRPr="004E1256" w:rsidRDefault="00BF6222" w:rsidP="00BF62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7F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E1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="004E1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с.10-1</w:t>
            </w:r>
            <w:r w:rsidR="005D4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249443A" w14:textId="32263B52" w:rsidR="00BF6222" w:rsidRDefault="00BF6222" w:rsidP="00BF6222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1FCB1D58" w14:textId="77777777" w:rsidR="00BF6222" w:rsidRDefault="00BF6222" w:rsidP="00BF6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E317C41" w14:textId="77777777" w:rsidR="00BF6222" w:rsidRDefault="00BF6222" w:rsidP="00BF6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</w:tcPr>
          <w:p w14:paraId="5B78A7CC" w14:textId="5EAB58F6" w:rsidR="00BF6222" w:rsidRDefault="00BF6222" w:rsidP="00BF6222">
            <w:pPr>
              <w:spacing w:after="0"/>
              <w:ind w:left="135"/>
            </w:pPr>
            <w:r w:rsidRPr="006D27A9">
              <w:t>04.09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3ECA2350" w14:textId="77777777" w:rsidR="00BF6222" w:rsidRPr="000234E4" w:rsidRDefault="00BF6222" w:rsidP="00BF6222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5289E" w:rsidRPr="00CF076E" w14:paraId="24539F3E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527D2622" w14:textId="30269903" w:rsidR="0075289E" w:rsidRPr="0075289E" w:rsidRDefault="0075289E" w:rsidP="0075289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2CC716" w14:textId="571E8EF3" w:rsidR="0075289E" w:rsidRPr="000234E4" w:rsidRDefault="0075289E" w:rsidP="007528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13FA">
              <w:rPr>
                <w:rFonts w:ascii="Times New Roman" w:hAnsi="Times New Roman"/>
                <w:color w:val="000000"/>
                <w:sz w:val="24"/>
                <w:lang w:val="ru-RU"/>
              </w:rPr>
              <w:t>Ранние славянские государства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  <w:r w:rsidRPr="0085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1EDE5D94" w14:textId="62AA6525" w:rsidR="0075289E" w:rsidRPr="00D007FE" w:rsidRDefault="0075289E" w:rsidP="00752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С.14-16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3B8AE49" w14:textId="32AC108A" w:rsidR="0075289E" w:rsidRPr="000234E4" w:rsidRDefault="0075289E" w:rsidP="007528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6F031736" w14:textId="0E03483E" w:rsidR="0075289E" w:rsidRDefault="0075289E" w:rsidP="007528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49E53A6" w14:textId="2EF7184A" w:rsidR="0075289E" w:rsidRDefault="0075289E" w:rsidP="007528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</w:tcPr>
          <w:p w14:paraId="28FBE9D6" w14:textId="38EEC245" w:rsidR="0075289E" w:rsidRPr="006D27A9" w:rsidRDefault="00456C61" w:rsidP="0075289E">
            <w:pPr>
              <w:spacing w:after="0"/>
              <w:ind w:left="135"/>
            </w:pPr>
            <w:r>
              <w:rPr>
                <w:lang w:val="ru-RU"/>
              </w:rPr>
              <w:t>09</w:t>
            </w:r>
            <w:r w:rsidR="0075289E" w:rsidRPr="006D27A9">
              <w:t>.09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63468B1C" w14:textId="2B55B28C" w:rsidR="0075289E" w:rsidRPr="000234E4" w:rsidRDefault="0075289E" w:rsidP="007528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89E" w:rsidRPr="00CF076E" w14:paraId="19591BED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36DD1369" w14:textId="4B999B6D" w:rsidR="0075289E" w:rsidRDefault="0075289E" w:rsidP="0075289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3E7F15" w14:textId="650F5A17" w:rsidR="0075289E" w:rsidRPr="008513FA" w:rsidRDefault="0075289E" w:rsidP="007528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2A9E1D99" w14:textId="190006BD" w:rsidR="0075289E" w:rsidRDefault="0075289E" w:rsidP="007528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7F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EE24FAD" w14:textId="310F4718" w:rsidR="0075289E" w:rsidRPr="000234E4" w:rsidRDefault="0075289E" w:rsidP="007528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1B175234" w14:textId="322733AB" w:rsidR="0075289E" w:rsidRDefault="0075289E" w:rsidP="007528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8B94AC3" w14:textId="24F5F9B2" w:rsidR="0075289E" w:rsidRDefault="0075289E" w:rsidP="007528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</w:tcPr>
          <w:p w14:paraId="27760BAF" w14:textId="55AC9266" w:rsidR="0075289E" w:rsidRPr="006D27A9" w:rsidRDefault="0075289E" w:rsidP="0075289E">
            <w:pPr>
              <w:spacing w:after="0"/>
              <w:ind w:left="135"/>
            </w:pPr>
            <w:r w:rsidRPr="006D27A9">
              <w:t>11.09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76AB012D" w14:textId="1362E1E7" w:rsidR="0075289E" w:rsidRPr="000234E4" w:rsidRDefault="0075289E" w:rsidP="007528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5289E" w:rsidRPr="00CF076E" w14:paraId="460BE9BB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50011AFE" w14:textId="77777777" w:rsidR="0075289E" w:rsidRDefault="0075289E" w:rsidP="0075289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  <w:p w14:paraId="6A97FE02" w14:textId="55755345" w:rsidR="004E1256" w:rsidRPr="0075289E" w:rsidRDefault="004E1256" w:rsidP="0075289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F8801F" w14:textId="0392BCC6" w:rsidR="0075289E" w:rsidRPr="000234E4" w:rsidRDefault="0075289E" w:rsidP="007528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4F580698" w14:textId="6239C47A" w:rsidR="0075289E" w:rsidRPr="004E1256" w:rsidRDefault="0075289E" w:rsidP="007528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7F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E1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4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F01CD2E" w14:textId="19824645" w:rsidR="0075289E" w:rsidRPr="000234E4" w:rsidRDefault="0075289E" w:rsidP="007528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E125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0329675C" w14:textId="6D592E2C" w:rsidR="0075289E" w:rsidRDefault="0075289E" w:rsidP="007528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66EDB75" w14:textId="114D2E92" w:rsidR="0075289E" w:rsidRDefault="0075289E" w:rsidP="007528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</w:tcPr>
          <w:p w14:paraId="45E609B2" w14:textId="197802F3" w:rsidR="0075289E" w:rsidRPr="006D27A9" w:rsidRDefault="0075289E" w:rsidP="0075289E">
            <w:pPr>
              <w:spacing w:after="0"/>
              <w:ind w:left="135"/>
            </w:pPr>
            <w:r w:rsidRPr="00E556EE">
              <w:t>1</w:t>
            </w:r>
            <w:r w:rsidR="00456C61">
              <w:rPr>
                <w:lang w:val="ru-RU"/>
              </w:rPr>
              <w:t>6</w:t>
            </w:r>
            <w:r w:rsidRPr="00E556EE">
              <w:t>.09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250EDB9D" w14:textId="4222A64E" w:rsidR="0075289E" w:rsidRPr="000234E4" w:rsidRDefault="0075289E" w:rsidP="007528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5289E" w:rsidRPr="00CF076E" w14:paraId="394157D0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6ADD8A08" w14:textId="5ABEB17E" w:rsidR="0075289E" w:rsidRPr="0075289E" w:rsidRDefault="004E1256" w:rsidP="007528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054273" w14:textId="77777777" w:rsidR="0075289E" w:rsidRDefault="0075289E" w:rsidP="00752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Византии</w:t>
            </w:r>
            <w:proofErr w:type="spellEnd"/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70357553" w14:textId="746D141A" w:rsidR="0075289E" w:rsidRPr="008513FA" w:rsidRDefault="0075289E" w:rsidP="0075289E">
            <w:pPr>
              <w:spacing w:after="0"/>
              <w:rPr>
                <w:lang w:val="ru-RU"/>
              </w:rPr>
            </w:pPr>
            <w:r w:rsidRPr="00D007F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E1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4D32531" w14:textId="5772F532" w:rsidR="0075289E" w:rsidRDefault="0075289E" w:rsidP="0075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6346CCD3" w14:textId="77777777" w:rsidR="0075289E" w:rsidRDefault="0075289E" w:rsidP="0075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E2C9697" w14:textId="77777777" w:rsidR="0075289E" w:rsidRDefault="0075289E" w:rsidP="0075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</w:tcPr>
          <w:p w14:paraId="7F99F3D2" w14:textId="2000FDC5" w:rsidR="0075289E" w:rsidRDefault="0075289E" w:rsidP="0075289E">
            <w:pPr>
              <w:spacing w:after="0"/>
              <w:ind w:left="135"/>
            </w:pPr>
            <w:r w:rsidRPr="00E556EE">
              <w:t>18.09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502BBEBE" w14:textId="77777777" w:rsidR="0075289E" w:rsidRPr="000234E4" w:rsidRDefault="0075289E" w:rsidP="0075289E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1256" w:rsidRPr="00CF076E" w14:paraId="692ADE72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1AD2A9C5" w14:textId="661705FE" w:rsidR="004E1256" w:rsidRPr="0075289E" w:rsidRDefault="004E1256" w:rsidP="004E12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C7B0ED" w14:textId="53FED6D2" w:rsidR="004E1256" w:rsidRPr="0075289E" w:rsidRDefault="004E1256" w:rsidP="004E1256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3F852399" w14:textId="20E39910" w:rsidR="004E1256" w:rsidRPr="008513FA" w:rsidRDefault="004E1256" w:rsidP="004E1256">
            <w:pPr>
              <w:spacing w:after="0"/>
              <w:ind w:left="135"/>
              <w:rPr>
                <w:lang w:val="ru-RU"/>
              </w:rPr>
            </w:pPr>
            <w:r w:rsidRPr="00D007F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DDB3D13" w14:textId="12C8E1A5" w:rsidR="004E1256" w:rsidRDefault="004E1256" w:rsidP="004E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0EC2FEF6" w14:textId="77777777" w:rsidR="004E1256" w:rsidRDefault="004E1256" w:rsidP="004E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9BBDCFC" w14:textId="77777777" w:rsidR="004E1256" w:rsidRDefault="004E1256" w:rsidP="004E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</w:tcPr>
          <w:p w14:paraId="6719A389" w14:textId="1E925FFA" w:rsidR="004E1256" w:rsidRDefault="004E1256" w:rsidP="004E1256">
            <w:pPr>
              <w:spacing w:after="0"/>
              <w:ind w:left="135"/>
            </w:pPr>
            <w:r w:rsidRPr="00E556EE">
              <w:t>2</w:t>
            </w:r>
            <w:r w:rsidR="000A6C6A">
              <w:rPr>
                <w:lang w:val="ru-RU"/>
              </w:rPr>
              <w:t>3</w:t>
            </w:r>
            <w:r w:rsidRPr="00E556EE">
              <w:t>.09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5DA39F80" w14:textId="77777777" w:rsidR="004E1256" w:rsidRPr="000234E4" w:rsidRDefault="004E1256" w:rsidP="004E1256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1256" w:rsidRPr="00CF076E" w14:paraId="53163AF5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6A6C3F5F" w14:textId="1C4DCD19" w:rsidR="004E1256" w:rsidRPr="0075289E" w:rsidRDefault="004E1256" w:rsidP="004E125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C804AA" w14:textId="7284228F" w:rsidR="004E1256" w:rsidRPr="000234E4" w:rsidRDefault="004E1256" w:rsidP="004E12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Арабский халифат: его расцвет и </w:t>
            </w:r>
            <w:r w:rsidRPr="008513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распад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7567CFD6" w14:textId="0637AAF5" w:rsidR="004E1256" w:rsidRPr="00D007FE" w:rsidRDefault="004E1256" w:rsidP="004E1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A9D3C08" w14:textId="3DBB1774" w:rsidR="004E1256" w:rsidRPr="0075289E" w:rsidRDefault="004E1256" w:rsidP="004E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6D14B8F9" w14:textId="4D7F8E96" w:rsidR="004E1256" w:rsidRPr="0075289E" w:rsidRDefault="004E1256" w:rsidP="004E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F091FE4" w14:textId="318DFB57" w:rsidR="004E1256" w:rsidRPr="0075289E" w:rsidRDefault="004E1256" w:rsidP="004E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</w:tcPr>
          <w:p w14:paraId="2C195C59" w14:textId="13B09D7C" w:rsidR="004E1256" w:rsidRPr="00E556EE" w:rsidRDefault="004E1256" w:rsidP="004E1256">
            <w:pPr>
              <w:spacing w:after="0"/>
              <w:ind w:left="135"/>
            </w:pPr>
            <w:r w:rsidRPr="00E556EE">
              <w:t>25.09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63F89919" w14:textId="25C3C7BE" w:rsidR="004E1256" w:rsidRPr="000234E4" w:rsidRDefault="004E1256" w:rsidP="004E12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1256" w:rsidRPr="00CF076E" w14:paraId="2C4DF496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2CA4994D" w14:textId="161143FA" w:rsidR="004E1256" w:rsidRDefault="004E1256" w:rsidP="004E1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99E94D" w14:textId="77777777" w:rsidR="004E1256" w:rsidRDefault="004E1256" w:rsidP="004E1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26202ECA" w14:textId="14B75BDC" w:rsidR="004E1256" w:rsidRPr="008513FA" w:rsidRDefault="004E1256" w:rsidP="004E1256">
            <w:pPr>
              <w:spacing w:after="0"/>
              <w:rPr>
                <w:lang w:val="ru-RU"/>
              </w:rPr>
            </w:pPr>
            <w:r w:rsidRPr="0055129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8981001" w14:textId="16B7D983" w:rsidR="004E1256" w:rsidRDefault="004E1256" w:rsidP="004E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0CAAD8D3" w14:textId="77777777" w:rsidR="004E1256" w:rsidRDefault="004E1256" w:rsidP="004E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14CBDB1" w14:textId="77777777" w:rsidR="004E1256" w:rsidRDefault="004E1256" w:rsidP="004E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</w:tcPr>
          <w:p w14:paraId="4815FB21" w14:textId="7A26C8E8" w:rsidR="004E1256" w:rsidRPr="000A6C6A" w:rsidRDefault="000A6C6A" w:rsidP="004E12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0E4FF3F0" w14:textId="77777777" w:rsidR="004E1256" w:rsidRPr="000234E4" w:rsidRDefault="004E1256" w:rsidP="004E1256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1256" w:rsidRPr="00CF076E" w14:paraId="5F383274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45ACF363" w14:textId="2F699155" w:rsidR="004E1256" w:rsidRDefault="004E1256" w:rsidP="004E1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01EF17" w14:textId="77777777" w:rsidR="004E1256" w:rsidRPr="000234E4" w:rsidRDefault="004E1256" w:rsidP="004E1256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381AFD61" w14:textId="60E32F1B" w:rsidR="004E1256" w:rsidRPr="008513FA" w:rsidRDefault="004E1256" w:rsidP="004E1256">
            <w:pPr>
              <w:spacing w:after="0"/>
              <w:rPr>
                <w:lang w:val="ru-RU"/>
              </w:rPr>
            </w:pPr>
            <w:r w:rsidRPr="0055129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03DFBD4" w14:textId="01BFDA01" w:rsidR="004E1256" w:rsidRDefault="004E1256" w:rsidP="004E1256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24F2CFE1" w14:textId="77777777" w:rsidR="004E1256" w:rsidRDefault="004E1256" w:rsidP="004E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21DB8BE" w14:textId="77777777" w:rsidR="004E1256" w:rsidRDefault="004E1256" w:rsidP="004E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</w:tcPr>
          <w:p w14:paraId="194507E0" w14:textId="182C830F" w:rsidR="004E1256" w:rsidRDefault="004E1256" w:rsidP="004E1256">
            <w:pPr>
              <w:spacing w:after="0"/>
              <w:ind w:left="135"/>
            </w:pPr>
            <w:r w:rsidRPr="00E556EE">
              <w:t>02.10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084BCE5B" w14:textId="77777777" w:rsidR="004E1256" w:rsidRPr="000234E4" w:rsidRDefault="004E1256" w:rsidP="004E1256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E1256" w:rsidRPr="00CF076E" w14:paraId="2C48829C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079C3E0E" w14:textId="6C28C7E4" w:rsidR="004E1256" w:rsidRPr="004E1256" w:rsidRDefault="004E1256" w:rsidP="004E12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E1256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0561C6" w14:textId="70514AA9" w:rsidR="004E1256" w:rsidRPr="000234E4" w:rsidRDefault="004E1256" w:rsidP="004E12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3984B5BB" w14:textId="79AA2C4D" w:rsidR="004E1256" w:rsidRPr="00551299" w:rsidRDefault="004E1256" w:rsidP="004E1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33CA7BE" w14:textId="1072905E" w:rsidR="004E1256" w:rsidRPr="000234E4" w:rsidRDefault="004E1256" w:rsidP="004E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38FBF193" w14:textId="16192C82" w:rsidR="004E1256" w:rsidRDefault="004E1256" w:rsidP="004E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46F6E2B" w14:textId="5ECD4035" w:rsidR="004E1256" w:rsidRDefault="004E1256" w:rsidP="004E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</w:tcPr>
          <w:p w14:paraId="31E23253" w14:textId="54A0D352" w:rsidR="004E1256" w:rsidRPr="000A6C6A" w:rsidRDefault="000A6C6A" w:rsidP="004E12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4DB177AA" w14:textId="31F6212B" w:rsidR="004E1256" w:rsidRPr="000234E4" w:rsidRDefault="004E1256" w:rsidP="004E12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1256" w:rsidRPr="00CF076E" w14:paraId="45DA37A3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09F46B3A" w14:textId="738968C4" w:rsidR="004E1256" w:rsidRPr="004E1256" w:rsidRDefault="004E1256" w:rsidP="004E1256">
            <w:pPr>
              <w:spacing w:after="0"/>
              <w:rPr>
                <w:rFonts w:ascii="Times New Roman" w:hAnsi="Times New Roman" w:cs="Times New Roman"/>
              </w:rPr>
            </w:pPr>
            <w:r w:rsidRPr="004E1256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C256CF" w14:textId="77777777" w:rsidR="004E1256" w:rsidRPr="000234E4" w:rsidRDefault="004E1256" w:rsidP="004E1256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465858A8" w14:textId="5416F2B4" w:rsidR="004E1256" w:rsidRPr="0075289E" w:rsidRDefault="004E1256" w:rsidP="004E1256">
            <w:pPr>
              <w:spacing w:after="0"/>
              <w:rPr>
                <w:lang w:val="ru-RU"/>
              </w:rPr>
            </w:pPr>
            <w:r w:rsidRPr="0055129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A88E24C" w14:textId="1BEBF666" w:rsidR="004E1256" w:rsidRDefault="004E1256" w:rsidP="004E1256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305E3FB3" w14:textId="77777777" w:rsidR="004E1256" w:rsidRDefault="004E1256" w:rsidP="004E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ABE7CE9" w14:textId="77777777" w:rsidR="004E1256" w:rsidRDefault="004E1256" w:rsidP="004E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</w:tcPr>
          <w:p w14:paraId="68CACA0A" w14:textId="46315BBE" w:rsidR="004E1256" w:rsidRPr="000A6C6A" w:rsidRDefault="000A6C6A" w:rsidP="004E12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46B5C1D7" w14:textId="77777777" w:rsidR="004E1256" w:rsidRPr="000234E4" w:rsidRDefault="004E1256" w:rsidP="004E1256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1256" w:rsidRPr="00CF076E" w14:paraId="7B623743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25E4A249" w14:textId="4D8112DC" w:rsidR="004E1256" w:rsidRPr="004E1256" w:rsidRDefault="004E1256" w:rsidP="004E1256">
            <w:pPr>
              <w:spacing w:after="0"/>
              <w:rPr>
                <w:rFonts w:ascii="Times New Roman" w:hAnsi="Times New Roman" w:cs="Times New Roman"/>
              </w:rPr>
            </w:pPr>
            <w:r w:rsidRPr="004E125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B3F327" w14:textId="77777777" w:rsidR="004E1256" w:rsidRDefault="004E1256" w:rsidP="004E12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</w:t>
            </w:r>
          </w:p>
          <w:p w14:paraId="4F3295D2" w14:textId="053483E1" w:rsidR="004E1256" w:rsidRPr="000234E4" w:rsidRDefault="004E1256" w:rsidP="004E1256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странах Западной Европы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102C53C2" w14:textId="65E0D9DD" w:rsidR="004E1256" w:rsidRPr="0075289E" w:rsidRDefault="004E1256" w:rsidP="004E1256">
            <w:pPr>
              <w:spacing w:after="0"/>
              <w:rPr>
                <w:lang w:val="ru-RU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2AA882E" w14:textId="58D8CC8E" w:rsidR="004E1256" w:rsidRDefault="004E1256" w:rsidP="004E1256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43374652" w14:textId="77777777" w:rsidR="004E1256" w:rsidRDefault="004E1256" w:rsidP="004E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A918A10" w14:textId="77777777" w:rsidR="004E1256" w:rsidRDefault="004E1256" w:rsidP="004E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7C6A4C38" w14:textId="480DAD69" w:rsidR="004E1256" w:rsidRPr="000A6C6A" w:rsidRDefault="000A6C6A" w:rsidP="004E12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14FAFA54" w14:textId="77777777" w:rsidR="004E1256" w:rsidRPr="000234E4" w:rsidRDefault="004E1256" w:rsidP="004E1256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E1256" w:rsidRPr="00CF076E" w14:paraId="1DA65A03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</w:tcPr>
          <w:p w14:paraId="56A37313" w14:textId="1BDD73EB" w:rsidR="004E1256" w:rsidRPr="004E1256" w:rsidRDefault="004E1256" w:rsidP="004E1256">
            <w:pPr>
              <w:spacing w:after="0"/>
              <w:rPr>
                <w:rFonts w:ascii="Times New Roman" w:hAnsi="Times New Roman" w:cs="Times New Roman"/>
              </w:rPr>
            </w:pPr>
            <w:r w:rsidRPr="004E125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8280A2" w14:textId="77777777" w:rsidR="004E1256" w:rsidRDefault="004E1256" w:rsidP="004E1256">
            <w:pPr>
              <w:spacing w:after="0"/>
              <w:ind w:left="135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</w:t>
            </w:r>
            <w:proofErr w:type="spellStart"/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Уота</w:t>
            </w:r>
            <w:proofErr w:type="spellEnd"/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Тайлера).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Гуситское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Чехии</w:t>
            </w:r>
            <w:proofErr w:type="spellEnd"/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13346E21" w14:textId="3AA4DC27" w:rsidR="004E1256" w:rsidRDefault="004E1256" w:rsidP="004E1256">
            <w:pPr>
              <w:spacing w:after="0"/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48DB3CC" w14:textId="753F29D3" w:rsidR="004E1256" w:rsidRDefault="004E1256" w:rsidP="004E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0B377700" w14:textId="77777777" w:rsidR="004E1256" w:rsidRDefault="004E1256" w:rsidP="004E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9DCDEF7" w14:textId="77777777" w:rsidR="004E1256" w:rsidRDefault="004E1256" w:rsidP="004E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9628AC3" w14:textId="0DCA111E" w:rsidR="004E1256" w:rsidRPr="000A6C6A" w:rsidRDefault="000A6C6A" w:rsidP="004E12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34723D4C" w14:textId="77777777" w:rsidR="004E1256" w:rsidRPr="000234E4" w:rsidRDefault="004E1256" w:rsidP="004E1256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4E1256" w:rsidRPr="00CF076E" w14:paraId="7A3D84DE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</w:tcPr>
          <w:p w14:paraId="7814E917" w14:textId="19B4ADBA" w:rsidR="004E1256" w:rsidRPr="000A6C6A" w:rsidRDefault="004E1256" w:rsidP="004E1256">
            <w:pPr>
              <w:spacing w:after="0"/>
              <w:rPr>
                <w:rFonts w:ascii="Times New Roman" w:hAnsi="Times New Roman" w:cs="Times New Roman"/>
              </w:rPr>
            </w:pPr>
            <w:r w:rsidRPr="000A6C6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3F02BA" w14:textId="02C91933" w:rsidR="004E1256" w:rsidRPr="000234E4" w:rsidRDefault="004E1256" w:rsidP="004E12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E1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Гуманизм. Раннее Возрождение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6D587EA5" w14:textId="0EDFBDA5" w:rsidR="004E1256" w:rsidRPr="008C7004" w:rsidRDefault="004E1256" w:rsidP="004E1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CF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6FF816A" w14:textId="387B1F56" w:rsidR="004E1256" w:rsidRDefault="004E1256" w:rsidP="004E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4314BAEA" w14:textId="666DE927" w:rsidR="004E1256" w:rsidRDefault="004E1256" w:rsidP="004E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D538325" w14:textId="21965EE0" w:rsidR="004E1256" w:rsidRDefault="004E1256" w:rsidP="004E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7DAD7A4" w14:textId="28EEDDA9" w:rsidR="004E1256" w:rsidRPr="000A6C6A" w:rsidRDefault="000A6C6A" w:rsidP="004E12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018F8713" w14:textId="5085F827" w:rsidR="004E1256" w:rsidRPr="000234E4" w:rsidRDefault="004E1256" w:rsidP="004E12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1256" w:rsidRPr="00CF076E" w14:paraId="38E0384F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</w:tcPr>
          <w:p w14:paraId="11D7F0EC" w14:textId="6057C2BA" w:rsidR="004E1256" w:rsidRPr="004E1256" w:rsidRDefault="004E1256" w:rsidP="004E125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E1256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423A52" w14:textId="77777777" w:rsidR="004E1256" w:rsidRPr="000234E4" w:rsidRDefault="004E1256" w:rsidP="004E1256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0507D8A4" w14:textId="0CAA38EC" w:rsidR="004E1256" w:rsidRPr="00511FF1" w:rsidRDefault="004E1256" w:rsidP="004E1256">
            <w:pPr>
              <w:spacing w:after="0"/>
              <w:rPr>
                <w:lang w:val="ru-RU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BC41231" w14:textId="7274C71F" w:rsidR="004E1256" w:rsidRDefault="004E1256" w:rsidP="004E1256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4BFA9055" w14:textId="77777777" w:rsidR="004E1256" w:rsidRDefault="004E1256" w:rsidP="004E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67FDF00" w14:textId="77777777" w:rsidR="004E1256" w:rsidRDefault="004E1256" w:rsidP="004E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29ADFD6" w14:textId="47EF1954" w:rsidR="004E1256" w:rsidRPr="000A6C6A" w:rsidRDefault="000A6C6A" w:rsidP="004E12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1A89F09B" w14:textId="77777777" w:rsidR="004E1256" w:rsidRPr="000234E4" w:rsidRDefault="004E1256" w:rsidP="004E1256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C6A" w:rsidRPr="00CF076E" w14:paraId="5A45363E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</w:tcPr>
          <w:p w14:paraId="1244B388" w14:textId="77777777" w:rsidR="000A6C6A" w:rsidRPr="004E1256" w:rsidRDefault="000A6C6A" w:rsidP="004E125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A81B48" w14:textId="77777777" w:rsidR="000A6C6A" w:rsidRPr="000234E4" w:rsidRDefault="000A6C6A" w:rsidP="004E12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7C2B7FCE" w14:textId="77777777" w:rsidR="000A6C6A" w:rsidRPr="00C05234" w:rsidRDefault="000A6C6A" w:rsidP="004E12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BD2FC58" w14:textId="77777777" w:rsidR="000A6C6A" w:rsidRPr="000234E4" w:rsidRDefault="000A6C6A" w:rsidP="004E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58279535" w14:textId="77777777" w:rsidR="000A6C6A" w:rsidRPr="00C05234" w:rsidRDefault="000A6C6A" w:rsidP="004E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193F8E9" w14:textId="77777777" w:rsidR="000A6C6A" w:rsidRPr="00C05234" w:rsidRDefault="000A6C6A" w:rsidP="004E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4C0B047" w14:textId="77777777" w:rsidR="000A6C6A" w:rsidRDefault="000A6C6A" w:rsidP="004E12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0F375F07" w14:textId="77777777" w:rsidR="000A6C6A" w:rsidRPr="000234E4" w:rsidRDefault="000A6C6A" w:rsidP="004E12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1256" w:rsidRPr="00CF076E" w14:paraId="03E6AF66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2EAAE088" w14:textId="799AB0D0" w:rsidR="004E1256" w:rsidRPr="004E1256" w:rsidRDefault="004E1256" w:rsidP="004E125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748AD5" w14:textId="16DAC045" w:rsidR="004E1256" w:rsidRPr="004E1256" w:rsidRDefault="004E1256" w:rsidP="004E12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4DFF0DE1" w14:textId="610EE66A" w:rsidR="004E1256" w:rsidRPr="007D4CF7" w:rsidRDefault="004E1256" w:rsidP="004E1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CC45E5C" w14:textId="13AA5810" w:rsidR="004E1256" w:rsidRDefault="004E1256" w:rsidP="004E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2464BF4C" w14:textId="09011257" w:rsidR="004E1256" w:rsidRDefault="004E1256" w:rsidP="004E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80B9236" w14:textId="092953BF" w:rsidR="004E1256" w:rsidRDefault="004E1256" w:rsidP="004E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7EF50605" w14:textId="25570073" w:rsidR="004E1256" w:rsidRPr="000A6C6A" w:rsidRDefault="000A6C6A" w:rsidP="004E12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18F4D6F2" w14:textId="5C613D64" w:rsidR="004E1256" w:rsidRPr="000234E4" w:rsidRDefault="004E1256" w:rsidP="004E12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E1256" w:rsidRPr="00CF076E" w14:paraId="7C5AFEBF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300B9CCF" w14:textId="77777777" w:rsidR="004E1256" w:rsidRDefault="004E1256" w:rsidP="004E1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8B6D37" w14:textId="77777777" w:rsidR="004E1256" w:rsidRPr="000234E4" w:rsidRDefault="004E1256" w:rsidP="004E1256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15EECA16" w14:textId="3E7E04FD" w:rsidR="004E1256" w:rsidRPr="0075289E" w:rsidRDefault="004E1256" w:rsidP="004E1256">
            <w:pPr>
              <w:spacing w:after="0"/>
              <w:rPr>
                <w:lang w:val="ru-RU"/>
              </w:rPr>
            </w:pPr>
            <w:r w:rsidRPr="007D4CF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18, 25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7E9C3C7" w14:textId="2A8D9DE3" w:rsidR="004E1256" w:rsidRDefault="004E1256" w:rsidP="004E1256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4E08793E" w14:textId="77777777" w:rsidR="004E1256" w:rsidRDefault="004E1256" w:rsidP="004E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6201218" w14:textId="77777777" w:rsidR="004E1256" w:rsidRDefault="004E1256" w:rsidP="004E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7630301" w14:textId="1CE12900" w:rsidR="004E1256" w:rsidRPr="000A6C6A" w:rsidRDefault="000A6C6A" w:rsidP="004E12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7C77007F" w14:textId="77777777" w:rsidR="004E1256" w:rsidRPr="000234E4" w:rsidRDefault="004E1256" w:rsidP="004E1256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1256" w:rsidRPr="00CF076E" w14:paraId="551650E7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3D2F9F84" w14:textId="15BBC2D8" w:rsidR="004E1256" w:rsidRDefault="004E1256" w:rsidP="004E125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07610B" w14:textId="2A268CF1" w:rsidR="004E1256" w:rsidRPr="000234E4" w:rsidRDefault="004E1256" w:rsidP="004E12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2122D7E3" w14:textId="23F9D39E" w:rsidR="004E1256" w:rsidRPr="007D4CF7" w:rsidRDefault="004E1256" w:rsidP="004E1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9A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0C0E0BA" w14:textId="4238149D" w:rsidR="004E1256" w:rsidRPr="000234E4" w:rsidRDefault="004E1256" w:rsidP="004E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127A216E" w14:textId="7C7B980F" w:rsidR="004E1256" w:rsidRDefault="004E1256" w:rsidP="004E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26134FA" w14:textId="2C856D2A" w:rsidR="004E1256" w:rsidRDefault="004E1256" w:rsidP="004E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63A479E" w14:textId="21C1D8D1" w:rsidR="004E1256" w:rsidRPr="000A6C6A" w:rsidRDefault="000A6C6A" w:rsidP="004E12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54DA4859" w14:textId="44C555AE" w:rsidR="004E1256" w:rsidRPr="000234E4" w:rsidRDefault="004E1256" w:rsidP="004E12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1256" w:rsidRPr="00CF076E" w14:paraId="068980B5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49EBD3E8" w14:textId="5F2E8CFE" w:rsidR="004E1256" w:rsidRDefault="004E1256" w:rsidP="004E1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2D421F" w14:textId="77777777" w:rsidR="004E1256" w:rsidRPr="000234E4" w:rsidRDefault="004E1256" w:rsidP="004E1256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3E0042A0" w14:textId="7F036922" w:rsidR="004E1256" w:rsidRPr="0075289E" w:rsidRDefault="004E1256" w:rsidP="004E1256">
            <w:pPr>
              <w:spacing w:after="0"/>
              <w:rPr>
                <w:lang w:val="ru-RU"/>
              </w:rPr>
            </w:pPr>
            <w:r w:rsidRPr="001C39A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E4E8D1C" w14:textId="569F72B4" w:rsidR="004E1256" w:rsidRDefault="004E1256" w:rsidP="004E1256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468829BD" w14:textId="77777777" w:rsidR="004E1256" w:rsidRDefault="004E1256" w:rsidP="004E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0B604D5" w14:textId="77777777" w:rsidR="004E1256" w:rsidRDefault="004E1256" w:rsidP="004E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1E46308" w14:textId="4CB43637" w:rsidR="004E1256" w:rsidRPr="000A6C6A" w:rsidRDefault="000A6C6A" w:rsidP="004E12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01B7E2EE" w14:textId="77777777" w:rsidR="004E1256" w:rsidRPr="000234E4" w:rsidRDefault="004E1256" w:rsidP="004E1256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4E1256" w:rsidRPr="00CF076E" w14:paraId="7F30282C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136E6199" w14:textId="77777777" w:rsidR="004E1256" w:rsidRDefault="004E1256" w:rsidP="004E1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A2DE49" w14:textId="77777777" w:rsidR="004E1256" w:rsidRPr="000234E4" w:rsidRDefault="004E1256" w:rsidP="004E1256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2F4E4ED8" w14:textId="0D35F420" w:rsidR="004E1256" w:rsidRPr="0075289E" w:rsidRDefault="004E1256" w:rsidP="004E1256">
            <w:pPr>
              <w:spacing w:after="0"/>
              <w:ind w:left="135"/>
              <w:rPr>
                <w:lang w:val="ru-RU"/>
              </w:rPr>
            </w:pPr>
            <w:r w:rsidRPr="001C39A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F3656BB" w14:textId="1FB2F42E" w:rsidR="004E1256" w:rsidRDefault="004E1256" w:rsidP="004E1256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42AA3753" w14:textId="77777777" w:rsidR="004E1256" w:rsidRDefault="004E1256" w:rsidP="004E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7193A81" w14:textId="77777777" w:rsidR="004E1256" w:rsidRDefault="004E1256" w:rsidP="004E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3DE6280D" w14:textId="0A03C283" w:rsidR="004E1256" w:rsidRPr="000A6C6A" w:rsidRDefault="000A6C6A" w:rsidP="004E12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419B559C" w14:textId="77777777" w:rsidR="004E1256" w:rsidRPr="000234E4" w:rsidRDefault="004E1256" w:rsidP="004E1256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E1256" w:rsidRPr="00CF076E" w14:paraId="48DC50B4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75820C67" w14:textId="77777777" w:rsidR="004E1256" w:rsidRPr="004E1256" w:rsidRDefault="004E1256" w:rsidP="004E1256">
            <w:pPr>
              <w:spacing w:after="0"/>
              <w:rPr>
                <w:b/>
                <w:bCs/>
              </w:rPr>
            </w:pPr>
            <w:r w:rsidRPr="004E1256">
              <w:rPr>
                <w:rFonts w:ascii="Times New Roman" w:hAnsi="Times New Roman"/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22C554" w14:textId="77777777" w:rsidR="004E1256" w:rsidRPr="004E1256" w:rsidRDefault="004E1256" w:rsidP="004E1256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4E125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2A2D1F33" w14:textId="41A2E906" w:rsidR="004E1256" w:rsidRPr="006148CD" w:rsidRDefault="006148CD" w:rsidP="004E1256">
            <w:pPr>
              <w:rPr>
                <w:b/>
                <w:bCs/>
                <w:lang w:val="ru-RU"/>
              </w:rPr>
            </w:pPr>
            <w:r w:rsidRPr="001C39A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  <w:p w14:paraId="177CCF65" w14:textId="77777777" w:rsidR="004E1256" w:rsidRPr="004E1256" w:rsidRDefault="004E1256" w:rsidP="004E1256">
            <w:pPr>
              <w:spacing w:after="0"/>
              <w:rPr>
                <w:b/>
                <w:bCs/>
                <w:lang w:val="ru-RU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5F8EF5F" w14:textId="21140126" w:rsidR="004E1256" w:rsidRPr="004E1256" w:rsidRDefault="004E1256" w:rsidP="004E1256">
            <w:pPr>
              <w:spacing w:after="0"/>
              <w:ind w:left="135"/>
              <w:jc w:val="center"/>
              <w:rPr>
                <w:b/>
                <w:bCs/>
              </w:rPr>
            </w:pPr>
            <w:r w:rsidRPr="004E125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  <w:r w:rsidRPr="004E1256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1A03F0C5" w14:textId="77777777" w:rsidR="004E1256" w:rsidRPr="004E1256" w:rsidRDefault="004E1256" w:rsidP="004E1256">
            <w:pPr>
              <w:spacing w:after="0"/>
              <w:ind w:left="135"/>
              <w:jc w:val="center"/>
              <w:rPr>
                <w:b/>
                <w:bCs/>
              </w:rPr>
            </w:pPr>
            <w:r w:rsidRPr="004E1256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4388691" w14:textId="77777777" w:rsidR="004E1256" w:rsidRPr="004E1256" w:rsidRDefault="004E1256" w:rsidP="004E1256">
            <w:pPr>
              <w:spacing w:after="0"/>
              <w:ind w:left="135"/>
              <w:jc w:val="center"/>
              <w:rPr>
                <w:b/>
                <w:bCs/>
              </w:rPr>
            </w:pPr>
            <w:r w:rsidRPr="004E1256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78F29B7" w14:textId="1A8F3BCB" w:rsidR="004E1256" w:rsidRPr="000A6C6A" w:rsidRDefault="000A6C6A" w:rsidP="004E1256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A6C6A">
              <w:rPr>
                <w:rFonts w:ascii="Times New Roman" w:hAnsi="Times New Roman" w:cs="Times New Roman"/>
                <w:b/>
                <w:bCs/>
                <w:lang w:val="ru-RU"/>
              </w:rPr>
              <w:t>25.11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3A401E6F" w14:textId="77777777" w:rsidR="004E1256" w:rsidRPr="004E1256" w:rsidRDefault="004E1256" w:rsidP="004E1256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4E125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4E1256">
                <w:rPr>
                  <w:rFonts w:ascii="Times New Roman" w:hAnsi="Times New Roman"/>
                  <w:b/>
                  <w:bCs/>
                  <w:color w:val="0000FF"/>
                  <w:u w:val="single"/>
                </w:rPr>
                <w:t>https</w:t>
              </w:r>
              <w:r w:rsidRPr="004E1256">
                <w:rPr>
                  <w:rFonts w:ascii="Times New Roman" w:hAnsi="Times New Roman"/>
                  <w:b/>
                  <w:bCs/>
                  <w:color w:val="0000FF"/>
                  <w:u w:val="single"/>
                  <w:lang w:val="ru-RU"/>
                </w:rPr>
                <w:t>://</w:t>
              </w:r>
              <w:r w:rsidRPr="004E1256">
                <w:rPr>
                  <w:rFonts w:ascii="Times New Roman" w:hAnsi="Times New Roman"/>
                  <w:b/>
                  <w:bCs/>
                  <w:color w:val="0000FF"/>
                  <w:u w:val="single"/>
                </w:rPr>
                <w:t>m</w:t>
              </w:r>
              <w:r w:rsidRPr="004E1256">
                <w:rPr>
                  <w:rFonts w:ascii="Times New Roman" w:hAnsi="Times New Roman"/>
                  <w:b/>
                  <w:bCs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1256">
                <w:rPr>
                  <w:rFonts w:ascii="Times New Roman" w:hAnsi="Times New Roman"/>
                  <w:b/>
                  <w:bCs/>
                  <w:color w:val="0000FF"/>
                  <w:u w:val="single"/>
                </w:rPr>
                <w:t>edsoo</w:t>
              </w:r>
              <w:proofErr w:type="spellEnd"/>
              <w:r w:rsidRPr="004E1256">
                <w:rPr>
                  <w:rFonts w:ascii="Times New Roman" w:hAnsi="Times New Roman"/>
                  <w:b/>
                  <w:bCs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1256">
                <w:rPr>
                  <w:rFonts w:ascii="Times New Roman" w:hAnsi="Times New Roman"/>
                  <w:b/>
                  <w:bCs/>
                  <w:color w:val="0000FF"/>
                  <w:u w:val="single"/>
                </w:rPr>
                <w:t>ru</w:t>
              </w:r>
              <w:proofErr w:type="spellEnd"/>
              <w:r w:rsidRPr="004E1256">
                <w:rPr>
                  <w:rFonts w:ascii="Times New Roman" w:hAnsi="Times New Roman"/>
                  <w:b/>
                  <w:bCs/>
                  <w:color w:val="0000FF"/>
                  <w:u w:val="single"/>
                  <w:lang w:val="ru-RU"/>
                </w:rPr>
                <w:t>/88649</w:t>
              </w:r>
              <w:r w:rsidRPr="004E1256">
                <w:rPr>
                  <w:rFonts w:ascii="Times New Roman" w:hAnsi="Times New Roman"/>
                  <w:b/>
                  <w:bCs/>
                  <w:color w:val="0000FF"/>
                  <w:u w:val="single"/>
                </w:rPr>
                <w:t>cd</w:t>
              </w:r>
              <w:r w:rsidRPr="004E1256">
                <w:rPr>
                  <w:rFonts w:ascii="Times New Roman" w:hAnsi="Times New Roman"/>
                  <w:b/>
                  <w:bCs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1256" w:rsidRPr="00CF076E" w14:paraId="4425A150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4710F510" w14:textId="77777777" w:rsidR="004E1256" w:rsidRDefault="004E1256" w:rsidP="004E1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132A72" w14:textId="77777777" w:rsidR="004E1256" w:rsidRDefault="004E1256" w:rsidP="004E12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</w:t>
            </w:r>
          </w:p>
          <w:p w14:paraId="70964153" w14:textId="53BCB907" w:rsidR="004E1256" w:rsidRPr="000234E4" w:rsidRDefault="004E1256" w:rsidP="004E1256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истории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42D78ADB" w14:textId="77777777" w:rsidR="004E1256" w:rsidRPr="000234E4" w:rsidRDefault="004E1256" w:rsidP="004E1256">
            <w:pPr>
              <w:spacing w:after="0"/>
              <w:rPr>
                <w:lang w:val="ru-RU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F54F72D" w14:textId="4773DC4F" w:rsidR="004E1256" w:rsidRDefault="004E1256" w:rsidP="004E1256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099B5417" w14:textId="77777777" w:rsidR="004E1256" w:rsidRDefault="004E1256" w:rsidP="004E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6F5A88F" w14:textId="77777777" w:rsidR="004E1256" w:rsidRDefault="004E1256" w:rsidP="004E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39504440" w14:textId="066CA79D" w:rsidR="004E1256" w:rsidRPr="000A6C6A" w:rsidRDefault="000A6C6A" w:rsidP="004E125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A6C6A">
              <w:rPr>
                <w:rFonts w:ascii="Times New Roman" w:hAnsi="Times New Roman" w:cs="Times New Roman"/>
                <w:lang w:val="ru-RU"/>
              </w:rPr>
              <w:t>27.11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57571DF8" w14:textId="77777777" w:rsidR="004E1256" w:rsidRPr="000234E4" w:rsidRDefault="004E1256" w:rsidP="004E1256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1256" w:rsidRPr="00CF076E" w14:paraId="13C37AA7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72AA5B51" w14:textId="77777777" w:rsidR="004E1256" w:rsidRDefault="004E1256" w:rsidP="004E1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7E29CA" w14:textId="77777777" w:rsidR="004E1256" w:rsidRPr="000234E4" w:rsidRDefault="004E1256" w:rsidP="004E1256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65436FFD" w14:textId="054239E4" w:rsidR="004E1256" w:rsidRDefault="006148CD" w:rsidP="004E1256">
            <w:pPr>
              <w:rPr>
                <w:lang w:val="ru-RU"/>
              </w:rPr>
            </w:pPr>
            <w:r w:rsidRPr="00F26B9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lang w:val="ru-RU"/>
              </w:rPr>
              <w:t>1</w:t>
            </w:r>
          </w:p>
          <w:p w14:paraId="232533DD" w14:textId="77777777" w:rsidR="004E1256" w:rsidRPr="000234E4" w:rsidRDefault="004E1256" w:rsidP="004E1256">
            <w:pPr>
              <w:spacing w:after="0"/>
              <w:rPr>
                <w:lang w:val="ru-RU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F15EB7E" w14:textId="100ECEEE" w:rsidR="004E1256" w:rsidRDefault="004E1256" w:rsidP="004E1256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66F83B0E" w14:textId="77777777" w:rsidR="004E1256" w:rsidRDefault="004E1256" w:rsidP="004E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BFE72B5" w14:textId="77777777" w:rsidR="004E1256" w:rsidRDefault="004E1256" w:rsidP="004E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B8375CD" w14:textId="0F531F58" w:rsidR="004E1256" w:rsidRPr="000A6C6A" w:rsidRDefault="000A6C6A" w:rsidP="004E125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A6C6A">
              <w:rPr>
                <w:rFonts w:ascii="Times New Roman" w:hAnsi="Times New Roman" w:cs="Times New Roman"/>
                <w:lang w:val="ru-RU"/>
              </w:rPr>
              <w:t>02.12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0D4B1078" w14:textId="77777777" w:rsidR="004E1256" w:rsidRPr="000234E4" w:rsidRDefault="004E1256" w:rsidP="004E1256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48CD" w:rsidRPr="00CF076E" w14:paraId="13B19FEA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4D450ED7" w14:textId="77777777" w:rsidR="006148CD" w:rsidRDefault="006148CD" w:rsidP="006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573474" w14:textId="77777777" w:rsidR="006148CD" w:rsidRPr="000234E4" w:rsidRDefault="006148CD" w:rsidP="006148CD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53F4D32B" w14:textId="451B5E00" w:rsidR="006148CD" w:rsidRPr="006148CD" w:rsidRDefault="006148CD" w:rsidP="006148CD">
            <w:pPr>
              <w:spacing w:after="0"/>
              <w:rPr>
                <w:lang w:val="ru-RU"/>
              </w:rPr>
            </w:pPr>
            <w:r w:rsidRPr="00F26B9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5844AFD" w14:textId="15435A88" w:rsidR="006148CD" w:rsidRDefault="006148CD" w:rsidP="006148CD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7F3DA7B2" w14:textId="77777777" w:rsidR="006148CD" w:rsidRDefault="006148CD" w:rsidP="006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B57450E" w14:textId="77777777" w:rsidR="006148CD" w:rsidRDefault="006148CD" w:rsidP="006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E0131C8" w14:textId="0B19FF99" w:rsidR="006148CD" w:rsidRPr="000A6C6A" w:rsidRDefault="000A6C6A" w:rsidP="006148C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A6C6A">
              <w:rPr>
                <w:rFonts w:ascii="Times New Roman" w:hAnsi="Times New Roman" w:cs="Times New Roman"/>
                <w:lang w:val="ru-RU"/>
              </w:rPr>
              <w:t>04.12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6EDF9DB2" w14:textId="77777777" w:rsidR="006148CD" w:rsidRPr="000234E4" w:rsidRDefault="006148CD" w:rsidP="006148CD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6148CD" w:rsidRPr="00CF076E" w14:paraId="123BCC21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20509D5D" w14:textId="77777777" w:rsidR="006148CD" w:rsidRDefault="006148CD" w:rsidP="006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B1CBF4" w14:textId="77777777" w:rsidR="006148CD" w:rsidRDefault="006148CD" w:rsidP="0061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2946024F" w14:textId="67C8D5A7" w:rsidR="006148CD" w:rsidRPr="006148CD" w:rsidRDefault="006148CD" w:rsidP="006148CD">
            <w:pPr>
              <w:spacing w:after="0"/>
              <w:rPr>
                <w:lang w:val="ru-RU"/>
              </w:rPr>
            </w:pPr>
            <w:r w:rsidRPr="00F26B9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2EA414E" w14:textId="060FDAB5" w:rsidR="006148CD" w:rsidRDefault="006148CD" w:rsidP="006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1FD83C3B" w14:textId="77777777" w:rsidR="006148CD" w:rsidRDefault="006148CD" w:rsidP="006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58B76AE" w14:textId="77777777" w:rsidR="006148CD" w:rsidRDefault="006148CD" w:rsidP="006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254C37C" w14:textId="640CEFEC" w:rsidR="006148CD" w:rsidRPr="000A6C6A" w:rsidRDefault="000A6C6A" w:rsidP="006148C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A6C6A">
              <w:rPr>
                <w:rFonts w:ascii="Times New Roman" w:hAnsi="Times New Roman" w:cs="Times New Roman"/>
                <w:lang w:val="ru-RU"/>
              </w:rPr>
              <w:t>09.12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58DC3075" w14:textId="77777777" w:rsidR="006148CD" w:rsidRPr="000234E4" w:rsidRDefault="006148CD" w:rsidP="006148CD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6148CD" w:rsidRPr="00CF076E" w14:paraId="243CBF40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5DBCFE2F" w14:textId="2C1FEE28" w:rsidR="006148CD" w:rsidRDefault="000A6C6A" w:rsidP="006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703D6C" w14:textId="77777777" w:rsidR="006148CD" w:rsidRPr="000234E4" w:rsidRDefault="006148CD" w:rsidP="006148CD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63D405AD" w14:textId="0A98CA25" w:rsidR="006148CD" w:rsidRPr="006148CD" w:rsidRDefault="006148CD" w:rsidP="000A6C6A">
            <w:pPr>
              <w:spacing w:after="0"/>
              <w:rPr>
                <w:lang w:val="ru-RU"/>
              </w:rPr>
            </w:pPr>
            <w:r w:rsidRPr="00F26B9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AF124BD" w14:textId="738581DE" w:rsidR="006148CD" w:rsidRDefault="006148CD" w:rsidP="006148CD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601B2B98" w14:textId="77777777" w:rsidR="006148CD" w:rsidRDefault="006148CD" w:rsidP="006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D644442" w14:textId="77777777" w:rsidR="006148CD" w:rsidRDefault="006148CD" w:rsidP="006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A9B49E1" w14:textId="2DB13538" w:rsidR="006148CD" w:rsidRPr="000A6C6A" w:rsidRDefault="000A6C6A" w:rsidP="006148C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A6C6A">
              <w:rPr>
                <w:rFonts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126E1588" w14:textId="77777777" w:rsidR="006148CD" w:rsidRPr="000234E4" w:rsidRDefault="006148CD" w:rsidP="006148CD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0A6C6A" w:rsidRPr="00CF076E" w14:paraId="4B1BD55B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33353216" w14:textId="37418FDB" w:rsidR="000A6C6A" w:rsidRDefault="000A6C6A" w:rsidP="000A6C6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CF34EF" w14:textId="1B4E5A5B" w:rsidR="000A6C6A" w:rsidRPr="000234E4" w:rsidRDefault="000A6C6A" w:rsidP="000A6C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1A2E7E7B" w14:textId="7FACC96B" w:rsidR="000A6C6A" w:rsidRPr="000A6C6A" w:rsidRDefault="000A6C6A" w:rsidP="000A6C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B9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4B6FD5E" w14:textId="22B812F2" w:rsidR="000A6C6A" w:rsidRPr="000234E4" w:rsidRDefault="000A6C6A" w:rsidP="000A6C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7B22B9F7" w14:textId="0ABB982C" w:rsidR="000A6C6A" w:rsidRPr="000A6C6A" w:rsidRDefault="000A6C6A" w:rsidP="000A6C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E45291F" w14:textId="59C983AF" w:rsidR="000A6C6A" w:rsidRPr="000A6C6A" w:rsidRDefault="000A6C6A" w:rsidP="000A6C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3E4775C9" w14:textId="7E9CADE4" w:rsidR="000A6C6A" w:rsidRPr="000A6C6A" w:rsidRDefault="000A6C6A" w:rsidP="000A6C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A6C6A">
              <w:rPr>
                <w:rFonts w:ascii="Times New Roman" w:hAnsi="Times New Roman" w:cs="Times New Roman"/>
                <w:lang w:val="ru-RU"/>
              </w:rPr>
              <w:t>16.12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567E6CAC" w14:textId="7F3DCFDD" w:rsidR="000A6C6A" w:rsidRPr="000234E4" w:rsidRDefault="000A6C6A" w:rsidP="000A6C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C6A" w:rsidRPr="00CF076E" w14:paraId="709E0C48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4981C09B" w14:textId="77777777" w:rsidR="000A6C6A" w:rsidRDefault="000A6C6A" w:rsidP="000A6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C6E9A8" w14:textId="77777777" w:rsidR="000A6C6A" w:rsidRPr="000234E4" w:rsidRDefault="000A6C6A" w:rsidP="000A6C6A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13D7FF5C" w14:textId="228F9621" w:rsidR="000A6C6A" w:rsidRPr="006148CD" w:rsidRDefault="000A6C6A" w:rsidP="000A6C6A">
            <w:pPr>
              <w:spacing w:after="0"/>
              <w:ind w:left="135"/>
              <w:rPr>
                <w:lang w:val="ru-RU"/>
              </w:rPr>
            </w:pPr>
            <w:r w:rsidRPr="00F26B9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6FE825D" w14:textId="17397F5E" w:rsidR="000A6C6A" w:rsidRDefault="000A6C6A" w:rsidP="000A6C6A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3CDBE355" w14:textId="77777777" w:rsidR="000A6C6A" w:rsidRDefault="000A6C6A" w:rsidP="000A6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AACFA89" w14:textId="77777777" w:rsidR="000A6C6A" w:rsidRDefault="000A6C6A" w:rsidP="000A6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39143EA0" w14:textId="0231EED2" w:rsidR="000A6C6A" w:rsidRPr="000A6C6A" w:rsidRDefault="000A6C6A" w:rsidP="000A6C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A6C6A">
              <w:rPr>
                <w:rFonts w:ascii="Times New Roman" w:hAnsi="Times New Roman" w:cs="Times New Roman"/>
                <w:lang w:val="ru-RU"/>
              </w:rPr>
              <w:t>18.12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58B34655" w14:textId="77777777" w:rsidR="000A6C6A" w:rsidRPr="000234E4" w:rsidRDefault="000A6C6A" w:rsidP="000A6C6A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0A6C6A" w:rsidRPr="00CF076E" w14:paraId="6180A8C8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7A4A2B73" w14:textId="77777777" w:rsidR="000A6C6A" w:rsidRDefault="000A6C6A" w:rsidP="000A6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71E061" w14:textId="77777777" w:rsidR="000A6C6A" w:rsidRDefault="000A6C6A" w:rsidP="000A6C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князья</w:t>
            </w:r>
            <w:proofErr w:type="spellEnd"/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2D8ECA7C" w14:textId="0376DB12" w:rsidR="000A6C6A" w:rsidRDefault="000A6C6A" w:rsidP="000A6C6A">
            <w:pPr>
              <w:spacing w:after="0"/>
            </w:pPr>
            <w:r w:rsidRPr="00F26B9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DB9979E" w14:textId="76A4DBBD" w:rsidR="000A6C6A" w:rsidRDefault="000A6C6A" w:rsidP="000A6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63FA72F2" w14:textId="77777777" w:rsidR="000A6C6A" w:rsidRDefault="000A6C6A" w:rsidP="000A6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A1892FF" w14:textId="77777777" w:rsidR="000A6C6A" w:rsidRDefault="000A6C6A" w:rsidP="000A6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3BCBF563" w14:textId="20A402D0" w:rsidR="000A6C6A" w:rsidRPr="000A6C6A" w:rsidRDefault="000A6C6A" w:rsidP="000A6C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A6C6A">
              <w:rPr>
                <w:rFonts w:ascii="Times New Roman" w:hAnsi="Times New Roman" w:cs="Times New Roman"/>
                <w:lang w:val="ru-RU"/>
              </w:rPr>
              <w:t>23.12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1A91AC03" w14:textId="77777777" w:rsidR="000A6C6A" w:rsidRPr="000234E4" w:rsidRDefault="000A6C6A" w:rsidP="000A6C6A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6C6A" w:rsidRPr="00CF076E" w14:paraId="42A2DAD6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1FD7FB9E" w14:textId="77777777" w:rsidR="000A6C6A" w:rsidRDefault="000A6C6A" w:rsidP="000A6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DC92A6" w14:textId="77777777" w:rsidR="000A6C6A" w:rsidRPr="000234E4" w:rsidRDefault="000A6C6A" w:rsidP="000A6C6A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7137B98A" w14:textId="1A852684" w:rsidR="000A6C6A" w:rsidRPr="000234E4" w:rsidRDefault="000A6C6A" w:rsidP="000A6C6A">
            <w:pPr>
              <w:spacing w:after="0"/>
              <w:rPr>
                <w:lang w:val="ru-RU"/>
              </w:rPr>
            </w:pPr>
            <w:r w:rsidRPr="00F26B9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7F2B144" w14:textId="63B6A729" w:rsidR="000A6C6A" w:rsidRDefault="000A6C6A" w:rsidP="000A6C6A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548731B4" w14:textId="77777777" w:rsidR="000A6C6A" w:rsidRDefault="000A6C6A" w:rsidP="000A6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18AA27A" w14:textId="77777777" w:rsidR="000A6C6A" w:rsidRDefault="000A6C6A" w:rsidP="000A6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E88053A" w14:textId="02EF026E" w:rsidR="000A6C6A" w:rsidRPr="000A6C6A" w:rsidRDefault="000A6C6A" w:rsidP="000A6C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A6C6A">
              <w:rPr>
                <w:rFonts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633D52EB" w14:textId="77777777" w:rsidR="000A6C6A" w:rsidRPr="000234E4" w:rsidRDefault="000A6C6A" w:rsidP="000A6C6A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C6A" w:rsidRPr="00CF076E" w14:paraId="73AAFE28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7CB218EF" w14:textId="77777777" w:rsidR="000A6C6A" w:rsidRPr="000A6C6A" w:rsidRDefault="000A6C6A" w:rsidP="000A6C6A">
            <w:pPr>
              <w:spacing w:after="0"/>
              <w:rPr>
                <w:b/>
                <w:bCs/>
              </w:rPr>
            </w:pPr>
            <w:r w:rsidRPr="000A6C6A">
              <w:rPr>
                <w:rFonts w:ascii="Times New Roman" w:hAnsi="Times New Roman"/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7376D1" w14:textId="77777777" w:rsidR="000A6C6A" w:rsidRPr="000234E4" w:rsidRDefault="000A6C6A" w:rsidP="000A6C6A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1C3F6E8E" w14:textId="1EB56359" w:rsidR="000A6C6A" w:rsidRPr="004F68AF" w:rsidRDefault="000A6C6A" w:rsidP="000A6C6A">
            <w:pPr>
              <w:spacing w:after="0"/>
              <w:rPr>
                <w:lang w:val="ru-RU"/>
              </w:rPr>
            </w:pPr>
            <w:r w:rsidRPr="009042A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3A222A5" w14:textId="5B59B9F2" w:rsidR="000A6C6A" w:rsidRDefault="000A6C6A" w:rsidP="000A6C6A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7E17CAEF" w14:textId="77777777" w:rsidR="000A6C6A" w:rsidRDefault="000A6C6A" w:rsidP="000A6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1D13F76" w14:textId="77777777" w:rsidR="000A6C6A" w:rsidRDefault="000A6C6A" w:rsidP="000A6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37C8FD3" w14:textId="0A7F3120" w:rsidR="000A6C6A" w:rsidRPr="000A6C6A" w:rsidRDefault="000A6C6A" w:rsidP="000A6C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A6C6A">
              <w:rPr>
                <w:rFonts w:ascii="Times New Roman" w:hAnsi="Times New Roman" w:cs="Times New Roman"/>
                <w:lang w:val="ru-RU"/>
              </w:rPr>
              <w:t>30.12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5CA6522A" w14:textId="77777777" w:rsidR="000A6C6A" w:rsidRPr="000234E4" w:rsidRDefault="000A6C6A" w:rsidP="000A6C6A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0A6C6A" w:rsidRPr="00CF076E" w14:paraId="465C6C61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23C27CD1" w14:textId="2FE4EFBC" w:rsidR="000A6C6A" w:rsidRDefault="000A6C6A" w:rsidP="000A6C6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3B2076" w14:textId="604D6513" w:rsidR="000A6C6A" w:rsidRPr="000234E4" w:rsidRDefault="000A6C6A" w:rsidP="000A6C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32593419" w14:textId="61EC4387" w:rsidR="000A6C6A" w:rsidRPr="00F361F3" w:rsidRDefault="000A6C6A" w:rsidP="000A6C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8B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33065D8" w14:textId="6258C244" w:rsidR="000A6C6A" w:rsidRPr="000234E4" w:rsidRDefault="000A6C6A" w:rsidP="000A6C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12BFE33E" w14:textId="0221A67D" w:rsidR="000A6C6A" w:rsidRDefault="000A6C6A" w:rsidP="000A6C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67D77D8" w14:textId="5FFCBF95" w:rsidR="000A6C6A" w:rsidRDefault="000A6C6A" w:rsidP="000A6C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766B8DC1" w14:textId="44B39CF6" w:rsidR="000A6C6A" w:rsidRPr="000A6C6A" w:rsidRDefault="000A6C6A" w:rsidP="000A6C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A6C6A">
              <w:rPr>
                <w:rFonts w:ascii="Times New Roman" w:hAnsi="Times New Roman" w:cs="Times New Roman"/>
                <w:lang w:val="ru-RU"/>
              </w:rPr>
              <w:t>13.01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172A21B9" w14:textId="070217BA" w:rsidR="000A6C6A" w:rsidRPr="000234E4" w:rsidRDefault="000A6C6A" w:rsidP="000A6C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0A6C6A" w:rsidRPr="00CF076E" w14:paraId="1BE0AEF3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01E529C3" w14:textId="7CCDC547" w:rsidR="000A6C6A" w:rsidRDefault="000A6C6A" w:rsidP="000A6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7FE09A" w14:textId="77777777" w:rsidR="000A6C6A" w:rsidRPr="000234E4" w:rsidRDefault="000A6C6A" w:rsidP="000A6C6A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46E320B6" w14:textId="3C452D73" w:rsidR="000A6C6A" w:rsidRPr="004F68AF" w:rsidRDefault="000A6C6A" w:rsidP="000A6C6A">
            <w:pPr>
              <w:spacing w:after="0"/>
              <w:rPr>
                <w:lang w:val="ru-RU"/>
              </w:rPr>
            </w:pPr>
            <w:r w:rsidRPr="009042A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7D847B7" w14:textId="0A966666" w:rsidR="000A6C6A" w:rsidRDefault="000A6C6A" w:rsidP="000A6C6A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3F442B2C" w14:textId="77777777" w:rsidR="000A6C6A" w:rsidRDefault="000A6C6A" w:rsidP="000A6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538FBD8" w14:textId="77777777" w:rsidR="000A6C6A" w:rsidRDefault="000A6C6A" w:rsidP="000A6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66226489" w14:textId="0F01C11E" w:rsidR="000A6C6A" w:rsidRPr="000A6C6A" w:rsidRDefault="000A6C6A" w:rsidP="000A6C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A6C6A">
              <w:rPr>
                <w:rFonts w:ascii="Times New Roman" w:hAnsi="Times New Roman" w:cs="Times New Roman"/>
                <w:lang w:val="ru-RU"/>
              </w:rPr>
              <w:t>15.01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5077B828" w14:textId="77777777" w:rsidR="000A6C6A" w:rsidRPr="000234E4" w:rsidRDefault="000A6C6A" w:rsidP="000A6C6A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C6A" w:rsidRPr="00CF076E" w14:paraId="4485EE66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43B8D064" w14:textId="40846DC0" w:rsidR="000A6C6A" w:rsidRDefault="000A6C6A" w:rsidP="000A6C6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1F7262" w14:textId="78852AB1" w:rsidR="000A6C6A" w:rsidRPr="000234E4" w:rsidRDefault="000A6C6A" w:rsidP="000A6C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6573DC36" w14:textId="27C3C4AF" w:rsidR="000A6C6A" w:rsidRPr="009042A2" w:rsidRDefault="000A6C6A" w:rsidP="000A6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8B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8D3EFD1" w14:textId="1C5D3522" w:rsidR="000A6C6A" w:rsidRPr="000234E4" w:rsidRDefault="000A6C6A" w:rsidP="000A6C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65A3E37D" w14:textId="3ECC1EBC" w:rsidR="000A6C6A" w:rsidRDefault="000A6C6A" w:rsidP="000A6C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B5B25F3" w14:textId="37C3F3C8" w:rsidR="000A6C6A" w:rsidRDefault="000A6C6A" w:rsidP="000A6C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2CBB890" w14:textId="2DE56F0C" w:rsidR="000A6C6A" w:rsidRPr="000A6C6A" w:rsidRDefault="000A6C6A" w:rsidP="000A6C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A6C6A">
              <w:rPr>
                <w:rFonts w:ascii="Times New Roman" w:hAnsi="Times New Roman" w:cs="Times New Roman"/>
                <w:lang w:val="ru-RU"/>
              </w:rPr>
              <w:t>20.01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6C744B9E" w14:textId="15279E2E" w:rsidR="000A6C6A" w:rsidRPr="000234E4" w:rsidRDefault="000A6C6A" w:rsidP="000A6C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A6C6A" w:rsidRPr="00CF076E" w14:paraId="7C9233E6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15A460A5" w14:textId="337346C0" w:rsidR="000A6C6A" w:rsidRDefault="000A6C6A" w:rsidP="000A6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1C4E8A" w14:textId="77777777" w:rsidR="000A6C6A" w:rsidRDefault="000A6C6A" w:rsidP="000A6C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39369D1E" w14:textId="7499E9CB" w:rsidR="000A6C6A" w:rsidRPr="004F68AF" w:rsidRDefault="000A6C6A" w:rsidP="000A6C6A">
            <w:pPr>
              <w:spacing w:after="0"/>
              <w:rPr>
                <w:lang w:val="ru-RU"/>
              </w:rPr>
            </w:pPr>
            <w:r w:rsidRPr="009042A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EFDF199" w14:textId="1FF5F14B" w:rsidR="000A6C6A" w:rsidRDefault="000A6C6A" w:rsidP="000A6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6F2A893E" w14:textId="77777777" w:rsidR="000A6C6A" w:rsidRDefault="000A6C6A" w:rsidP="000A6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DE009BB" w14:textId="77777777" w:rsidR="000A6C6A" w:rsidRDefault="000A6C6A" w:rsidP="000A6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6E22EAA" w14:textId="4F97ABCA" w:rsidR="000A6C6A" w:rsidRPr="000A6C6A" w:rsidRDefault="000A6C6A" w:rsidP="000A6C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A6C6A">
              <w:rPr>
                <w:rFonts w:ascii="Times New Roman" w:hAnsi="Times New Roman" w:cs="Times New Roman"/>
                <w:lang w:val="ru-RU"/>
              </w:rPr>
              <w:t>22.01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4E250088" w14:textId="77777777" w:rsidR="000A6C6A" w:rsidRPr="000234E4" w:rsidRDefault="000A6C6A" w:rsidP="000A6C6A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6C6A" w:rsidRPr="00CF076E" w14:paraId="0E5636DD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0FDDFE3C" w14:textId="686E1215" w:rsidR="000A6C6A" w:rsidRDefault="000A6C6A" w:rsidP="000A6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6F0B0E" w14:textId="599D73A3" w:rsidR="000A6C6A" w:rsidRPr="000234E4" w:rsidRDefault="000A6C6A" w:rsidP="000A6C6A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еждународные связи Руси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345C9B5D" w14:textId="184B8821" w:rsidR="000A6C6A" w:rsidRPr="00CD135C" w:rsidRDefault="000A6C6A" w:rsidP="000A6C6A">
            <w:pPr>
              <w:spacing w:after="0"/>
              <w:rPr>
                <w:lang w:val="ru-RU"/>
              </w:rPr>
            </w:pPr>
            <w:r w:rsidRPr="00F26B9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907E7F7" w14:textId="385F2008" w:rsidR="000A6C6A" w:rsidRDefault="000A6C6A" w:rsidP="000A6C6A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0F5A93F9" w14:textId="77777777" w:rsidR="000A6C6A" w:rsidRDefault="000A6C6A" w:rsidP="000A6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0EB7580" w14:textId="77777777" w:rsidR="000A6C6A" w:rsidRDefault="000A6C6A" w:rsidP="000A6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4077244" w14:textId="7CB0E23A" w:rsidR="000A6C6A" w:rsidRPr="000A6C6A" w:rsidRDefault="000A6C6A" w:rsidP="000A6C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A6C6A">
              <w:rPr>
                <w:rFonts w:ascii="Times New Roman" w:hAnsi="Times New Roman" w:cs="Times New Roman"/>
                <w:lang w:val="ru-RU"/>
              </w:rPr>
              <w:t>27.01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2CB7481C" w14:textId="119C0507" w:rsidR="000A6C6A" w:rsidRPr="000234E4" w:rsidRDefault="000A6C6A" w:rsidP="000A6C6A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A6C6A" w14:paraId="1FFDA5DF" w14:textId="77777777" w:rsidTr="000A6C6A">
        <w:trPr>
          <w:trHeight w:val="1116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4602418F" w14:textId="7C3120A6" w:rsidR="000A6C6A" w:rsidRPr="00A207C6" w:rsidRDefault="000A6C6A" w:rsidP="000A6C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99D820" w14:textId="77777777" w:rsidR="000A6C6A" w:rsidRPr="000234E4" w:rsidRDefault="000A6C6A" w:rsidP="000A6C6A">
            <w:pPr>
              <w:spacing w:after="0"/>
              <w:ind w:left="135"/>
              <w:rPr>
                <w:lang w:val="ru-RU"/>
              </w:rPr>
            </w:pPr>
            <w:r w:rsidRPr="006148C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 повторения, обобщения и контроля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3C03A63F" w14:textId="77777777" w:rsidR="000A6C6A" w:rsidRDefault="000A6C6A" w:rsidP="000A6C6A">
            <w:pPr>
              <w:rPr>
                <w:lang w:val="ru-RU"/>
              </w:rPr>
            </w:pPr>
          </w:p>
          <w:p w14:paraId="730D90DB" w14:textId="77777777" w:rsidR="000A6C6A" w:rsidRDefault="000A6C6A" w:rsidP="000A6C6A">
            <w:pPr>
              <w:rPr>
                <w:lang w:val="ru-RU"/>
              </w:rPr>
            </w:pPr>
          </w:p>
          <w:p w14:paraId="06B72B45" w14:textId="77777777" w:rsidR="000A6C6A" w:rsidRPr="000234E4" w:rsidRDefault="000A6C6A" w:rsidP="000A6C6A">
            <w:pPr>
              <w:spacing w:after="0"/>
              <w:rPr>
                <w:lang w:val="ru-RU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C0520EA" w14:textId="67BE32FE" w:rsidR="000A6C6A" w:rsidRDefault="000A6C6A" w:rsidP="000A6C6A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5BCC69F4" w14:textId="77777777" w:rsidR="000A6C6A" w:rsidRDefault="000A6C6A" w:rsidP="000A6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C099147" w14:textId="77777777" w:rsidR="000A6C6A" w:rsidRDefault="000A6C6A" w:rsidP="000A6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6173041" w14:textId="44CE35E2" w:rsidR="000A6C6A" w:rsidRPr="000A6C6A" w:rsidRDefault="000A6C6A" w:rsidP="000A6C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A6C6A">
              <w:rPr>
                <w:rFonts w:ascii="Times New Roman" w:hAnsi="Times New Roman" w:cs="Times New Roman"/>
                <w:lang w:val="ru-RU"/>
              </w:rPr>
              <w:t>29.01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62A2F0D2" w14:textId="77777777" w:rsidR="000A6C6A" w:rsidRDefault="000A6C6A" w:rsidP="000A6C6A">
            <w:pPr>
              <w:spacing w:after="0"/>
              <w:ind w:left="135"/>
            </w:pPr>
          </w:p>
        </w:tc>
      </w:tr>
      <w:tr w:rsidR="000A6C6A" w:rsidRPr="00CF076E" w14:paraId="13D6A0BF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60D11FF8" w14:textId="3FF2BA5A" w:rsidR="000A6C6A" w:rsidRPr="00F361F3" w:rsidRDefault="000A6C6A" w:rsidP="000A6C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C463A1" w14:textId="77777777" w:rsidR="000A6C6A" w:rsidRPr="000234E4" w:rsidRDefault="000A6C6A" w:rsidP="000A6C6A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1000F96F" w14:textId="73ED50D2" w:rsidR="000A6C6A" w:rsidRPr="009A71AC" w:rsidRDefault="000A6C6A" w:rsidP="000A6C6A">
            <w:pPr>
              <w:spacing w:after="0"/>
              <w:ind w:left="135"/>
              <w:rPr>
                <w:lang w:val="ru-RU"/>
              </w:rPr>
            </w:pPr>
            <w:r w:rsidRPr="00B47F2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62EFEF6" w14:textId="36E1D04D" w:rsidR="000A6C6A" w:rsidRDefault="000A6C6A" w:rsidP="000A6C6A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03F81DA7" w14:textId="77777777" w:rsidR="000A6C6A" w:rsidRDefault="000A6C6A" w:rsidP="000A6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09653ED" w14:textId="77777777" w:rsidR="000A6C6A" w:rsidRDefault="000A6C6A" w:rsidP="000A6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21E9726" w14:textId="13BC1726" w:rsidR="000A6C6A" w:rsidRPr="000A6C6A" w:rsidRDefault="000A6C6A" w:rsidP="000A6C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6A993D6E" w14:textId="77777777" w:rsidR="000A6C6A" w:rsidRPr="000234E4" w:rsidRDefault="000A6C6A" w:rsidP="000A6C6A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0A6C6A" w:rsidRPr="00CF076E" w14:paraId="6EADCD5C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559ADF40" w14:textId="77777777" w:rsidR="000A6C6A" w:rsidRDefault="000A6C6A" w:rsidP="000A6C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  <w:p w14:paraId="2BE18C90" w14:textId="391EDB27" w:rsidR="000A6C6A" w:rsidRPr="00F361F3" w:rsidRDefault="000A6C6A" w:rsidP="000A6C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DA4D9A" w14:textId="77777777" w:rsidR="000A6C6A" w:rsidRPr="000234E4" w:rsidRDefault="000A6C6A" w:rsidP="000A6C6A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0995099A" w14:textId="77777777" w:rsidR="000A6C6A" w:rsidRDefault="000A6C6A" w:rsidP="000A6C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F2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</w:t>
            </w:r>
          </w:p>
          <w:p w14:paraId="7C282324" w14:textId="672B7785" w:rsidR="000A6C6A" w:rsidRPr="009A71AC" w:rsidRDefault="000A6C6A" w:rsidP="000A6C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FDFC5E3" w14:textId="3B862E69" w:rsidR="000A6C6A" w:rsidRDefault="000A6C6A" w:rsidP="000A6C6A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46B79777" w14:textId="77777777" w:rsidR="000A6C6A" w:rsidRDefault="000A6C6A" w:rsidP="000A6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C3A8FC4" w14:textId="77777777" w:rsidR="000A6C6A" w:rsidRDefault="000A6C6A" w:rsidP="000A6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815C116" w14:textId="77777777" w:rsidR="00F773B9" w:rsidRDefault="000A6C6A" w:rsidP="000A6C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  <w:p w14:paraId="3DAA1C62" w14:textId="769AB4C4" w:rsidR="000A6C6A" w:rsidRPr="000A6C6A" w:rsidRDefault="00F773B9" w:rsidP="000A6C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420FAEB2" w14:textId="77777777" w:rsidR="000A6C6A" w:rsidRPr="000234E4" w:rsidRDefault="000A6C6A" w:rsidP="000A6C6A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6C6A" w:rsidRPr="00CF076E" w14:paraId="2CF1C217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1CAC3570" w14:textId="2FD1B045" w:rsidR="000A6C6A" w:rsidRPr="00F361F3" w:rsidRDefault="000A6C6A" w:rsidP="000A6C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8ADCA3" w14:textId="77777777" w:rsidR="000A6C6A" w:rsidRPr="000234E4" w:rsidRDefault="000A6C6A" w:rsidP="000A6C6A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Земли, имевшие особый статус: 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Киевская и Новгородская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0DA595FA" w14:textId="0DA821E1" w:rsidR="000A6C6A" w:rsidRPr="009A71AC" w:rsidRDefault="000A6C6A" w:rsidP="000A6C6A">
            <w:pPr>
              <w:spacing w:after="0"/>
              <w:rPr>
                <w:lang w:val="ru-RU"/>
              </w:rPr>
            </w:pPr>
            <w:r w:rsidRPr="00B47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B3F0F9E" w14:textId="714F6369" w:rsidR="000A6C6A" w:rsidRDefault="000A6C6A" w:rsidP="000A6C6A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0D46CEEF" w14:textId="77777777" w:rsidR="000A6C6A" w:rsidRDefault="000A6C6A" w:rsidP="000A6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07D5294" w14:textId="77777777" w:rsidR="000A6C6A" w:rsidRDefault="000A6C6A" w:rsidP="000A6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2D5FAF8" w14:textId="6950222F" w:rsidR="000A6C6A" w:rsidRPr="00F773B9" w:rsidRDefault="00F773B9" w:rsidP="000A6C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3609B1AB" w14:textId="77777777" w:rsidR="000A6C6A" w:rsidRPr="000234E4" w:rsidRDefault="000A6C6A" w:rsidP="000A6C6A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C6A" w:rsidRPr="00CF076E" w14:paraId="77E81C46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51AFC572" w14:textId="09CE89D1" w:rsidR="000A6C6A" w:rsidRPr="00F361F3" w:rsidRDefault="000A6C6A" w:rsidP="000A6C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367F21" w14:textId="77777777" w:rsidR="000A6C6A" w:rsidRPr="000234E4" w:rsidRDefault="000A6C6A" w:rsidP="000A6C6A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13745102" w14:textId="77777777" w:rsidR="000A6C6A" w:rsidRPr="000234E4" w:rsidRDefault="000A6C6A" w:rsidP="000A6C6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8B7F13A" w14:textId="0C96E24D" w:rsidR="000A6C6A" w:rsidRDefault="000A6C6A" w:rsidP="000A6C6A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53AE088C" w14:textId="77777777" w:rsidR="000A6C6A" w:rsidRDefault="000A6C6A" w:rsidP="000A6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68AD1D4" w14:textId="77777777" w:rsidR="000A6C6A" w:rsidRDefault="000A6C6A" w:rsidP="000A6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6A08C3B" w14:textId="1494614E" w:rsidR="000A6C6A" w:rsidRPr="00F773B9" w:rsidRDefault="00F773B9" w:rsidP="000A6C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78308195" w14:textId="77777777" w:rsidR="000A6C6A" w:rsidRPr="000234E4" w:rsidRDefault="000A6C6A" w:rsidP="000A6C6A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6C6A" w:rsidRPr="00CF076E" w14:paraId="770D19C8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1E91A00B" w14:textId="68857ED2" w:rsidR="000A6C6A" w:rsidRPr="00F361F3" w:rsidRDefault="000A6C6A" w:rsidP="000A6C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B58E27" w14:textId="77777777" w:rsidR="000A6C6A" w:rsidRPr="000234E4" w:rsidRDefault="000A6C6A" w:rsidP="000A6C6A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3EE750EA" w14:textId="77777777" w:rsidR="000A6C6A" w:rsidRDefault="000A6C6A" w:rsidP="000A6C6A">
            <w:pPr>
              <w:rPr>
                <w:lang w:val="ru-RU"/>
              </w:rPr>
            </w:pPr>
          </w:p>
          <w:p w14:paraId="44990F28" w14:textId="77777777" w:rsidR="000A6C6A" w:rsidRPr="000234E4" w:rsidRDefault="000A6C6A" w:rsidP="000A6C6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71B44EF" w14:textId="0F622E5B" w:rsidR="000A6C6A" w:rsidRDefault="000A6C6A" w:rsidP="000A6C6A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6C306BB3" w14:textId="77777777" w:rsidR="000A6C6A" w:rsidRDefault="000A6C6A" w:rsidP="000A6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8A09B01" w14:textId="77777777" w:rsidR="000A6C6A" w:rsidRDefault="000A6C6A" w:rsidP="000A6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64673B45" w14:textId="6132A2BC" w:rsidR="000A6C6A" w:rsidRPr="00F773B9" w:rsidRDefault="00F773B9" w:rsidP="000A6C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7EFF28D7" w14:textId="4F8A5E5D" w:rsidR="000A6C6A" w:rsidRDefault="000A6C6A" w:rsidP="000A6C6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,</w:t>
            </w:r>
          </w:p>
          <w:p w14:paraId="6759B1F6" w14:textId="4BF48780" w:rsidR="000A6C6A" w:rsidRPr="000234E4" w:rsidRDefault="000A6C6A" w:rsidP="000A6C6A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0A6C6A" w:rsidRPr="00CF076E" w14:paraId="1FC1A94E" w14:textId="77777777" w:rsidTr="00CF076E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</w:tcPr>
          <w:p w14:paraId="512D8C01" w14:textId="31B9FE4E" w:rsidR="000A6C6A" w:rsidRPr="00F361F3" w:rsidRDefault="000A6C6A" w:rsidP="000A6C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61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61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B60EF02" w14:textId="4DEC963A" w:rsidR="000A6C6A" w:rsidRPr="00F361F3" w:rsidRDefault="000A6C6A" w:rsidP="000A6C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61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30BE081A" w14:textId="084C064A" w:rsidR="000A6C6A" w:rsidRPr="00F361F3" w:rsidRDefault="000A6C6A" w:rsidP="000A6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1F3"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</w:tcPr>
          <w:p w14:paraId="0549A843" w14:textId="679A08D7" w:rsidR="000A6C6A" w:rsidRPr="00F361F3" w:rsidRDefault="000A6C6A" w:rsidP="000A6C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61F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</w:tcPr>
          <w:p w14:paraId="75C8CB82" w14:textId="1B5216A5" w:rsidR="000A6C6A" w:rsidRPr="00F361F3" w:rsidRDefault="000A6C6A" w:rsidP="000A6C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1F3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</w:tcPr>
          <w:p w14:paraId="33342AC5" w14:textId="373B790E" w:rsidR="000A6C6A" w:rsidRPr="00F361F3" w:rsidRDefault="000A6C6A" w:rsidP="000A6C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1F3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</w:tcPr>
          <w:p w14:paraId="73599ACF" w14:textId="5B7518EA" w:rsidR="000A6C6A" w:rsidRPr="00F773B9" w:rsidRDefault="00F773B9" w:rsidP="000A6C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</w:tcPr>
          <w:p w14:paraId="33228071" w14:textId="761AEF4F" w:rsidR="000A6C6A" w:rsidRDefault="000A6C6A" w:rsidP="000A6C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1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6" w:history="1">
              <w:r w:rsidRPr="005034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0347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034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50347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034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50347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034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0347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5034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50347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180</w:t>
              </w:r>
              <w:proofErr w:type="spellStart"/>
              <w:r w:rsidRPr="005034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fd</w:t>
              </w:r>
              <w:proofErr w:type="spellEnd"/>
              <w:r w:rsidRPr="0050347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</w:hyperlink>
          </w:p>
          <w:p w14:paraId="4F94EFD5" w14:textId="35485646" w:rsidR="000A6C6A" w:rsidRPr="00F361F3" w:rsidRDefault="000A6C6A" w:rsidP="000A6C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6C6A" w:rsidRPr="00CF076E" w14:paraId="75A63316" w14:textId="77777777" w:rsidTr="00CF076E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</w:tcPr>
          <w:p w14:paraId="3E31046A" w14:textId="72C09A45" w:rsidR="000A6C6A" w:rsidRPr="00F361F3" w:rsidRDefault="000A6C6A" w:rsidP="000A6C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61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61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9832734" w14:textId="5696DD77" w:rsidR="000A6C6A" w:rsidRPr="00F361F3" w:rsidRDefault="000A6C6A" w:rsidP="000A6C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61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3783E7C8" w14:textId="74BB0B66" w:rsidR="000A6C6A" w:rsidRPr="00F361F3" w:rsidRDefault="000A6C6A" w:rsidP="000A6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1F3"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</w:tcPr>
          <w:p w14:paraId="5A5FC117" w14:textId="46B13AD8" w:rsidR="000A6C6A" w:rsidRPr="00F361F3" w:rsidRDefault="000A6C6A" w:rsidP="000A6C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61F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</w:tcPr>
          <w:p w14:paraId="267F7C9A" w14:textId="182B54CD" w:rsidR="000A6C6A" w:rsidRPr="00F361F3" w:rsidRDefault="000A6C6A" w:rsidP="000A6C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61F3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</w:tcPr>
          <w:p w14:paraId="03DBF358" w14:textId="5160F844" w:rsidR="000A6C6A" w:rsidRPr="00F361F3" w:rsidRDefault="000A6C6A" w:rsidP="000A6C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61F3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</w:tcPr>
          <w:p w14:paraId="281330D1" w14:textId="324ABA7A" w:rsidR="000A6C6A" w:rsidRPr="00F361F3" w:rsidRDefault="00F773B9" w:rsidP="000A6C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</w:tcPr>
          <w:p w14:paraId="47725A48" w14:textId="175A7ABD" w:rsidR="000A6C6A" w:rsidRPr="00F361F3" w:rsidRDefault="000A6C6A" w:rsidP="000A6C6A">
            <w:pPr>
              <w:spacing w:after="0"/>
              <w:ind w:right="-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1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7" w:history="1">
              <w:r w:rsidRPr="005034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0347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034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50347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034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50347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034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0347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5034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50347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181194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hyperlink r:id="rId208" w:history="1">
              <w:r w:rsidRPr="005034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0347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034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50347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034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50347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034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0347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5034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50347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18134</w:t>
              </w:r>
            </w:hyperlink>
          </w:p>
          <w:p w14:paraId="03447E19" w14:textId="21CCC370" w:rsidR="000A6C6A" w:rsidRPr="00F361F3" w:rsidRDefault="000A6C6A" w:rsidP="000A6C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6C6A" w14:paraId="7A75C1CD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4CA311AE" w14:textId="77777777" w:rsidR="000A6C6A" w:rsidRDefault="000A6C6A" w:rsidP="000A6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EA1C26" w14:textId="77777777" w:rsidR="000A6C6A" w:rsidRPr="000234E4" w:rsidRDefault="000A6C6A" w:rsidP="000A6C6A">
            <w:pPr>
              <w:spacing w:after="0"/>
              <w:ind w:left="135"/>
              <w:rPr>
                <w:lang w:val="ru-RU"/>
              </w:rPr>
            </w:pPr>
            <w:r w:rsidRPr="006148C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 повторения, обобщения и контроля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0A8DF3E3" w14:textId="77777777" w:rsidR="000A6C6A" w:rsidRPr="000234E4" w:rsidRDefault="000A6C6A" w:rsidP="000A6C6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E46B2C5" w14:textId="3BFD96C6" w:rsidR="000A6C6A" w:rsidRDefault="000A6C6A" w:rsidP="000A6C6A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79452F04" w14:textId="77777777" w:rsidR="000A6C6A" w:rsidRDefault="000A6C6A" w:rsidP="000A6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E29AB9B" w14:textId="77777777" w:rsidR="000A6C6A" w:rsidRDefault="000A6C6A" w:rsidP="000A6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FA93C97" w14:textId="0458376E" w:rsidR="000A6C6A" w:rsidRPr="00F773B9" w:rsidRDefault="00F773B9" w:rsidP="000A6C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2A863A42" w14:textId="77777777" w:rsidR="000A6C6A" w:rsidRDefault="000A6C6A" w:rsidP="000A6C6A">
            <w:pPr>
              <w:spacing w:after="0"/>
              <w:ind w:left="135"/>
            </w:pPr>
          </w:p>
        </w:tc>
      </w:tr>
      <w:tr w:rsidR="000A6C6A" w:rsidRPr="00CF076E" w14:paraId="1AA9031B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1298CEC9" w14:textId="77777777" w:rsidR="000A6C6A" w:rsidRDefault="000A6C6A" w:rsidP="000A6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41AB7F" w14:textId="77777777" w:rsidR="000A6C6A" w:rsidRPr="000234E4" w:rsidRDefault="000A6C6A" w:rsidP="000A6C6A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595C522C" w14:textId="7DC1D189" w:rsidR="000A6C6A" w:rsidRPr="00B56070" w:rsidRDefault="000A6C6A" w:rsidP="000A6C6A">
            <w:pPr>
              <w:spacing w:after="0"/>
              <w:rPr>
                <w:lang w:val="ru-RU"/>
              </w:rPr>
            </w:pPr>
            <w:r w:rsidRPr="006D446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000" w:type="dxa"/>
            <w:gridSpan w:val="2"/>
            <w:tcMar>
              <w:top w:w="50" w:type="dxa"/>
              <w:left w:w="100" w:type="dxa"/>
            </w:tcMar>
            <w:vAlign w:val="center"/>
          </w:tcPr>
          <w:p w14:paraId="715CDCA2" w14:textId="11432E85" w:rsidR="000A6C6A" w:rsidRDefault="000A6C6A" w:rsidP="000A6C6A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2892738" w14:textId="77777777" w:rsidR="000A6C6A" w:rsidRDefault="000A6C6A" w:rsidP="000A6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2B24644" w14:textId="77777777" w:rsidR="000A6C6A" w:rsidRDefault="000A6C6A" w:rsidP="000A6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7C3E7E02" w14:textId="566B6D55" w:rsidR="000A6C6A" w:rsidRPr="00F773B9" w:rsidRDefault="00F773B9" w:rsidP="000A6C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047514BB" w14:textId="77777777" w:rsidR="000A6C6A" w:rsidRPr="000234E4" w:rsidRDefault="000A6C6A" w:rsidP="000A6C6A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0A6C6A" w14:paraId="5437F418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034A5A18" w14:textId="77777777" w:rsidR="00F773B9" w:rsidRDefault="000A6C6A" w:rsidP="000A6C6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  <w:p w14:paraId="60E8ECFC" w14:textId="776F48D7" w:rsidR="000A6C6A" w:rsidRDefault="00F773B9" w:rsidP="000A6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D87901" w14:textId="77777777" w:rsidR="000A6C6A" w:rsidRPr="000234E4" w:rsidRDefault="000A6C6A" w:rsidP="000A6C6A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77880569" w14:textId="77777777" w:rsidR="000A6C6A" w:rsidRDefault="000A6C6A" w:rsidP="000A6C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6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</w:t>
            </w:r>
          </w:p>
          <w:p w14:paraId="028CF042" w14:textId="2C98A894" w:rsidR="000A6C6A" w:rsidRPr="0089054D" w:rsidRDefault="000A6C6A" w:rsidP="000A6C6A">
            <w:pPr>
              <w:spacing w:after="0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000" w:type="dxa"/>
            <w:gridSpan w:val="2"/>
            <w:tcMar>
              <w:top w:w="50" w:type="dxa"/>
              <w:left w:w="100" w:type="dxa"/>
            </w:tcMar>
            <w:vAlign w:val="center"/>
          </w:tcPr>
          <w:p w14:paraId="25A70610" w14:textId="6FB7E359" w:rsidR="000A6C6A" w:rsidRDefault="00F773B9" w:rsidP="000A6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A6C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3A06078" w14:textId="77777777" w:rsidR="000A6C6A" w:rsidRDefault="000A6C6A" w:rsidP="000A6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AA1881B" w14:textId="77777777" w:rsidR="000A6C6A" w:rsidRDefault="000A6C6A" w:rsidP="000A6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0A5747DE" w14:textId="77777777" w:rsidR="00F773B9" w:rsidRDefault="00F773B9" w:rsidP="000A6C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  <w:p w14:paraId="71EF233C" w14:textId="66DB68FB" w:rsidR="000A6C6A" w:rsidRPr="00F773B9" w:rsidRDefault="00F773B9" w:rsidP="000A6C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7E27B42C" w14:textId="77777777" w:rsidR="000A6C6A" w:rsidRDefault="000A6C6A" w:rsidP="000A6C6A">
            <w:pPr>
              <w:spacing w:after="0"/>
              <w:ind w:left="135"/>
            </w:pPr>
          </w:p>
        </w:tc>
      </w:tr>
      <w:tr w:rsidR="00F773B9" w:rsidRPr="00F773B9" w14:paraId="730C4FD9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5D2FA8FD" w14:textId="21512A5E" w:rsidR="00F773B9" w:rsidRDefault="00F773B9" w:rsidP="00F773B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72D2DF" w14:textId="05FCEA39" w:rsidR="00F773B9" w:rsidRPr="000234E4" w:rsidRDefault="00F773B9" w:rsidP="00F773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2287B3F9" w14:textId="77777777" w:rsidR="00F773B9" w:rsidRPr="00C05234" w:rsidRDefault="00F773B9" w:rsidP="00F77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8106A23" w14:textId="5A484B90" w:rsidR="00F773B9" w:rsidRPr="00F773B9" w:rsidRDefault="00F773B9" w:rsidP="00F77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6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000" w:type="dxa"/>
            <w:gridSpan w:val="2"/>
            <w:tcMar>
              <w:top w:w="50" w:type="dxa"/>
              <w:left w:w="100" w:type="dxa"/>
            </w:tcMar>
            <w:vAlign w:val="center"/>
          </w:tcPr>
          <w:p w14:paraId="68C4923C" w14:textId="173A5352" w:rsidR="00F773B9" w:rsidRDefault="00F773B9" w:rsidP="00F773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82AF99D" w14:textId="339B32F4" w:rsidR="00F773B9" w:rsidRPr="00F773B9" w:rsidRDefault="00F773B9" w:rsidP="00F773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3B6D282" w14:textId="63FE7D06" w:rsidR="00F773B9" w:rsidRPr="00F773B9" w:rsidRDefault="00F773B9" w:rsidP="00F773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17B669DF" w14:textId="3C6DC5C1" w:rsidR="00F773B9" w:rsidRDefault="00F773B9" w:rsidP="00F773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4C083CAB" w14:textId="77777777" w:rsidR="00F773B9" w:rsidRPr="00F773B9" w:rsidRDefault="00F773B9" w:rsidP="00F773B9">
            <w:pPr>
              <w:spacing w:after="0"/>
              <w:ind w:left="135"/>
              <w:rPr>
                <w:lang w:val="ru-RU"/>
              </w:rPr>
            </w:pPr>
          </w:p>
        </w:tc>
      </w:tr>
      <w:tr w:rsidR="00F773B9" w:rsidRPr="00CF076E" w14:paraId="18B850FA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18ADE3CA" w14:textId="77777777" w:rsidR="00F773B9" w:rsidRDefault="00F773B9" w:rsidP="00F773B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  <w:p w14:paraId="019C1D28" w14:textId="05FEF6DD" w:rsidR="00F773B9" w:rsidRDefault="00F773B9" w:rsidP="00F773B9">
            <w:pPr>
              <w:spacing w:after="0"/>
            </w:pP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17323D" w14:textId="77777777" w:rsidR="00F773B9" w:rsidRPr="000234E4" w:rsidRDefault="00F773B9" w:rsidP="00F773B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1F2AF92D" w14:textId="77777777" w:rsidR="00F773B9" w:rsidRPr="000A6C6A" w:rsidRDefault="00F773B9" w:rsidP="00F773B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BA2B8CE" w14:textId="77777777" w:rsidR="00F773B9" w:rsidRDefault="00F773B9" w:rsidP="00F77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6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</w:t>
            </w:r>
          </w:p>
          <w:p w14:paraId="64827924" w14:textId="271F6CEE" w:rsidR="00F773B9" w:rsidRPr="0089054D" w:rsidRDefault="00F773B9" w:rsidP="00F773B9">
            <w:pPr>
              <w:spacing w:after="0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000" w:type="dxa"/>
            <w:gridSpan w:val="2"/>
            <w:tcMar>
              <w:top w:w="50" w:type="dxa"/>
              <w:left w:w="100" w:type="dxa"/>
            </w:tcMar>
            <w:vAlign w:val="center"/>
          </w:tcPr>
          <w:p w14:paraId="5DEF3C87" w14:textId="10AD542A" w:rsidR="00F773B9" w:rsidRDefault="00F773B9" w:rsidP="00F773B9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DF201B3" w14:textId="77777777" w:rsidR="00F773B9" w:rsidRDefault="00F773B9" w:rsidP="00F77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8381722" w14:textId="77777777" w:rsidR="00F773B9" w:rsidRDefault="00F773B9" w:rsidP="00F77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52C266FA" w14:textId="77777777" w:rsidR="00F773B9" w:rsidRDefault="00F773B9" w:rsidP="00F773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  <w:p w14:paraId="6ADC246D" w14:textId="390EC7D9" w:rsidR="00F773B9" w:rsidRPr="00F773B9" w:rsidRDefault="00F773B9" w:rsidP="00F773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5CED057B" w14:textId="77777777" w:rsidR="00F773B9" w:rsidRDefault="00F773B9" w:rsidP="00F773B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  <w:p w14:paraId="4BAC90AC" w14:textId="77777777" w:rsidR="00F773B9" w:rsidRDefault="00F773B9" w:rsidP="00F773B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1A6E68D4" w14:textId="0BF83241" w:rsidR="00F773B9" w:rsidRPr="000234E4" w:rsidRDefault="00F773B9" w:rsidP="00F773B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773B9" w:rsidRPr="00CF076E" w14:paraId="16EEED2C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3DB60963" w14:textId="560226BD" w:rsidR="00F773B9" w:rsidRDefault="00F773B9" w:rsidP="00F773B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54</w:t>
            </w:r>
          </w:p>
          <w:p w14:paraId="2B950BBC" w14:textId="77777777" w:rsidR="00F773B9" w:rsidRDefault="00F773B9" w:rsidP="00F773B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2445FAD1" w14:textId="4EB2D584" w:rsidR="00F773B9" w:rsidRPr="00A207C6" w:rsidRDefault="00F773B9" w:rsidP="00F773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1A158A" w14:textId="0DE03022" w:rsidR="00F773B9" w:rsidRDefault="00F773B9" w:rsidP="00F773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6C6A">
              <w:rPr>
                <w:rFonts w:ascii="Times New Roman" w:hAnsi="Times New Roman"/>
                <w:color w:val="000000"/>
                <w:sz w:val="24"/>
                <w:lang w:val="ru-RU"/>
              </w:rPr>
              <w:t>Княжества Северо-Восточной Руси.</w:t>
            </w:r>
          </w:p>
          <w:p w14:paraId="6CA34A10" w14:textId="77777777" w:rsidR="00F773B9" w:rsidRPr="000A6C6A" w:rsidRDefault="00F773B9" w:rsidP="00F773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2BB3ECAF" w14:textId="38E6F925" w:rsidR="00F773B9" w:rsidRPr="00A207C6" w:rsidRDefault="00F773B9" w:rsidP="00F773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Москвы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1B09FEDE" w14:textId="3CA1E205" w:rsidR="00F773B9" w:rsidRDefault="00F773B9" w:rsidP="00F773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6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</w:t>
            </w:r>
          </w:p>
          <w:p w14:paraId="2968BA67" w14:textId="77777777" w:rsidR="00F773B9" w:rsidRDefault="00F773B9" w:rsidP="00F773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748FC0A" w14:textId="7B11E52A" w:rsidR="00F773B9" w:rsidRPr="0089054D" w:rsidRDefault="00F773B9" w:rsidP="00F773B9">
            <w:pPr>
              <w:spacing w:after="0"/>
              <w:rPr>
                <w:lang w:val="ru-RU"/>
              </w:rPr>
            </w:pPr>
            <w:r w:rsidRPr="006D446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000" w:type="dxa"/>
            <w:gridSpan w:val="2"/>
            <w:tcMar>
              <w:top w:w="50" w:type="dxa"/>
              <w:left w:w="100" w:type="dxa"/>
            </w:tcMar>
            <w:vAlign w:val="center"/>
          </w:tcPr>
          <w:p w14:paraId="3B5CA58F" w14:textId="31C3BA11" w:rsidR="00F773B9" w:rsidRDefault="00F773B9" w:rsidP="00F773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  <w:p w14:paraId="3CC5DDF1" w14:textId="77777777" w:rsidR="00F773B9" w:rsidRDefault="00F773B9" w:rsidP="00F773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308BB75D" w14:textId="6C48277A" w:rsidR="00F773B9" w:rsidRDefault="00F773B9" w:rsidP="00F77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E8A4AE3" w14:textId="77777777" w:rsidR="00F773B9" w:rsidRDefault="00F773B9" w:rsidP="00F773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  <w:p w14:paraId="7B0630B1" w14:textId="0A67B07F" w:rsidR="00F773B9" w:rsidRDefault="00F773B9" w:rsidP="00F77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66CD930" w14:textId="77777777" w:rsidR="00F773B9" w:rsidRDefault="00F773B9" w:rsidP="00F773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  <w:p w14:paraId="3786E233" w14:textId="08D4D258" w:rsidR="00F773B9" w:rsidRPr="00F773B9" w:rsidRDefault="00F773B9" w:rsidP="00F773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68D53293" w14:textId="4924FED5" w:rsidR="00F773B9" w:rsidRDefault="00F773B9" w:rsidP="00F773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  <w:p w14:paraId="2B51012E" w14:textId="77777777" w:rsidR="00F773B9" w:rsidRDefault="00F773B9" w:rsidP="00F773B9">
            <w:pPr>
              <w:spacing w:after="0"/>
              <w:ind w:left="135"/>
              <w:rPr>
                <w:lang w:val="ru-RU"/>
              </w:rPr>
            </w:pPr>
          </w:p>
          <w:p w14:paraId="4CA08795" w14:textId="388F3446" w:rsidR="00F773B9" w:rsidRPr="00F773B9" w:rsidRDefault="00F773B9" w:rsidP="00F773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457E3CCA" w14:textId="77777777" w:rsidR="00F773B9" w:rsidRPr="000234E4" w:rsidRDefault="00F773B9" w:rsidP="00F773B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3B9" w:rsidRPr="00CF076E" w14:paraId="1B779A51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670D7804" w14:textId="5092F783" w:rsidR="00F773B9" w:rsidRDefault="00F773B9" w:rsidP="00F77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C212CA" w14:textId="77777777" w:rsidR="00F773B9" w:rsidRDefault="00F773B9" w:rsidP="00F773B9">
            <w:pPr>
              <w:spacing w:after="0"/>
              <w:ind w:left="135"/>
            </w:pPr>
            <w:r w:rsidRPr="00A207C6">
              <w:rPr>
                <w:rFonts w:ascii="Times New Roman" w:hAnsi="Times New Roman"/>
                <w:color w:val="000000"/>
                <w:sz w:val="24"/>
                <w:lang w:val="ru-RU"/>
              </w:rPr>
              <w:t>Дмитрий Донской. Куликовская битва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353DA1F0" w14:textId="4D8142D2" w:rsidR="00F773B9" w:rsidRPr="00BF754B" w:rsidRDefault="00F773B9" w:rsidP="00F773B9">
            <w:pPr>
              <w:spacing w:after="0"/>
              <w:rPr>
                <w:lang w:val="ru-RU"/>
              </w:rPr>
            </w:pPr>
            <w:r w:rsidRPr="006D446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000" w:type="dxa"/>
            <w:gridSpan w:val="2"/>
            <w:tcMar>
              <w:top w:w="50" w:type="dxa"/>
              <w:left w:w="100" w:type="dxa"/>
            </w:tcMar>
            <w:vAlign w:val="center"/>
          </w:tcPr>
          <w:p w14:paraId="525780FC" w14:textId="642331E2" w:rsidR="00F773B9" w:rsidRDefault="00F773B9" w:rsidP="00F77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1FC26D5" w14:textId="77777777" w:rsidR="00F773B9" w:rsidRDefault="00F773B9" w:rsidP="00F77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16A6058" w14:textId="77777777" w:rsidR="00F773B9" w:rsidRDefault="00F773B9" w:rsidP="00F77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28FED4D5" w14:textId="313AB5E0" w:rsidR="00F773B9" w:rsidRPr="00F773B9" w:rsidRDefault="00F773B9" w:rsidP="00F773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5337B716" w14:textId="77777777" w:rsidR="00F773B9" w:rsidRPr="000234E4" w:rsidRDefault="00F773B9" w:rsidP="00F773B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F773B9" w:rsidRPr="00CF076E" w14:paraId="7FBED3BA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5667C84D" w14:textId="312E3ED2" w:rsidR="00F773B9" w:rsidRDefault="00F773B9" w:rsidP="00F77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7C189F" w14:textId="77777777" w:rsidR="00F773B9" w:rsidRPr="000234E4" w:rsidRDefault="00F773B9" w:rsidP="00F773B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3E34DD6B" w14:textId="180C5771" w:rsidR="00F773B9" w:rsidRPr="00BF754B" w:rsidRDefault="00F773B9" w:rsidP="00F773B9">
            <w:pPr>
              <w:spacing w:after="0"/>
              <w:rPr>
                <w:lang w:val="ru-RU"/>
              </w:rPr>
            </w:pPr>
            <w:r w:rsidRPr="006D446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000" w:type="dxa"/>
            <w:gridSpan w:val="2"/>
            <w:tcMar>
              <w:top w:w="50" w:type="dxa"/>
              <w:left w:w="100" w:type="dxa"/>
            </w:tcMar>
            <w:vAlign w:val="center"/>
          </w:tcPr>
          <w:p w14:paraId="41C9861F" w14:textId="086C4F8F" w:rsidR="00F773B9" w:rsidRDefault="00F773B9" w:rsidP="00F773B9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B2B1E7D" w14:textId="77777777" w:rsidR="00F773B9" w:rsidRDefault="00F773B9" w:rsidP="00F77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03D8955" w14:textId="77777777" w:rsidR="00F773B9" w:rsidRDefault="00F773B9" w:rsidP="00F77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03CA7FB0" w14:textId="34600DCB" w:rsidR="00F773B9" w:rsidRPr="00F773B9" w:rsidRDefault="00F773B9" w:rsidP="00F773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0A913585" w14:textId="77777777" w:rsidR="00F773B9" w:rsidRPr="000234E4" w:rsidRDefault="00F773B9" w:rsidP="00F773B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3B9" w:rsidRPr="00CF076E" w14:paraId="1C2A00E3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56CD9169" w14:textId="73D69D2B" w:rsidR="00F773B9" w:rsidRPr="00F773B9" w:rsidRDefault="00F773B9" w:rsidP="00F773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505950" w14:textId="77777777" w:rsidR="00F773B9" w:rsidRPr="000234E4" w:rsidRDefault="00F773B9" w:rsidP="00F773B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15EF696E" w14:textId="6F43DB49" w:rsidR="00F773B9" w:rsidRPr="0089054D" w:rsidRDefault="00F773B9" w:rsidP="00F773B9">
            <w:pPr>
              <w:spacing w:after="0"/>
              <w:rPr>
                <w:lang w:val="ru-RU"/>
              </w:rPr>
            </w:pPr>
            <w:r w:rsidRPr="006D446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000" w:type="dxa"/>
            <w:gridSpan w:val="2"/>
            <w:tcMar>
              <w:top w:w="50" w:type="dxa"/>
              <w:left w:w="100" w:type="dxa"/>
            </w:tcMar>
            <w:vAlign w:val="center"/>
          </w:tcPr>
          <w:p w14:paraId="507F28AE" w14:textId="3F4A06B0" w:rsidR="00F773B9" w:rsidRDefault="00F773B9" w:rsidP="00F773B9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9487427" w14:textId="77777777" w:rsidR="00F773B9" w:rsidRDefault="00F773B9" w:rsidP="00F77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B9CC6F3" w14:textId="77777777" w:rsidR="00F773B9" w:rsidRDefault="00F773B9" w:rsidP="00F77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38891665" w14:textId="63FE0028" w:rsidR="00F773B9" w:rsidRPr="00F773B9" w:rsidRDefault="00F773B9" w:rsidP="00F773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7E2CEA6B" w14:textId="77777777" w:rsidR="00F773B9" w:rsidRPr="000234E4" w:rsidRDefault="00F773B9" w:rsidP="00F773B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73B9" w:rsidRPr="00CF076E" w14:paraId="1E245BCB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1270BB3E" w14:textId="30205380" w:rsidR="00F773B9" w:rsidRDefault="00F773B9" w:rsidP="00F77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CBE489" w14:textId="77777777" w:rsidR="00F773B9" w:rsidRPr="000234E4" w:rsidRDefault="00F773B9" w:rsidP="00F773B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2BBC3FCD" w14:textId="141D8952" w:rsidR="00F773B9" w:rsidRPr="00BF754B" w:rsidRDefault="00F773B9" w:rsidP="00F773B9">
            <w:pPr>
              <w:rPr>
                <w:lang w:val="ru-RU"/>
              </w:rPr>
            </w:pPr>
            <w:r w:rsidRPr="00B47F2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  <w:p w14:paraId="66B43E05" w14:textId="77777777" w:rsidR="00F773B9" w:rsidRPr="000234E4" w:rsidRDefault="00F773B9" w:rsidP="00F773B9">
            <w:pPr>
              <w:spacing w:after="0"/>
              <w:rPr>
                <w:lang w:val="ru-RU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E0B1948" w14:textId="4540EC40" w:rsidR="00F773B9" w:rsidRDefault="00F773B9" w:rsidP="00F773B9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3AD5E43B" w14:textId="77777777" w:rsidR="00F773B9" w:rsidRDefault="00F773B9" w:rsidP="00F77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AA175B0" w14:textId="77777777" w:rsidR="00F773B9" w:rsidRDefault="00F773B9" w:rsidP="00F77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F2CBB00" w14:textId="077C0BCE" w:rsidR="00F773B9" w:rsidRPr="00F773B9" w:rsidRDefault="00F773B9" w:rsidP="00F773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520ED593" w14:textId="77777777" w:rsidR="00F773B9" w:rsidRPr="000234E4" w:rsidRDefault="00F773B9" w:rsidP="00F773B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73B9" w14:paraId="08D55C4B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73E24A18" w14:textId="633025BF" w:rsidR="00F773B9" w:rsidRDefault="00F773B9" w:rsidP="00F77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416245" w14:textId="77777777" w:rsidR="00F773B9" w:rsidRPr="000234E4" w:rsidRDefault="00F773B9" w:rsidP="00F773B9">
            <w:pPr>
              <w:spacing w:after="0"/>
              <w:ind w:left="135"/>
              <w:rPr>
                <w:lang w:val="ru-RU"/>
              </w:rPr>
            </w:pPr>
            <w:r w:rsidRPr="006148C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 повторения, обобщения и контроля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65914251" w14:textId="77777777" w:rsidR="00F773B9" w:rsidRPr="000234E4" w:rsidRDefault="00F773B9" w:rsidP="00F773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663CC1B" w14:textId="5DDF962E" w:rsidR="00F773B9" w:rsidRDefault="00F773B9" w:rsidP="00F773B9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5D99F5E2" w14:textId="77777777" w:rsidR="00F773B9" w:rsidRDefault="00F773B9" w:rsidP="00F77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67AC347" w14:textId="77777777" w:rsidR="00F773B9" w:rsidRDefault="00F773B9" w:rsidP="00F77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EA27560" w14:textId="54F8B2A1" w:rsidR="00F773B9" w:rsidRPr="00F773B9" w:rsidRDefault="00F773B9" w:rsidP="00F773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197DC403" w14:textId="77777777" w:rsidR="00F773B9" w:rsidRDefault="00F773B9" w:rsidP="00F773B9">
            <w:pPr>
              <w:spacing w:after="0"/>
              <w:ind w:left="135"/>
            </w:pPr>
          </w:p>
        </w:tc>
      </w:tr>
      <w:tr w:rsidR="00F773B9" w:rsidRPr="00CF076E" w14:paraId="58760EF3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0F5A035B" w14:textId="21E6D6FF" w:rsidR="00F773B9" w:rsidRPr="00F773B9" w:rsidRDefault="00F773B9" w:rsidP="00F773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5D3C13" w14:textId="77777777" w:rsidR="00F773B9" w:rsidRDefault="00F773B9" w:rsidP="00F773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0B3F6FA3" w14:textId="490C27BC" w:rsidR="00F773B9" w:rsidRPr="000234E4" w:rsidRDefault="00F773B9" w:rsidP="00F773B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в :</w:t>
            </w:r>
            <w:proofErr w:type="gramEnd"/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1BE34D64" w14:textId="18D58EE0" w:rsidR="00F773B9" w:rsidRPr="00BF754B" w:rsidRDefault="00F773B9" w:rsidP="00F773B9">
            <w:pPr>
              <w:spacing w:after="0"/>
              <w:ind w:left="135"/>
              <w:rPr>
                <w:lang w:val="ru-RU"/>
              </w:rPr>
            </w:pPr>
            <w:r w:rsidRPr="00B47F2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BAA6ED3" w14:textId="096FAA42" w:rsidR="00F773B9" w:rsidRDefault="00F773B9" w:rsidP="00F773B9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746A4760" w14:textId="77777777" w:rsidR="00F773B9" w:rsidRDefault="00F773B9" w:rsidP="00F77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C412CF4" w14:textId="77777777" w:rsidR="00F773B9" w:rsidRDefault="00F773B9" w:rsidP="00F77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B6668E0" w14:textId="63E9BE1A" w:rsidR="00F773B9" w:rsidRPr="00F773B9" w:rsidRDefault="00F773B9" w:rsidP="00F773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02D24A39" w14:textId="13B05466" w:rsidR="00F773B9" w:rsidRPr="000234E4" w:rsidRDefault="00F773B9" w:rsidP="00F773B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773B9" w:rsidRPr="00CF076E" w14:paraId="19A7B224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4F102D01" w14:textId="3FD8AE96" w:rsidR="00F773B9" w:rsidRPr="00F773B9" w:rsidRDefault="00F773B9" w:rsidP="00F773B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9B6E55" w14:textId="64C902FD" w:rsidR="00F773B9" w:rsidRPr="000234E4" w:rsidRDefault="00F773B9" w:rsidP="00F773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77E48D17" w14:textId="0E8490A2" w:rsidR="00F773B9" w:rsidRPr="00B47F28" w:rsidRDefault="00F773B9" w:rsidP="00F77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F2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6059FDF" w14:textId="0EAD5FD6" w:rsidR="00F773B9" w:rsidRPr="000234E4" w:rsidRDefault="00F773B9" w:rsidP="00F773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70D2F2DE" w14:textId="2C424513" w:rsidR="00F773B9" w:rsidRDefault="00F773B9" w:rsidP="00F773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7BC2C14" w14:textId="0560A374" w:rsidR="00F773B9" w:rsidRDefault="00F773B9" w:rsidP="00F773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38F3D7CE" w14:textId="192ECFB4" w:rsidR="00F773B9" w:rsidRDefault="00F773B9" w:rsidP="00F773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7DAAB9D2" w14:textId="7F0307DA" w:rsidR="00F773B9" w:rsidRPr="000234E4" w:rsidRDefault="00F773B9" w:rsidP="00F773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3B9" w:rsidRPr="00CF076E" w14:paraId="533FA3E6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44285A7E" w14:textId="20E0F1D9" w:rsidR="00F773B9" w:rsidRPr="00F773B9" w:rsidRDefault="00F773B9" w:rsidP="00F773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2478ED" w14:textId="77777777" w:rsidR="00F773B9" w:rsidRPr="000234E4" w:rsidRDefault="00F773B9" w:rsidP="00F773B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Византии и рост церковно-политической роли 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Москвы в православном мире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1EEC2BC9" w14:textId="4684F783" w:rsidR="00F773B9" w:rsidRPr="000234E4" w:rsidRDefault="00F773B9" w:rsidP="00F773B9">
            <w:pPr>
              <w:spacing w:after="0"/>
              <w:rPr>
                <w:lang w:val="ru-RU"/>
              </w:rPr>
            </w:pPr>
            <w:r w:rsidRPr="00B47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lang w:val="ru-RU"/>
              </w:rPr>
              <w:t>27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13FFE2E" w14:textId="5D0EE175" w:rsidR="00F773B9" w:rsidRDefault="00F773B9" w:rsidP="00F773B9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2F06FBA3" w14:textId="77777777" w:rsidR="00F773B9" w:rsidRDefault="00F773B9" w:rsidP="00F77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9F05649" w14:textId="77777777" w:rsidR="00F773B9" w:rsidRDefault="00F773B9" w:rsidP="00F77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42AFF97" w14:textId="3B29ECC9" w:rsidR="00F773B9" w:rsidRPr="00F773B9" w:rsidRDefault="00F773B9" w:rsidP="00F773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109C323A" w14:textId="77777777" w:rsidR="00F773B9" w:rsidRPr="000234E4" w:rsidRDefault="00F773B9" w:rsidP="00F773B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3B9" w:rsidRPr="00CF076E" w14:paraId="4E5BA441" w14:textId="77777777" w:rsidTr="00CF076E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79E6F56E" w14:textId="52B530A4" w:rsidR="00F773B9" w:rsidRPr="00F773B9" w:rsidRDefault="00F773B9" w:rsidP="00F773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627D2A" w14:textId="77777777" w:rsidR="00F773B9" w:rsidRPr="000234E4" w:rsidRDefault="00F773B9" w:rsidP="00F773B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797BA70C" w14:textId="531D4E91" w:rsidR="00F773B9" w:rsidRPr="00BF754B" w:rsidRDefault="00F773B9" w:rsidP="00F773B9">
            <w:pPr>
              <w:spacing w:after="0"/>
              <w:rPr>
                <w:lang w:val="ru-RU"/>
              </w:rPr>
            </w:pPr>
            <w:r w:rsidRPr="00582A8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9688601" w14:textId="48F4FC30" w:rsidR="00F773B9" w:rsidRDefault="00F773B9" w:rsidP="00F773B9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19E9B4B9" w14:textId="77777777" w:rsidR="00F773B9" w:rsidRDefault="00F773B9" w:rsidP="00F77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5C6E750" w14:textId="77777777" w:rsidR="00F773B9" w:rsidRDefault="00F773B9" w:rsidP="00F77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AA4B431" w14:textId="1203159F" w:rsidR="00F773B9" w:rsidRPr="00F773B9" w:rsidRDefault="00F773B9" w:rsidP="00F773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0BA18443" w14:textId="77777777" w:rsidR="00F773B9" w:rsidRPr="000234E4" w:rsidRDefault="00F773B9" w:rsidP="00F773B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F773B9" w:rsidRPr="00CF076E" w14:paraId="7AB87775" w14:textId="77777777" w:rsidTr="00CF076E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2CB92802" w14:textId="0B28BCF3" w:rsidR="00F773B9" w:rsidRPr="00F773B9" w:rsidRDefault="00F773B9" w:rsidP="00F773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4098C3" w14:textId="77777777" w:rsidR="00F773B9" w:rsidRPr="000234E4" w:rsidRDefault="00F773B9" w:rsidP="00F773B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3D500BFA" w14:textId="2F77E669" w:rsidR="00F773B9" w:rsidRPr="00BF754B" w:rsidRDefault="00F773B9" w:rsidP="00F773B9">
            <w:pPr>
              <w:spacing w:after="0"/>
              <w:rPr>
                <w:lang w:val="ru-RU"/>
              </w:rPr>
            </w:pPr>
            <w:r w:rsidRPr="00582A8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73147FC" w14:textId="7C7F5E42" w:rsidR="00F773B9" w:rsidRDefault="00F773B9" w:rsidP="00F773B9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08A34B8B" w14:textId="77777777" w:rsidR="00F773B9" w:rsidRDefault="00F773B9" w:rsidP="00F77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B95C16D" w14:textId="77777777" w:rsidR="00F773B9" w:rsidRDefault="00F773B9" w:rsidP="00F77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3B2A59B3" w14:textId="746DA281" w:rsidR="00F773B9" w:rsidRPr="00F773B9" w:rsidRDefault="00F773B9" w:rsidP="00F773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62BFFF78" w14:textId="77777777" w:rsidR="00F773B9" w:rsidRPr="000234E4" w:rsidRDefault="00F773B9" w:rsidP="00F773B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773B9" w:rsidRPr="00CF076E" w14:paraId="4FA03F04" w14:textId="77777777" w:rsidTr="00CF076E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11CBADAE" w14:textId="63052107" w:rsidR="00F773B9" w:rsidRPr="00F773B9" w:rsidRDefault="00F773B9" w:rsidP="00F773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D2AE86" w14:textId="77777777" w:rsidR="00F773B9" w:rsidRPr="000234E4" w:rsidRDefault="00F773B9" w:rsidP="00F773B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7527AD59" w14:textId="03CF1FDE" w:rsidR="00F773B9" w:rsidRPr="00BF754B" w:rsidRDefault="00F773B9" w:rsidP="00F773B9">
            <w:pPr>
              <w:spacing w:after="0"/>
              <w:rPr>
                <w:lang w:val="ru-RU"/>
              </w:rPr>
            </w:pPr>
            <w:r w:rsidRPr="00582A8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67E1B01" w14:textId="516A46B7" w:rsidR="00F773B9" w:rsidRDefault="00F773B9" w:rsidP="00F773B9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4EDEC469" w14:textId="77777777" w:rsidR="00F773B9" w:rsidRDefault="00F773B9" w:rsidP="00F77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321E22F" w14:textId="77777777" w:rsidR="00F773B9" w:rsidRDefault="00F773B9" w:rsidP="00F77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5EF1072" w14:textId="5995F92A" w:rsidR="00F773B9" w:rsidRPr="00F773B9" w:rsidRDefault="00F773B9" w:rsidP="00F773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4F56CA6B" w14:textId="77777777" w:rsidR="00F773B9" w:rsidRPr="000234E4" w:rsidRDefault="00F773B9" w:rsidP="00F773B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3B9" w14:paraId="6D81523F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519E559E" w14:textId="2C27D94B" w:rsidR="00F773B9" w:rsidRPr="00F773B9" w:rsidRDefault="00F773B9" w:rsidP="00F773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476E15" w14:textId="77777777" w:rsidR="00F773B9" w:rsidRPr="000234E4" w:rsidRDefault="00F773B9" w:rsidP="00F773B9">
            <w:pPr>
              <w:spacing w:after="0"/>
              <w:ind w:left="135"/>
              <w:rPr>
                <w:lang w:val="ru-RU"/>
              </w:rPr>
            </w:pPr>
            <w:r w:rsidRPr="006148C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 повторения, обобщения и контроля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058BB732" w14:textId="77777777" w:rsidR="00F773B9" w:rsidRPr="000234E4" w:rsidRDefault="00F773B9" w:rsidP="00F773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956F3BF" w14:textId="35E74D42" w:rsidR="00F773B9" w:rsidRDefault="00F773B9" w:rsidP="00F773B9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27D1B13E" w14:textId="77777777" w:rsidR="00F773B9" w:rsidRDefault="00F773B9" w:rsidP="00F77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2895C9C" w14:textId="77777777" w:rsidR="00F773B9" w:rsidRDefault="00F773B9" w:rsidP="00F77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AB29247" w14:textId="517C8FE0" w:rsidR="00F773B9" w:rsidRPr="00F773B9" w:rsidRDefault="00F773B9" w:rsidP="00F773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0FA2A42F" w14:textId="77777777" w:rsidR="00F773B9" w:rsidRDefault="00F773B9" w:rsidP="00F773B9">
            <w:pPr>
              <w:spacing w:after="0"/>
              <w:ind w:left="135"/>
            </w:pPr>
          </w:p>
        </w:tc>
      </w:tr>
      <w:tr w:rsidR="00F773B9" w:rsidRPr="00CF076E" w14:paraId="44C19038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153D3D6A" w14:textId="77777777" w:rsidR="00F773B9" w:rsidRDefault="00F773B9" w:rsidP="00F77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69CF2A" w14:textId="77777777" w:rsidR="00F773B9" w:rsidRPr="000234E4" w:rsidRDefault="00F773B9" w:rsidP="00F773B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1744DD52" w14:textId="5B948D18" w:rsidR="00F773B9" w:rsidRPr="00A207C6" w:rsidRDefault="00F773B9" w:rsidP="00F773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20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Доп.материал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B3D7F49" w14:textId="5705DEE5" w:rsidR="00F773B9" w:rsidRDefault="00F773B9" w:rsidP="00F773B9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2148E51E" w14:textId="77777777" w:rsidR="00F773B9" w:rsidRDefault="00F773B9" w:rsidP="00F77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48A8253" w14:textId="77777777" w:rsidR="00F773B9" w:rsidRDefault="00F773B9" w:rsidP="00F77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0B65622" w14:textId="209B844E" w:rsidR="00F773B9" w:rsidRPr="00F773B9" w:rsidRDefault="00F773B9" w:rsidP="00F773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7E134817" w14:textId="77777777" w:rsidR="00F773B9" w:rsidRPr="000234E4" w:rsidRDefault="00F773B9" w:rsidP="00F773B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F773B9" w14:paraId="3BE86D2E" w14:textId="77777777" w:rsidTr="00BF754B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50C6838B" w14:textId="77777777" w:rsidR="00F773B9" w:rsidRDefault="00F773B9" w:rsidP="00F77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B1451C" w14:textId="77777777" w:rsidR="00F773B9" w:rsidRPr="000234E4" w:rsidRDefault="00F773B9" w:rsidP="00F773B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61275244" w14:textId="77777777" w:rsidR="00F773B9" w:rsidRDefault="00F773B9" w:rsidP="00F773B9">
            <w:pPr>
              <w:rPr>
                <w:lang w:val="ru-RU"/>
              </w:rPr>
            </w:pPr>
          </w:p>
          <w:p w14:paraId="2DD50B82" w14:textId="77777777" w:rsidR="00F773B9" w:rsidRPr="000234E4" w:rsidRDefault="00F773B9" w:rsidP="00F773B9">
            <w:pPr>
              <w:spacing w:after="0"/>
              <w:rPr>
                <w:lang w:val="ru-RU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DB5264E" w14:textId="6E863611" w:rsidR="00F773B9" w:rsidRDefault="00F773B9" w:rsidP="00F773B9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198B3DBA" w14:textId="77777777" w:rsidR="00F773B9" w:rsidRDefault="00F773B9" w:rsidP="00F77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DCBD5AD" w14:textId="77777777" w:rsidR="00F773B9" w:rsidRDefault="00F773B9" w:rsidP="00F77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FD0FDCD" w14:textId="3D5C7F0A" w:rsidR="00F773B9" w:rsidRPr="00F773B9" w:rsidRDefault="00F773B9" w:rsidP="00F773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3133" w:type="dxa"/>
            <w:gridSpan w:val="2"/>
            <w:tcMar>
              <w:top w:w="50" w:type="dxa"/>
              <w:left w:w="100" w:type="dxa"/>
            </w:tcMar>
            <w:vAlign w:val="center"/>
          </w:tcPr>
          <w:p w14:paraId="6FA584E6" w14:textId="77777777" w:rsidR="00F773B9" w:rsidRDefault="00F773B9" w:rsidP="00F773B9">
            <w:pPr>
              <w:spacing w:after="0"/>
              <w:ind w:left="135"/>
            </w:pPr>
          </w:p>
        </w:tc>
      </w:tr>
      <w:tr w:rsidR="00F773B9" w14:paraId="2433F6F1" w14:textId="77777777" w:rsidTr="00BF754B">
        <w:trPr>
          <w:trHeight w:val="144"/>
          <w:tblCellSpacing w:w="20" w:type="nil"/>
        </w:trPr>
        <w:tc>
          <w:tcPr>
            <w:tcW w:w="48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B160D7" w14:textId="77777777" w:rsidR="00F773B9" w:rsidRPr="000234E4" w:rsidRDefault="00F773B9" w:rsidP="00F773B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2D231BA6" w14:textId="77777777" w:rsidR="00F773B9" w:rsidRDefault="00F773B9" w:rsidP="00F773B9">
            <w:pPr>
              <w:rPr>
                <w:lang w:val="ru-RU"/>
              </w:rPr>
            </w:pPr>
          </w:p>
          <w:p w14:paraId="4BDB0A33" w14:textId="77777777" w:rsidR="00F773B9" w:rsidRPr="000234E4" w:rsidRDefault="00F773B9" w:rsidP="00F773B9">
            <w:pPr>
              <w:spacing w:after="0"/>
              <w:rPr>
                <w:lang w:val="ru-RU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5DCFDDB" w14:textId="5B78FEFD" w:rsidR="00F773B9" w:rsidRDefault="00F773B9" w:rsidP="00F773B9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14:paraId="1A03AE07" w14:textId="77777777" w:rsidR="00F773B9" w:rsidRDefault="00F773B9" w:rsidP="00F77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A37F280" w14:textId="77777777" w:rsidR="00F773B9" w:rsidRDefault="00F773B9" w:rsidP="00F77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38" w:type="dxa"/>
            <w:gridSpan w:val="3"/>
            <w:tcMar>
              <w:top w:w="50" w:type="dxa"/>
              <w:left w:w="100" w:type="dxa"/>
            </w:tcMar>
            <w:vAlign w:val="center"/>
          </w:tcPr>
          <w:p w14:paraId="6F5ED590" w14:textId="77777777" w:rsidR="00F773B9" w:rsidRDefault="00F773B9" w:rsidP="00F773B9"/>
        </w:tc>
      </w:tr>
    </w:tbl>
    <w:p w14:paraId="78953851" w14:textId="77777777" w:rsidR="0038516B" w:rsidRDefault="0038516B">
      <w:pPr>
        <w:sectPr w:rsidR="003851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9E612F" w14:textId="77777777" w:rsidR="0038516B" w:rsidRDefault="000234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417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3584"/>
        <w:gridCol w:w="1011"/>
        <w:gridCol w:w="1045"/>
        <w:gridCol w:w="1716"/>
        <w:gridCol w:w="1904"/>
        <w:gridCol w:w="1347"/>
        <w:gridCol w:w="2877"/>
      </w:tblGrid>
      <w:tr w:rsidR="00AE38FF" w14:paraId="679470CF" w14:textId="77777777" w:rsidTr="00C05234">
        <w:trPr>
          <w:trHeight w:val="1003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02EEF6" w14:textId="77777777" w:rsidR="00AE38FF" w:rsidRDefault="00AE3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96379E" w14:textId="77777777" w:rsidR="00AE38FF" w:rsidRDefault="00AE38FF">
            <w:pPr>
              <w:spacing w:after="0"/>
              <w:ind w:left="135"/>
            </w:pPr>
          </w:p>
        </w:tc>
        <w:tc>
          <w:tcPr>
            <w:tcW w:w="3666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E0A9F3" w14:textId="77777777" w:rsidR="00AE38FF" w:rsidRDefault="00AE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E4AB5D" w14:textId="77777777" w:rsidR="00AE38FF" w:rsidRDefault="00AE38FF">
            <w:pPr>
              <w:spacing w:after="0"/>
              <w:ind w:left="135"/>
            </w:pPr>
          </w:p>
        </w:tc>
        <w:tc>
          <w:tcPr>
            <w:tcW w:w="1011" w:type="dxa"/>
            <w:vMerge w:val="restart"/>
            <w:tcBorders>
              <w:left w:val="single" w:sz="4" w:space="0" w:color="auto"/>
            </w:tcBorders>
            <w:vAlign w:val="center"/>
          </w:tcPr>
          <w:p w14:paraId="089BE043" w14:textId="621D9FFD" w:rsidR="00AE38FF" w:rsidRPr="00AE38FF" w:rsidRDefault="00AE38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E38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Д/з</w:t>
            </w:r>
          </w:p>
          <w:p w14:paraId="4EE02943" w14:textId="77777777" w:rsidR="00AE38FF" w:rsidRDefault="00AE38FF">
            <w:pPr>
              <w:spacing w:after="0"/>
              <w:ind w:left="135"/>
            </w:pPr>
          </w:p>
        </w:tc>
        <w:tc>
          <w:tcPr>
            <w:tcW w:w="4588" w:type="dxa"/>
            <w:gridSpan w:val="3"/>
            <w:tcMar>
              <w:top w:w="50" w:type="dxa"/>
              <w:left w:w="100" w:type="dxa"/>
            </w:tcMar>
            <w:vAlign w:val="center"/>
          </w:tcPr>
          <w:p w14:paraId="568EF1B0" w14:textId="1E08B3A3" w:rsidR="00AE38FF" w:rsidRDefault="00AE38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DAE426" w14:textId="77777777" w:rsidR="00AE38FF" w:rsidRDefault="00AE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6F5F46" w14:textId="77777777" w:rsidR="00AE38FF" w:rsidRDefault="00AE38F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09E64F8" w14:textId="74F0BCEF" w:rsidR="00AE38FF" w:rsidRDefault="00AE38FF" w:rsidP="00C05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AE38FF" w14:paraId="0279CB3B" w14:textId="77777777" w:rsidTr="00C05234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B8928F" w14:textId="77777777" w:rsidR="00AE38FF" w:rsidRDefault="00AE38FF"/>
        </w:tc>
        <w:tc>
          <w:tcPr>
            <w:tcW w:w="3666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7DB5E39" w14:textId="77777777" w:rsidR="00AE38FF" w:rsidRDefault="00AE38FF"/>
        </w:tc>
        <w:tc>
          <w:tcPr>
            <w:tcW w:w="1011" w:type="dxa"/>
            <w:vMerge/>
            <w:tcBorders>
              <w:top w:val="nil"/>
              <w:left w:val="single" w:sz="4" w:space="0" w:color="auto"/>
            </w:tcBorders>
          </w:tcPr>
          <w:p w14:paraId="5DC307A2" w14:textId="77777777" w:rsidR="00AE38FF" w:rsidRDefault="00AE38FF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5BAAE96" w14:textId="36866AFC" w:rsidR="00AE38FF" w:rsidRPr="00C05234" w:rsidRDefault="00AE38FF">
            <w:pPr>
              <w:spacing w:after="0"/>
              <w:ind w:left="135"/>
              <w:rPr>
                <w:szCs w:val="20"/>
              </w:rPr>
            </w:pPr>
            <w:proofErr w:type="spellStart"/>
            <w:r w:rsidRPr="00C05234">
              <w:rPr>
                <w:rFonts w:ascii="Times New Roman" w:hAnsi="Times New Roman"/>
                <w:b/>
                <w:color w:val="000000"/>
                <w:szCs w:val="20"/>
              </w:rPr>
              <w:t>Всего</w:t>
            </w:r>
            <w:proofErr w:type="spellEnd"/>
            <w:r w:rsidRPr="00C05234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  <w:p w14:paraId="55C89053" w14:textId="77777777" w:rsidR="00AE38FF" w:rsidRPr="00C05234" w:rsidRDefault="00AE38FF">
            <w:pPr>
              <w:spacing w:after="0"/>
              <w:ind w:left="135"/>
              <w:rPr>
                <w:szCs w:val="20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12D601DE" w14:textId="080A450A" w:rsidR="00AE38FF" w:rsidRPr="00C05234" w:rsidRDefault="00AE38FF" w:rsidP="00C05234">
            <w:pPr>
              <w:spacing w:after="0"/>
              <w:ind w:left="135"/>
              <w:rPr>
                <w:szCs w:val="20"/>
              </w:rPr>
            </w:pPr>
            <w:proofErr w:type="spellStart"/>
            <w:r w:rsidRPr="00C05234">
              <w:rPr>
                <w:rFonts w:ascii="Times New Roman" w:hAnsi="Times New Roman"/>
                <w:b/>
                <w:color w:val="000000"/>
                <w:szCs w:val="20"/>
              </w:rPr>
              <w:t>Контрольные</w:t>
            </w:r>
            <w:proofErr w:type="spellEnd"/>
            <w:r w:rsidRPr="00C05234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C05234">
              <w:rPr>
                <w:rFonts w:ascii="Times New Roman" w:hAnsi="Times New Roman"/>
                <w:b/>
                <w:color w:val="000000"/>
                <w:szCs w:val="20"/>
              </w:rPr>
              <w:t>работы</w:t>
            </w:r>
            <w:proofErr w:type="spellEnd"/>
            <w:r w:rsidRPr="00C05234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18BE9C" w14:textId="528D0BCB" w:rsidR="00AE38FF" w:rsidRPr="00C05234" w:rsidRDefault="00AE38FF" w:rsidP="00C05234">
            <w:pPr>
              <w:spacing w:after="0"/>
              <w:ind w:left="135"/>
              <w:rPr>
                <w:szCs w:val="20"/>
              </w:rPr>
            </w:pPr>
            <w:proofErr w:type="spellStart"/>
            <w:r w:rsidRPr="00C05234">
              <w:rPr>
                <w:rFonts w:ascii="Times New Roman" w:hAnsi="Times New Roman"/>
                <w:b/>
                <w:color w:val="000000"/>
                <w:szCs w:val="20"/>
              </w:rPr>
              <w:t>Практические</w:t>
            </w:r>
            <w:proofErr w:type="spellEnd"/>
            <w:r w:rsidRPr="00C05234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C05234">
              <w:rPr>
                <w:rFonts w:ascii="Times New Roman" w:hAnsi="Times New Roman"/>
                <w:b/>
                <w:color w:val="000000"/>
                <w:szCs w:val="20"/>
              </w:rPr>
              <w:t>работы</w:t>
            </w:r>
            <w:proofErr w:type="spellEnd"/>
            <w:r w:rsidRPr="00C05234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48555A36" w14:textId="77777777" w:rsidR="00AE38FF" w:rsidRDefault="00AE38FF"/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0D72A6E8" w14:textId="77777777" w:rsidR="00AE38FF" w:rsidRDefault="00AE38FF"/>
        </w:tc>
      </w:tr>
      <w:tr w:rsidR="00AE38FF" w:rsidRPr="00CF076E" w14:paraId="3F0D96F4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764BB6" w14:textId="77777777" w:rsidR="00AE38FF" w:rsidRDefault="00AE38FF" w:rsidP="0024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433E36" w14:textId="77777777" w:rsidR="00AE38FF" w:rsidRDefault="00AE38FF" w:rsidP="00246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585C3D4F" w14:textId="2A85E50D" w:rsidR="00AE38FF" w:rsidRPr="00AE38FF" w:rsidRDefault="00AE38FF" w:rsidP="00AE38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С.5-8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CB69E33" w14:textId="439F7BC6" w:rsidR="00AE38FF" w:rsidRDefault="00AE38FF" w:rsidP="0024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54DFB250" w14:textId="77777777" w:rsidR="00AE38FF" w:rsidRDefault="00AE38FF" w:rsidP="0024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C89236" w14:textId="77777777" w:rsidR="00AE38FF" w:rsidRPr="00C05234" w:rsidRDefault="00AE38FF" w:rsidP="002469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D9DF1B7" w14:textId="57C15EAE" w:rsidR="00AE38FF" w:rsidRPr="00C05234" w:rsidRDefault="00AE38FF" w:rsidP="002469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F4ED9FC" w14:textId="77777777" w:rsidR="00AE38FF" w:rsidRPr="000234E4" w:rsidRDefault="00AE38FF" w:rsidP="00246925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E38FF" w:rsidRPr="00CF076E" w14:paraId="59DA60FD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64D29B" w14:textId="77777777" w:rsidR="00AE38FF" w:rsidRDefault="00AE38FF" w:rsidP="00246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F02E1E" w14:textId="77777777" w:rsidR="00AE38FF" w:rsidRPr="000234E4" w:rsidRDefault="00AE38FF" w:rsidP="00246925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6A444DCD" w14:textId="54E1D9AA" w:rsidR="00AE38FF" w:rsidRPr="004E4CF4" w:rsidRDefault="004E4CF4">
            <w:pPr>
              <w:rPr>
                <w:lang w:val="ru-RU"/>
              </w:rPr>
            </w:pPr>
            <w:r w:rsidRPr="00582A8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6D4AD117" w14:textId="77777777" w:rsidR="00AE38FF" w:rsidRPr="000234E4" w:rsidRDefault="00AE38FF" w:rsidP="00AE38FF">
            <w:pPr>
              <w:spacing w:after="0"/>
              <w:rPr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6261C60" w14:textId="01E946B9" w:rsidR="00AE38FF" w:rsidRDefault="00AE38FF" w:rsidP="00246925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6F1B62CB" w14:textId="77777777" w:rsidR="00AE38FF" w:rsidRDefault="00AE38FF" w:rsidP="00246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9F05F" w14:textId="77777777" w:rsidR="00AE38FF" w:rsidRPr="00C05234" w:rsidRDefault="00AE38FF" w:rsidP="002469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A773244" w14:textId="305A197F" w:rsidR="00AE38FF" w:rsidRPr="00C05234" w:rsidRDefault="00AE38FF" w:rsidP="002469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9D05F07" w14:textId="77777777" w:rsidR="00AE38FF" w:rsidRPr="000234E4" w:rsidRDefault="00AE38FF" w:rsidP="00246925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4CF4" w:rsidRPr="00CF076E" w14:paraId="1531AA00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C7B4C2" w14:textId="77777777" w:rsidR="004E4CF4" w:rsidRDefault="004E4CF4" w:rsidP="004E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6E5110" w14:textId="77777777" w:rsidR="004E4CF4" w:rsidRPr="000234E4" w:rsidRDefault="004E4CF4" w:rsidP="004E4CF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5C4227C9" w14:textId="776824EC" w:rsidR="004E4CF4" w:rsidRPr="004E4CF4" w:rsidRDefault="004E4CF4" w:rsidP="004E4CF4">
            <w:pPr>
              <w:spacing w:after="0"/>
              <w:rPr>
                <w:lang w:val="ru-RU"/>
              </w:rPr>
            </w:pPr>
            <w:r w:rsidRPr="007B015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C28C3CE" w14:textId="29DE9D38" w:rsidR="004E4CF4" w:rsidRDefault="004E4CF4" w:rsidP="004E4CF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02EC8C62" w14:textId="77777777" w:rsidR="004E4CF4" w:rsidRDefault="004E4CF4" w:rsidP="004E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D23736" w14:textId="77777777" w:rsidR="004E4CF4" w:rsidRPr="00C05234" w:rsidRDefault="004E4CF4" w:rsidP="004E4C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69CE184" w14:textId="0B90E047" w:rsidR="004E4CF4" w:rsidRPr="00C05234" w:rsidRDefault="004E4CF4" w:rsidP="004E4C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B848010" w14:textId="77777777" w:rsidR="004E4CF4" w:rsidRPr="000234E4" w:rsidRDefault="004E4CF4" w:rsidP="004E4CF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4CF4" w:rsidRPr="00CF076E" w14:paraId="1BDC801F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5380B7" w14:textId="77777777" w:rsidR="004E4CF4" w:rsidRDefault="004E4CF4" w:rsidP="004E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7DC797" w14:textId="77777777" w:rsidR="004E4CF4" w:rsidRPr="000234E4" w:rsidRDefault="004E4CF4" w:rsidP="004E4CF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0B2F4B87" w14:textId="65D31349" w:rsidR="004E4CF4" w:rsidRPr="004E4CF4" w:rsidRDefault="004E4CF4" w:rsidP="004E4CF4">
            <w:pPr>
              <w:spacing w:after="0"/>
              <w:rPr>
                <w:lang w:val="ru-RU"/>
              </w:rPr>
            </w:pPr>
            <w:r w:rsidRPr="007B015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F5EE744" w14:textId="211DB180" w:rsidR="004E4CF4" w:rsidRDefault="004E4CF4" w:rsidP="004E4CF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66DAD579" w14:textId="77777777" w:rsidR="004E4CF4" w:rsidRDefault="004E4CF4" w:rsidP="004E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3C5E84" w14:textId="77777777" w:rsidR="004E4CF4" w:rsidRPr="00C05234" w:rsidRDefault="004E4CF4" w:rsidP="004E4C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B02ECCE" w14:textId="4FF8ADAD" w:rsidR="004E4CF4" w:rsidRPr="00C05234" w:rsidRDefault="004E4CF4" w:rsidP="004E4C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A43889B" w14:textId="77777777" w:rsidR="004E4CF4" w:rsidRPr="000234E4" w:rsidRDefault="004E4CF4" w:rsidP="004E4CF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E4CF4" w:rsidRPr="00CF076E" w14:paraId="62516191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52BE89F" w14:textId="77777777" w:rsidR="004E4CF4" w:rsidRDefault="004E4CF4" w:rsidP="004E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8800EB" w14:textId="77777777" w:rsidR="004E4CF4" w:rsidRPr="000234E4" w:rsidRDefault="004E4CF4" w:rsidP="004E4CF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691585B8" w14:textId="26B72B6F" w:rsidR="004E4CF4" w:rsidRPr="004E4CF4" w:rsidRDefault="004E4CF4" w:rsidP="004E4CF4">
            <w:pPr>
              <w:spacing w:after="0"/>
              <w:rPr>
                <w:lang w:val="ru-RU"/>
              </w:rPr>
            </w:pPr>
            <w:r w:rsidRPr="007B015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C97F33D" w14:textId="06A7A946" w:rsidR="004E4CF4" w:rsidRDefault="004E4CF4" w:rsidP="004E4CF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1C5B4A06" w14:textId="77777777" w:rsidR="004E4CF4" w:rsidRDefault="004E4CF4" w:rsidP="004E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337A27" w14:textId="77777777" w:rsidR="004E4CF4" w:rsidRPr="00C05234" w:rsidRDefault="004E4CF4" w:rsidP="004E4C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E2304A" w14:textId="122BB44C" w:rsidR="004E4CF4" w:rsidRPr="00C05234" w:rsidRDefault="004E4CF4" w:rsidP="004E4C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A63661E" w14:textId="77777777" w:rsidR="004E4CF4" w:rsidRPr="000234E4" w:rsidRDefault="004E4CF4" w:rsidP="004E4CF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4CF4" w:rsidRPr="00CF076E" w14:paraId="3066543F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18DB41" w14:textId="77777777" w:rsidR="004E4CF4" w:rsidRDefault="004E4CF4" w:rsidP="004E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A035D0" w14:textId="77777777" w:rsidR="004E4CF4" w:rsidRDefault="004E4CF4" w:rsidP="004E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Реформации</w:t>
            </w:r>
            <w:proofErr w:type="spellEnd"/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640D5AD1" w14:textId="5C09FCD1" w:rsidR="004E4CF4" w:rsidRPr="004E4CF4" w:rsidRDefault="004E4CF4" w:rsidP="004E4CF4">
            <w:pPr>
              <w:spacing w:after="0"/>
              <w:rPr>
                <w:lang w:val="ru-RU"/>
              </w:rPr>
            </w:pPr>
            <w:r w:rsidRPr="007B015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03D474E" w14:textId="241C12E3" w:rsidR="004E4CF4" w:rsidRDefault="004E4CF4" w:rsidP="004E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49E52D8A" w14:textId="77777777" w:rsidR="004E4CF4" w:rsidRDefault="004E4CF4" w:rsidP="004E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10D56E" w14:textId="77777777" w:rsidR="004E4CF4" w:rsidRPr="00C05234" w:rsidRDefault="004E4CF4" w:rsidP="004E4C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8D8E46F" w14:textId="31B0710C" w:rsidR="004E4CF4" w:rsidRPr="00C05234" w:rsidRDefault="004E4CF4" w:rsidP="004E4C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3C03962" w14:textId="77777777" w:rsidR="004E4CF4" w:rsidRPr="000234E4" w:rsidRDefault="004E4CF4" w:rsidP="004E4CF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4E4CF4" w:rsidRPr="00CF076E" w14:paraId="55A9C9E0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BAC13D" w14:textId="77777777" w:rsidR="004E4CF4" w:rsidRDefault="004E4CF4" w:rsidP="004E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941E85" w14:textId="77777777" w:rsidR="004E4CF4" w:rsidRPr="000234E4" w:rsidRDefault="004E4CF4" w:rsidP="004E4CF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271CCC44" w14:textId="42A3E8E3" w:rsidR="004E4CF4" w:rsidRPr="004E4CF4" w:rsidRDefault="004E4CF4" w:rsidP="004E4CF4">
            <w:pPr>
              <w:spacing w:after="0"/>
              <w:rPr>
                <w:lang w:val="ru-RU"/>
              </w:rPr>
            </w:pPr>
            <w:r w:rsidRPr="007B015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863BA99" w14:textId="0FC22BF3" w:rsidR="004E4CF4" w:rsidRDefault="004E4CF4" w:rsidP="004E4CF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74FA30CF" w14:textId="77777777" w:rsidR="004E4CF4" w:rsidRDefault="004E4CF4" w:rsidP="004E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F5C00" w14:textId="77777777" w:rsidR="004E4CF4" w:rsidRPr="00C05234" w:rsidRDefault="004E4CF4" w:rsidP="004E4C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CE94DEE" w14:textId="58ED9DFE" w:rsidR="004E4CF4" w:rsidRPr="00C05234" w:rsidRDefault="004E4CF4" w:rsidP="004E4C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D5F8CCF" w14:textId="77777777" w:rsidR="004E4CF4" w:rsidRPr="000234E4" w:rsidRDefault="004E4CF4" w:rsidP="004E4CF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E4CF4" w:rsidRPr="00CF076E" w14:paraId="699E2183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B266C5" w14:textId="77777777" w:rsidR="004E4CF4" w:rsidRDefault="004E4CF4" w:rsidP="004E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1D8FF2" w14:textId="77777777" w:rsidR="004E4CF4" w:rsidRDefault="004E4CF4" w:rsidP="004E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представительство</w:t>
            </w:r>
            <w:proofErr w:type="spellEnd"/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3BDFD0CB" w14:textId="252A3345" w:rsidR="004E4CF4" w:rsidRPr="004E4CF4" w:rsidRDefault="004E4CF4" w:rsidP="004E4CF4">
            <w:pPr>
              <w:spacing w:after="0"/>
              <w:rPr>
                <w:lang w:val="ru-RU"/>
              </w:rPr>
            </w:pPr>
            <w:r w:rsidRPr="00D42A0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92824D6" w14:textId="156E19C8" w:rsidR="004E4CF4" w:rsidRDefault="004E4CF4" w:rsidP="004E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5419EB33" w14:textId="77777777" w:rsidR="004E4CF4" w:rsidRDefault="004E4CF4" w:rsidP="004E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60EBFB" w14:textId="77777777" w:rsidR="004E4CF4" w:rsidRPr="00C05234" w:rsidRDefault="004E4CF4" w:rsidP="004E4C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E49B799" w14:textId="2ED301CD" w:rsidR="004E4CF4" w:rsidRPr="00C05234" w:rsidRDefault="004E4CF4" w:rsidP="004E4C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D156A5B" w14:textId="77777777" w:rsidR="004E4CF4" w:rsidRPr="000234E4" w:rsidRDefault="004E4CF4" w:rsidP="004E4CF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E4CF4" w:rsidRPr="00CF076E" w14:paraId="5E0A3879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26B2FB" w14:textId="2CFC6D89" w:rsidR="004E4CF4" w:rsidRDefault="004E4CF4" w:rsidP="004E4CF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AD455D" w14:textId="756CAB75" w:rsidR="004E4CF4" w:rsidRDefault="004E4CF4" w:rsidP="004E4C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абсолютизму</w:t>
            </w:r>
            <w:proofErr w:type="spellEnd"/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254AD621" w14:textId="64FAADF6" w:rsidR="004E4CF4" w:rsidRPr="00D42A01" w:rsidRDefault="004E4CF4" w:rsidP="004E4C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A0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305858E" w14:textId="7FF0A1BC" w:rsidR="004E4CF4" w:rsidRDefault="004E4CF4" w:rsidP="004E4C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45E1830F" w14:textId="4D79B4AA" w:rsidR="004E4CF4" w:rsidRDefault="004E4CF4" w:rsidP="004E4C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6DB48E" w14:textId="5114B1E7" w:rsidR="004E4CF4" w:rsidRPr="00C05234" w:rsidRDefault="004E4CF4" w:rsidP="004E4C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6B4B12F" w14:textId="33E678F3" w:rsidR="004E4CF4" w:rsidRPr="00C05234" w:rsidRDefault="004E4CF4" w:rsidP="004E4C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CFE2CD2" w14:textId="4B1240FA" w:rsidR="004E4CF4" w:rsidRPr="000234E4" w:rsidRDefault="004E4CF4" w:rsidP="004E4C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E4CF4" w:rsidRPr="00CF076E" w14:paraId="64269234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78938D" w14:textId="6FBA9F55" w:rsidR="004E4CF4" w:rsidRDefault="004E4CF4" w:rsidP="004E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C176D2" w14:textId="77777777" w:rsidR="004E4CF4" w:rsidRPr="000234E4" w:rsidRDefault="004E4CF4" w:rsidP="004E4CF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1AB0B020" w14:textId="1C9230F1" w:rsidR="004E4CF4" w:rsidRPr="004E4CF4" w:rsidRDefault="004E4CF4" w:rsidP="004E4CF4">
            <w:pPr>
              <w:spacing w:after="0"/>
              <w:rPr>
                <w:lang w:val="ru-RU"/>
              </w:rPr>
            </w:pPr>
            <w:r w:rsidRPr="00D42A0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6F80DAA" w14:textId="3C3364D9" w:rsidR="004E4CF4" w:rsidRDefault="004E4CF4" w:rsidP="004E4CF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4530EF26" w14:textId="77777777" w:rsidR="004E4CF4" w:rsidRDefault="004E4CF4" w:rsidP="004E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536E15" w14:textId="77777777" w:rsidR="004E4CF4" w:rsidRPr="00C05234" w:rsidRDefault="004E4CF4" w:rsidP="004E4C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8B2D6F8" w14:textId="793F0BE7" w:rsidR="004E4CF4" w:rsidRPr="00C05234" w:rsidRDefault="004E4CF4" w:rsidP="004E4C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02.10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FEDE2E6" w14:textId="77777777" w:rsidR="004E4CF4" w:rsidRPr="000234E4" w:rsidRDefault="004E4CF4" w:rsidP="004E4CF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E4CF4" w:rsidRPr="00CF076E" w14:paraId="7CF72F24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C3D073" w14:textId="343FCED6" w:rsidR="004E4CF4" w:rsidRDefault="004E4CF4" w:rsidP="004E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209369" w14:textId="77777777" w:rsidR="004E4CF4" w:rsidRPr="000234E4" w:rsidRDefault="004E4CF4" w:rsidP="004E4CF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7B7CF220" w14:textId="50BD0D77" w:rsidR="004E4CF4" w:rsidRPr="004E4CF4" w:rsidRDefault="004E4CF4" w:rsidP="004E4CF4">
            <w:pPr>
              <w:spacing w:after="0"/>
              <w:rPr>
                <w:lang w:val="ru-RU"/>
              </w:rPr>
            </w:pPr>
            <w:r w:rsidRPr="00335B9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9C3EF80" w14:textId="62DAB5CA" w:rsidR="004E4CF4" w:rsidRDefault="004E4CF4" w:rsidP="004E4CF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5CC7B87F" w14:textId="77777777" w:rsidR="004E4CF4" w:rsidRDefault="004E4CF4" w:rsidP="004E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FDC669" w14:textId="77777777" w:rsidR="004E4CF4" w:rsidRPr="00C05234" w:rsidRDefault="004E4CF4" w:rsidP="004E4C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6B1A806" w14:textId="462FB104" w:rsidR="004E4CF4" w:rsidRPr="00C05234" w:rsidRDefault="004E4CF4" w:rsidP="004E4C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08.10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887CE04" w14:textId="77777777" w:rsidR="004E4CF4" w:rsidRPr="000234E4" w:rsidRDefault="004E4CF4" w:rsidP="004E4CF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  <w:proofErr w:type="spellEnd"/>
            </w:hyperlink>
          </w:p>
        </w:tc>
      </w:tr>
      <w:tr w:rsidR="004E4CF4" w:rsidRPr="00CF076E" w14:paraId="361CC054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44914D" w14:textId="77777777" w:rsidR="004E4CF4" w:rsidRDefault="004E4CF4" w:rsidP="004E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871A68" w14:textId="77777777" w:rsidR="004E4CF4" w:rsidRPr="000234E4" w:rsidRDefault="004E4CF4" w:rsidP="004E4CF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1E925BCB" w14:textId="2EF4E3A1" w:rsidR="004E4CF4" w:rsidRPr="004E4CF4" w:rsidRDefault="004E4CF4" w:rsidP="004E4CF4">
            <w:pPr>
              <w:spacing w:after="0"/>
              <w:rPr>
                <w:lang w:val="ru-RU"/>
              </w:rPr>
            </w:pPr>
            <w:r w:rsidRPr="00335B9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70CBCAE" w14:textId="2E9ED65C" w:rsidR="004E4CF4" w:rsidRDefault="004E4CF4" w:rsidP="004E4CF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1EAF4232" w14:textId="77777777" w:rsidR="004E4CF4" w:rsidRDefault="004E4CF4" w:rsidP="004E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8B299E" w14:textId="77777777" w:rsidR="004E4CF4" w:rsidRPr="00C05234" w:rsidRDefault="004E4CF4" w:rsidP="004E4C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C867BE" w14:textId="3BA54EC0" w:rsidR="004E4CF4" w:rsidRPr="00C05234" w:rsidRDefault="004E4CF4" w:rsidP="004E4C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09.10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840B998" w14:textId="77777777" w:rsidR="004E4CF4" w:rsidRPr="000234E4" w:rsidRDefault="004E4CF4" w:rsidP="004E4CF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E4CF4" w:rsidRPr="00CF076E" w14:paraId="6DC79A5B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0B34A1" w14:textId="77777777" w:rsidR="004E4CF4" w:rsidRDefault="004E4CF4" w:rsidP="004E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EEBD5C" w14:textId="77777777" w:rsidR="004E4CF4" w:rsidRPr="000234E4" w:rsidRDefault="004E4CF4" w:rsidP="004E4CF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6A092C83" w14:textId="7C44EC64" w:rsidR="004E4CF4" w:rsidRPr="004E4CF4" w:rsidRDefault="004E4CF4" w:rsidP="004E4CF4">
            <w:pPr>
              <w:spacing w:after="0"/>
              <w:ind w:left="135"/>
              <w:rPr>
                <w:lang w:val="ru-RU"/>
              </w:rPr>
            </w:pPr>
            <w:r w:rsidRPr="00335B9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1E34717" w14:textId="23AE1FDD" w:rsidR="004E4CF4" w:rsidRDefault="004E4CF4" w:rsidP="004E4CF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172B20F0" w14:textId="77777777" w:rsidR="004E4CF4" w:rsidRDefault="004E4CF4" w:rsidP="004E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9B5A05" w14:textId="77777777" w:rsidR="004E4CF4" w:rsidRPr="00C05234" w:rsidRDefault="004E4CF4" w:rsidP="004E4C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D972EC" w14:textId="6E10BC59" w:rsidR="004E4CF4" w:rsidRPr="00C05234" w:rsidRDefault="004E4CF4" w:rsidP="004E4C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71A7A04" w14:textId="77777777" w:rsidR="004E4CF4" w:rsidRPr="000234E4" w:rsidRDefault="004E4CF4" w:rsidP="004E4CF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4E4CF4" w:rsidRPr="00CF076E" w14:paraId="265E8698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798A06" w14:textId="77777777" w:rsidR="004E4CF4" w:rsidRDefault="004E4CF4" w:rsidP="004E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B0D07C" w14:textId="77777777" w:rsidR="004E4CF4" w:rsidRPr="000234E4" w:rsidRDefault="004E4CF4" w:rsidP="004E4CF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042E10A9" w14:textId="0360BB6F" w:rsidR="004E4CF4" w:rsidRPr="000234E4" w:rsidRDefault="004E4CF4" w:rsidP="004E4CF4">
            <w:pPr>
              <w:spacing w:after="0"/>
              <w:ind w:left="135"/>
              <w:rPr>
                <w:lang w:val="ru-RU"/>
              </w:rPr>
            </w:pPr>
            <w:r w:rsidRPr="00335B9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C3B09C0" w14:textId="55BB0EA7" w:rsidR="004E4CF4" w:rsidRDefault="004E4CF4" w:rsidP="004E4CF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0FF1E963" w14:textId="77777777" w:rsidR="004E4CF4" w:rsidRDefault="004E4CF4" w:rsidP="004E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933E40" w14:textId="77777777" w:rsidR="004E4CF4" w:rsidRPr="00C05234" w:rsidRDefault="004E4CF4" w:rsidP="004E4C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C7FB70" w14:textId="66CFEC26" w:rsidR="004E4CF4" w:rsidRPr="00C05234" w:rsidRDefault="004E4CF4" w:rsidP="004E4C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005B786" w14:textId="77777777" w:rsidR="004E4CF4" w:rsidRPr="000234E4" w:rsidRDefault="004E4CF4" w:rsidP="004E4CF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4CF4" w:rsidRPr="00CF076E" w14:paraId="73490204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5E49D1" w14:textId="77777777" w:rsidR="004E4CF4" w:rsidRDefault="004E4CF4" w:rsidP="004E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CA7D26" w14:textId="77777777" w:rsidR="004E4CF4" w:rsidRDefault="004E4CF4" w:rsidP="004E4C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Борьба за первенство, военные конфликты между европейскими</w:t>
            </w:r>
          </w:p>
          <w:p w14:paraId="23428D2D" w14:textId="46D22461" w:rsidR="004E4CF4" w:rsidRPr="000234E4" w:rsidRDefault="004E4CF4" w:rsidP="004E4CF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68065140" w14:textId="223B601B" w:rsidR="004E4CF4" w:rsidRPr="004E4CF4" w:rsidRDefault="004E4CF4" w:rsidP="004E4CF4">
            <w:pPr>
              <w:spacing w:after="0"/>
              <w:rPr>
                <w:lang w:val="ru-RU"/>
              </w:rPr>
            </w:pPr>
            <w:r w:rsidRPr="00335B9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B2EBE4E" w14:textId="1B42AD7D" w:rsidR="004E4CF4" w:rsidRDefault="004E4CF4" w:rsidP="004E4CF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5B4790B3" w14:textId="77777777" w:rsidR="004E4CF4" w:rsidRDefault="004E4CF4" w:rsidP="004E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86FF1D" w14:textId="77777777" w:rsidR="004E4CF4" w:rsidRPr="00C05234" w:rsidRDefault="004E4CF4" w:rsidP="004E4C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F5DE71" w14:textId="653D8834" w:rsidR="004E4CF4" w:rsidRPr="00C05234" w:rsidRDefault="004E4CF4" w:rsidP="004E4C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F6365E7" w14:textId="77777777" w:rsidR="004E4CF4" w:rsidRPr="000234E4" w:rsidRDefault="004E4CF4" w:rsidP="004E4CF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4CF4" w:rsidRPr="00CF076E" w14:paraId="1A5BC11D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DF4F02" w14:textId="77777777" w:rsidR="004E4CF4" w:rsidRDefault="004E4CF4" w:rsidP="004E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E6EDCB" w14:textId="77777777" w:rsidR="004E4CF4" w:rsidRPr="00246925" w:rsidRDefault="004E4CF4" w:rsidP="004E4CF4">
            <w:pPr>
              <w:spacing w:after="0"/>
              <w:ind w:left="135"/>
              <w:rPr>
                <w:b/>
                <w:bCs/>
              </w:rPr>
            </w:pPr>
            <w:proofErr w:type="spellStart"/>
            <w:r w:rsidRPr="00246925">
              <w:rPr>
                <w:rFonts w:ascii="Times New Roman" w:hAnsi="Times New Roman"/>
                <w:b/>
                <w:bCs/>
                <w:color w:val="000000"/>
                <w:sz w:val="24"/>
              </w:rPr>
              <w:t>Тридцатилетняя</w:t>
            </w:r>
            <w:proofErr w:type="spellEnd"/>
            <w:r w:rsidRPr="00246925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246925">
              <w:rPr>
                <w:rFonts w:ascii="Times New Roman" w:hAnsi="Times New Roman"/>
                <w:b/>
                <w:bCs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154DB5B6" w14:textId="46529F2B" w:rsidR="004E4CF4" w:rsidRPr="004E4CF4" w:rsidRDefault="004E4CF4" w:rsidP="004E4CF4">
            <w:pPr>
              <w:spacing w:after="0"/>
              <w:rPr>
                <w:b/>
                <w:bCs/>
                <w:lang w:val="ru-RU"/>
              </w:rPr>
            </w:pPr>
            <w:r w:rsidRPr="00335B9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53D7E6E" w14:textId="42320DF1" w:rsidR="004E4CF4" w:rsidRPr="00246925" w:rsidRDefault="004E4CF4" w:rsidP="004E4CF4">
            <w:pPr>
              <w:spacing w:after="0"/>
              <w:ind w:left="135"/>
              <w:jc w:val="center"/>
              <w:rPr>
                <w:b/>
                <w:bCs/>
              </w:rPr>
            </w:pPr>
            <w:r w:rsidRPr="00246925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63281B33" w14:textId="77777777" w:rsidR="004E4CF4" w:rsidRPr="00246925" w:rsidRDefault="004E4CF4" w:rsidP="004E4CF4">
            <w:pPr>
              <w:spacing w:after="0"/>
              <w:ind w:left="135"/>
              <w:jc w:val="center"/>
              <w:rPr>
                <w:b/>
                <w:bCs/>
              </w:rPr>
            </w:pPr>
            <w:r w:rsidRPr="00246925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A85A2F" w14:textId="77777777" w:rsidR="004E4CF4" w:rsidRPr="00C05234" w:rsidRDefault="004E4CF4" w:rsidP="004E4C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523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986AB5" w14:textId="6093439A" w:rsidR="004E4CF4" w:rsidRPr="00C05234" w:rsidRDefault="004E4CF4" w:rsidP="004E4CF4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05234">
              <w:rPr>
                <w:rFonts w:ascii="Times New Roman" w:hAnsi="Times New Roman" w:cs="Times New Roman"/>
                <w:b/>
                <w:bCs/>
                <w:lang w:val="ru-RU"/>
              </w:rPr>
              <w:t>23.10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7426CFC" w14:textId="77777777" w:rsidR="004E4CF4" w:rsidRPr="000234E4" w:rsidRDefault="004E4CF4" w:rsidP="004E4CF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4CF4" w:rsidRPr="00CF076E" w14:paraId="3C150D23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0C268A" w14:textId="77777777" w:rsidR="004E4CF4" w:rsidRDefault="004E4CF4" w:rsidP="004E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2F4E07" w14:textId="77777777" w:rsidR="004E4CF4" w:rsidRDefault="004E4CF4" w:rsidP="004E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Италии</w:t>
            </w:r>
            <w:proofErr w:type="spellEnd"/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56758CB8" w14:textId="6031DE14" w:rsidR="004E4CF4" w:rsidRPr="004E4CF4" w:rsidRDefault="004E4CF4" w:rsidP="004E4CF4">
            <w:pPr>
              <w:spacing w:after="0"/>
              <w:rPr>
                <w:lang w:val="ru-RU"/>
              </w:rPr>
            </w:pPr>
            <w:r w:rsidRPr="00335B9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FD150D6" w14:textId="00264018" w:rsidR="004E4CF4" w:rsidRDefault="004E4CF4" w:rsidP="004E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5C1709F7" w14:textId="77777777" w:rsidR="004E4CF4" w:rsidRDefault="004E4CF4" w:rsidP="004E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E63BF8" w14:textId="77777777" w:rsidR="004E4CF4" w:rsidRPr="00C05234" w:rsidRDefault="004E4CF4" w:rsidP="004E4C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9780DE" w14:textId="18DF4229" w:rsidR="004E4CF4" w:rsidRPr="00C05234" w:rsidRDefault="006D35A9" w:rsidP="004E4C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06.11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837B484" w14:textId="77777777" w:rsidR="004E4CF4" w:rsidRPr="000234E4" w:rsidRDefault="004E4CF4" w:rsidP="004E4CF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4CF4" w:rsidRPr="00CF076E" w14:paraId="6395F97C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A5C1BF" w14:textId="77777777" w:rsidR="004E4CF4" w:rsidRDefault="004E4CF4" w:rsidP="004E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06818D" w14:textId="77777777" w:rsidR="004E4CF4" w:rsidRPr="000234E4" w:rsidRDefault="004E4CF4" w:rsidP="004E4CF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2363210F" w14:textId="5E3BEE37" w:rsidR="004E4CF4" w:rsidRPr="000234E4" w:rsidRDefault="004E4CF4" w:rsidP="004E4C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С.69-77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CA4A46F" w14:textId="2B277292" w:rsidR="004E4CF4" w:rsidRDefault="004E4CF4" w:rsidP="004E4CF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53452897" w14:textId="77777777" w:rsidR="004E4CF4" w:rsidRDefault="004E4CF4" w:rsidP="004E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3302D9" w14:textId="77777777" w:rsidR="004E4CF4" w:rsidRPr="00C05234" w:rsidRDefault="004E4CF4" w:rsidP="004E4C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00F815" w14:textId="3B60F1BE" w:rsidR="004E4CF4" w:rsidRPr="00C05234" w:rsidRDefault="006D35A9" w:rsidP="004E4C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12.11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739E869" w14:textId="77777777" w:rsidR="004E4CF4" w:rsidRPr="000234E4" w:rsidRDefault="004E4CF4" w:rsidP="004E4CF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E4CF4" w:rsidRPr="00CF076E" w14:paraId="242DCF1B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90E5C3" w14:textId="77777777" w:rsidR="004E4CF4" w:rsidRDefault="004E4CF4" w:rsidP="004E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CB29E7" w14:textId="77777777" w:rsidR="004E4CF4" w:rsidRPr="000234E4" w:rsidRDefault="004E4CF4" w:rsidP="004E4CF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1E3B2A58" w14:textId="459B51C3" w:rsidR="004E4CF4" w:rsidRPr="004E4CF4" w:rsidRDefault="004E4CF4" w:rsidP="004E4C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С.94-101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D136860" w14:textId="34C90114" w:rsidR="004E4CF4" w:rsidRDefault="004E4CF4" w:rsidP="004E4CF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0C97DC1B" w14:textId="77777777" w:rsidR="004E4CF4" w:rsidRDefault="004E4CF4" w:rsidP="004E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3B83F" w14:textId="77777777" w:rsidR="004E4CF4" w:rsidRPr="00C05234" w:rsidRDefault="004E4CF4" w:rsidP="004E4C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202AD2" w14:textId="43DB87B8" w:rsidR="004E4CF4" w:rsidRPr="00C05234" w:rsidRDefault="006D35A9" w:rsidP="004E4C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13.11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4177D46" w14:textId="77777777" w:rsidR="004E4CF4" w:rsidRPr="000234E4" w:rsidRDefault="004E4CF4" w:rsidP="004E4CF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E4CF4" w:rsidRPr="00CF076E" w14:paraId="53E1A3F0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6F0F23" w14:textId="77777777" w:rsidR="004E4CF4" w:rsidRDefault="004E4CF4" w:rsidP="004E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A45A67" w14:textId="77777777" w:rsidR="004E4CF4" w:rsidRPr="000234E4" w:rsidRDefault="004E4CF4" w:rsidP="004E4CF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5FDE68A2" w14:textId="08733DB4" w:rsidR="004E4CF4" w:rsidRPr="004E4CF4" w:rsidRDefault="004E4CF4" w:rsidP="004E4C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С.192-199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B2CED19" w14:textId="108BD7B1" w:rsidR="004E4CF4" w:rsidRDefault="004E4CF4" w:rsidP="004E4CF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55909D17" w14:textId="77777777" w:rsidR="004E4CF4" w:rsidRDefault="004E4CF4" w:rsidP="004E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E7605C" w14:textId="77777777" w:rsidR="004E4CF4" w:rsidRPr="00C05234" w:rsidRDefault="004E4CF4" w:rsidP="004E4C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687D90" w14:textId="1BF6AC7E" w:rsidR="004E4CF4" w:rsidRPr="00C05234" w:rsidRDefault="006D35A9" w:rsidP="004E4C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19.11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DA5FCD8" w14:textId="77777777" w:rsidR="004E4CF4" w:rsidRPr="000234E4" w:rsidRDefault="004E4CF4" w:rsidP="004E4CF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E4CF4" w:rsidRPr="00CF076E" w14:paraId="605D1972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5B143E" w14:textId="77777777" w:rsidR="004E4CF4" w:rsidRDefault="004E4CF4" w:rsidP="004E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245122" w14:textId="77777777" w:rsidR="004E4CF4" w:rsidRPr="000234E4" w:rsidRDefault="004E4CF4" w:rsidP="004E4CF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3BE18904" w14:textId="264ADB45" w:rsidR="004E4CF4" w:rsidRPr="005F6A1D" w:rsidRDefault="004E4CF4" w:rsidP="004E4CF4">
            <w:pPr>
              <w:spacing w:after="0"/>
              <w:ind w:left="135"/>
              <w:rPr>
                <w:lang w:val="ru-RU"/>
              </w:rPr>
            </w:pPr>
            <w:r w:rsidRPr="00065BA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F6A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B49718C" w14:textId="591CAB39" w:rsidR="004E4CF4" w:rsidRDefault="004E4CF4" w:rsidP="004E4CF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5B95ECC9" w14:textId="77777777" w:rsidR="004E4CF4" w:rsidRDefault="004E4CF4" w:rsidP="004E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9CE90" w14:textId="77777777" w:rsidR="004E4CF4" w:rsidRPr="00C05234" w:rsidRDefault="004E4CF4" w:rsidP="004E4C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66213D" w14:textId="4B908835" w:rsidR="004E4CF4" w:rsidRPr="00C05234" w:rsidRDefault="006D35A9" w:rsidP="004E4C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20.11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B15DA1C" w14:textId="77777777" w:rsidR="004E4CF4" w:rsidRPr="000234E4" w:rsidRDefault="004E4CF4" w:rsidP="004E4CF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E4CF4" w:rsidRPr="00CF076E" w14:paraId="7EFD593E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A609DF" w14:textId="77777777" w:rsidR="004E4CF4" w:rsidRDefault="004E4CF4" w:rsidP="004E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D59995" w14:textId="77777777" w:rsidR="004E4CF4" w:rsidRPr="000234E4" w:rsidRDefault="004E4CF4" w:rsidP="004E4CF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40616C45" w14:textId="328333C2" w:rsidR="004E4CF4" w:rsidRPr="005F6A1D" w:rsidRDefault="005F6A1D" w:rsidP="004E4CF4">
            <w:pPr>
              <w:spacing w:after="0"/>
              <w:ind w:left="135"/>
              <w:rPr>
                <w:lang w:val="ru-RU"/>
              </w:rPr>
            </w:pPr>
            <w:r w:rsidRPr="00335B9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771E6CA" w14:textId="040EA1CA" w:rsidR="004E4CF4" w:rsidRDefault="004E4CF4" w:rsidP="004E4CF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37AF7806" w14:textId="77777777" w:rsidR="004E4CF4" w:rsidRDefault="004E4CF4" w:rsidP="004E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9C5133" w14:textId="77777777" w:rsidR="004E4CF4" w:rsidRPr="00C05234" w:rsidRDefault="004E4CF4" w:rsidP="004E4C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E3F542" w14:textId="0EE2ED0F" w:rsidR="004E4CF4" w:rsidRPr="00C05234" w:rsidRDefault="006D35A9" w:rsidP="004E4C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26.11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844B5BF" w14:textId="77777777" w:rsidR="004E4CF4" w:rsidRPr="000234E4" w:rsidRDefault="004E4CF4" w:rsidP="004E4CF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A1D" w:rsidRPr="00CF076E" w14:paraId="64F76047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559F46" w14:textId="77777777" w:rsidR="005F6A1D" w:rsidRDefault="005F6A1D" w:rsidP="005F6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CC3517" w14:textId="77777777" w:rsidR="005F6A1D" w:rsidRPr="000234E4" w:rsidRDefault="005F6A1D" w:rsidP="005F6A1D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1798F10E" w14:textId="3242D47F" w:rsidR="005F6A1D" w:rsidRPr="005F6A1D" w:rsidRDefault="005F6A1D" w:rsidP="005F6A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С.223-225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5240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01DAC71" w14:textId="3CD3776A" w:rsidR="005F6A1D" w:rsidRDefault="005F6A1D" w:rsidP="005F6A1D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2D6D32E9" w14:textId="77777777" w:rsidR="005F6A1D" w:rsidRDefault="005F6A1D" w:rsidP="005F6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46CF8A" w14:textId="77777777" w:rsidR="005F6A1D" w:rsidRPr="00C05234" w:rsidRDefault="005F6A1D" w:rsidP="005F6A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94B222" w14:textId="0C24E4E3" w:rsidR="005F6A1D" w:rsidRPr="00C05234" w:rsidRDefault="006D35A9" w:rsidP="005F6A1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27.11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7828363" w14:textId="77777777" w:rsidR="005F6A1D" w:rsidRPr="000234E4" w:rsidRDefault="005F6A1D" w:rsidP="005F6A1D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F6A1D" w:rsidRPr="00CF076E" w14:paraId="274A3624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35729E" w14:textId="77777777" w:rsidR="005F6A1D" w:rsidRDefault="005F6A1D" w:rsidP="005F6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7ABD4F" w14:textId="77777777" w:rsidR="005F6A1D" w:rsidRPr="000234E4" w:rsidRDefault="005F6A1D" w:rsidP="006D35A9">
            <w:pPr>
              <w:spacing w:after="0"/>
              <w:ind w:left="135" w:right="-108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4D2972F6" w14:textId="5F365614" w:rsidR="005F6A1D" w:rsidRPr="005F6A1D" w:rsidRDefault="005F6A1D" w:rsidP="005F6A1D">
            <w:pPr>
              <w:spacing w:after="0"/>
              <w:ind w:left="135"/>
              <w:rPr>
                <w:lang w:val="ru-RU"/>
              </w:rPr>
            </w:pPr>
            <w:r w:rsidRPr="00A17DC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1BD7C75" w14:textId="018E5A43" w:rsidR="005F6A1D" w:rsidRDefault="005F6A1D" w:rsidP="005F6A1D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6D5C6426" w14:textId="77777777" w:rsidR="005F6A1D" w:rsidRDefault="005F6A1D" w:rsidP="005F6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B093B" w14:textId="77777777" w:rsidR="005F6A1D" w:rsidRPr="00C05234" w:rsidRDefault="005F6A1D" w:rsidP="005F6A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1DE6FC" w14:textId="33EE91ED" w:rsidR="005F6A1D" w:rsidRPr="00C05234" w:rsidRDefault="006D35A9" w:rsidP="005F6A1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03.12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133477D" w14:textId="77777777" w:rsidR="005F6A1D" w:rsidRPr="000234E4" w:rsidRDefault="005F6A1D" w:rsidP="005F6A1D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6A1D" w:rsidRPr="00CF076E" w14:paraId="107B2B9C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0BD19A" w14:textId="77777777" w:rsidR="005F6A1D" w:rsidRDefault="005F6A1D" w:rsidP="005F6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74F413" w14:textId="77777777" w:rsidR="005F6A1D" w:rsidRDefault="005F6A1D" w:rsidP="005F6A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2AD6019A" w14:textId="725B1CAC" w:rsidR="005F6A1D" w:rsidRPr="005F6A1D" w:rsidRDefault="005F6A1D" w:rsidP="005F6A1D">
            <w:pPr>
              <w:spacing w:after="0"/>
              <w:rPr>
                <w:lang w:val="ru-RU"/>
              </w:rPr>
            </w:pPr>
            <w:r w:rsidRPr="00A17DC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EC44715" w14:textId="2546DE97" w:rsidR="005F6A1D" w:rsidRDefault="005F6A1D" w:rsidP="005F6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5AE7C3B9" w14:textId="77777777" w:rsidR="005F6A1D" w:rsidRDefault="005F6A1D" w:rsidP="005F6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4C7AE9" w14:textId="77777777" w:rsidR="005F6A1D" w:rsidRPr="00C05234" w:rsidRDefault="005F6A1D" w:rsidP="005F6A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13E2EE" w14:textId="612F5BE0" w:rsidR="005F6A1D" w:rsidRPr="00C05234" w:rsidRDefault="006D35A9" w:rsidP="005F6A1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04.12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AF5BDB3" w14:textId="77777777" w:rsidR="005F6A1D" w:rsidRPr="000234E4" w:rsidRDefault="005F6A1D" w:rsidP="005F6A1D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6A1D" w:rsidRPr="00CF076E" w14:paraId="6EE4DF02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44C042" w14:textId="77777777" w:rsidR="005F6A1D" w:rsidRDefault="005F6A1D" w:rsidP="005F6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9093D8" w14:textId="77777777" w:rsidR="005F6A1D" w:rsidRDefault="005F6A1D" w:rsidP="005F6A1D">
            <w:pPr>
              <w:spacing w:after="0"/>
              <w:ind w:left="135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боярского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правления</w:t>
            </w:r>
            <w:proofErr w:type="spellEnd"/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29BBF9F0" w14:textId="5FFE6A4F" w:rsidR="005F6A1D" w:rsidRPr="005F6A1D" w:rsidRDefault="005F6A1D" w:rsidP="005F6A1D">
            <w:pPr>
              <w:spacing w:after="0"/>
              <w:rPr>
                <w:lang w:val="ru-RU"/>
              </w:rPr>
            </w:pPr>
            <w:r w:rsidRPr="00EC7FB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D84A693" w14:textId="2F5D4F67" w:rsidR="005F6A1D" w:rsidRDefault="005F6A1D" w:rsidP="005F6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14F73ED4" w14:textId="77777777" w:rsidR="005F6A1D" w:rsidRDefault="005F6A1D" w:rsidP="005F6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2145E" w14:textId="77777777" w:rsidR="005F6A1D" w:rsidRPr="00C05234" w:rsidRDefault="005F6A1D" w:rsidP="005F6A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4453AE" w14:textId="5D59E84D" w:rsidR="005F6A1D" w:rsidRPr="00C05234" w:rsidRDefault="006D35A9" w:rsidP="005F6A1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10.12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04B2C07" w14:textId="77777777" w:rsidR="005F6A1D" w:rsidRPr="000234E4" w:rsidRDefault="005F6A1D" w:rsidP="005F6A1D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2A6A22" w:rsidRPr="00CF076E" w14:paraId="70498253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8AD27E" w14:textId="568E1981" w:rsidR="002A6A22" w:rsidRDefault="002A6A22" w:rsidP="002A6A2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B9F1D5" w14:textId="44C601AB" w:rsidR="002A6A22" w:rsidRPr="000234E4" w:rsidRDefault="002A6A22" w:rsidP="002A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2C7F4BDA" w14:textId="7B3AE664" w:rsidR="002A6A22" w:rsidRPr="00EC7FBF" w:rsidRDefault="002A6A22" w:rsidP="002A6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B1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A8DAB03" w14:textId="1DA59266" w:rsidR="002A6A22" w:rsidRDefault="002A6A22" w:rsidP="002A6A2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17E64A24" w14:textId="73EE277F" w:rsidR="002A6A22" w:rsidRDefault="002A6A22" w:rsidP="002A6A2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B6F575" w14:textId="126E282E" w:rsidR="002A6A22" w:rsidRPr="00C05234" w:rsidRDefault="002A6A22" w:rsidP="002A6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F3740E" w14:textId="24500A17" w:rsidR="002A6A22" w:rsidRPr="00C05234" w:rsidRDefault="006D35A9" w:rsidP="002A6A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FB7FBF4" w14:textId="3E5CC9E4" w:rsidR="002A6A22" w:rsidRPr="000234E4" w:rsidRDefault="002A6A22" w:rsidP="002A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6A22" w:rsidRPr="00CF076E" w14:paraId="131E7F84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4C4117" w14:textId="24754F18" w:rsidR="002A6A22" w:rsidRDefault="002A6A22" w:rsidP="002A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6A08D0" w14:textId="77777777" w:rsidR="002A6A22" w:rsidRDefault="002A6A22" w:rsidP="002A6A22">
            <w:pPr>
              <w:spacing w:after="0"/>
              <w:ind w:left="135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середины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 в.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3AEB05E7" w14:textId="1FBA7A56" w:rsidR="002A6A22" w:rsidRPr="005F6A1D" w:rsidRDefault="002A6A22" w:rsidP="002A6A22">
            <w:pPr>
              <w:spacing w:after="0"/>
              <w:ind w:left="135"/>
              <w:rPr>
                <w:lang w:val="ru-RU"/>
              </w:rPr>
            </w:pPr>
            <w:r w:rsidRPr="00EC7FB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BE0FE42" w14:textId="001EDC03" w:rsidR="002A6A22" w:rsidRDefault="002A6A22" w:rsidP="002A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31871CFE" w14:textId="77777777" w:rsidR="002A6A22" w:rsidRDefault="002A6A22" w:rsidP="002A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00F39" w14:textId="77777777" w:rsidR="002A6A22" w:rsidRPr="00C05234" w:rsidRDefault="002A6A22" w:rsidP="002A6A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04B41C" w14:textId="5A5345C9" w:rsidR="002A6A22" w:rsidRPr="00C05234" w:rsidRDefault="006D35A9" w:rsidP="002A6A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17.12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C7E44B3" w14:textId="77777777" w:rsidR="002A6A22" w:rsidRPr="000234E4" w:rsidRDefault="002A6A22" w:rsidP="002A6A22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2A6A22" w:rsidRPr="00CF076E" w14:paraId="770873F5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F26DA4" w14:textId="537C5F2D" w:rsidR="002A6A22" w:rsidRDefault="002A6A22" w:rsidP="002A6A2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651688" w14:textId="6B6555C8" w:rsidR="002A6A22" w:rsidRPr="000234E4" w:rsidRDefault="002A6A22" w:rsidP="002A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281E0CE4" w14:textId="2998CE8C" w:rsidR="002A6A22" w:rsidRPr="00EC7FBF" w:rsidRDefault="002A6A22" w:rsidP="002A6A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5B9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3E1441F" w14:textId="6638921F" w:rsidR="002A6A22" w:rsidRDefault="002A6A22" w:rsidP="002A6A2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13FF2312" w14:textId="234A911F" w:rsidR="002A6A22" w:rsidRDefault="002A6A22" w:rsidP="002A6A2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F119CB" w14:textId="7EAE0E47" w:rsidR="002A6A22" w:rsidRPr="00C05234" w:rsidRDefault="002A6A22" w:rsidP="002A6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7759AF" w14:textId="1458B8EE" w:rsidR="002A6A22" w:rsidRPr="00C05234" w:rsidRDefault="006D35A9" w:rsidP="002A6A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18.12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EB87FB8" w14:textId="5BCAC345" w:rsidR="002A6A22" w:rsidRPr="000234E4" w:rsidRDefault="002A6A22" w:rsidP="002A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2A6A22" w:rsidRPr="00CF076E" w14:paraId="7E57AE2F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AB1F85" w14:textId="06E2B342" w:rsidR="002A6A22" w:rsidRPr="002A6A22" w:rsidRDefault="002A6A22" w:rsidP="002A6A2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E4F367" w14:textId="77777777" w:rsidR="002A6A22" w:rsidRPr="000234E4" w:rsidRDefault="002A6A22" w:rsidP="002A6A22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1D0C81B7" w14:textId="6C73F541" w:rsidR="002A6A22" w:rsidRDefault="002A6A22" w:rsidP="002A6A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E751B92" w14:textId="3794A292" w:rsidR="002A6A22" w:rsidRPr="005F6A1D" w:rsidRDefault="002A6A22" w:rsidP="002A6A22">
            <w:pPr>
              <w:spacing w:after="0"/>
              <w:rPr>
                <w:lang w:val="ru-RU"/>
              </w:rPr>
            </w:pPr>
            <w:r w:rsidRPr="00C51B1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A5A9833" w14:textId="669F75BF" w:rsidR="002A6A22" w:rsidRDefault="002A6A22" w:rsidP="002A6A22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108DB7F1" w14:textId="77777777" w:rsidR="002A6A22" w:rsidRDefault="002A6A22" w:rsidP="002A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D6631B" w14:textId="77777777" w:rsidR="002A6A22" w:rsidRPr="00C05234" w:rsidRDefault="002A6A22" w:rsidP="002A6A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A4D261" w14:textId="3F4FFC07" w:rsidR="002A6A22" w:rsidRPr="00C05234" w:rsidRDefault="006D35A9" w:rsidP="002A6A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24.12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C27CFB1" w14:textId="77777777" w:rsidR="002A6A22" w:rsidRPr="000234E4" w:rsidRDefault="002A6A22" w:rsidP="002A6A22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2A6A22" w:rsidRPr="00CF076E" w14:paraId="20DD7B3D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C24F11" w14:textId="1E4A6C2E" w:rsidR="002A6A22" w:rsidRPr="006D35A9" w:rsidRDefault="002A6A22" w:rsidP="002A6A22">
            <w:pPr>
              <w:spacing w:after="0"/>
              <w:rPr>
                <w:b/>
                <w:bCs/>
                <w:lang w:val="ru-RU"/>
              </w:rPr>
            </w:pPr>
            <w:r w:rsidRPr="006D35A9">
              <w:rPr>
                <w:rFonts w:ascii="Times New Roman" w:hAnsi="Times New Roman"/>
                <w:b/>
                <w:bCs/>
                <w:color w:val="000000"/>
                <w:sz w:val="24"/>
              </w:rPr>
              <w:t>3</w:t>
            </w:r>
            <w:r w:rsidRPr="006D35A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5FFABF" w14:textId="77777777" w:rsidR="002A6A22" w:rsidRPr="000234E4" w:rsidRDefault="002A6A22" w:rsidP="002A6A22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Поход Ермака Тимофеевича на 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Сибирское ханство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4BC29CA5" w14:textId="5C2D7A80" w:rsidR="002A6A22" w:rsidRPr="002A6A22" w:rsidRDefault="002A6A22" w:rsidP="002A6A22">
            <w:pPr>
              <w:spacing w:after="0"/>
              <w:rPr>
                <w:lang w:val="ru-RU"/>
              </w:rPr>
            </w:pPr>
            <w:r w:rsidRPr="0033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623345F" w14:textId="4E988211" w:rsidR="002A6A22" w:rsidRDefault="002A6A22" w:rsidP="002A6A22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1F9D0930" w14:textId="77777777" w:rsidR="002A6A22" w:rsidRDefault="002A6A22" w:rsidP="002A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646C2" w14:textId="77777777" w:rsidR="002A6A22" w:rsidRPr="00C05234" w:rsidRDefault="002A6A22" w:rsidP="002A6A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8575E3" w14:textId="3B19B5DF" w:rsidR="002A6A22" w:rsidRPr="00C05234" w:rsidRDefault="006D35A9" w:rsidP="002A6A22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05234">
              <w:rPr>
                <w:rFonts w:ascii="Times New Roman" w:hAnsi="Times New Roman" w:cs="Times New Roman"/>
                <w:b/>
                <w:bCs/>
                <w:lang w:val="ru-RU"/>
              </w:rPr>
              <w:t>25.12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5087782" w14:textId="77777777" w:rsidR="002A6A22" w:rsidRPr="000234E4" w:rsidRDefault="002A6A22" w:rsidP="002A6A22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A22" w:rsidRPr="00CF076E" w14:paraId="72C80DAB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B778F7" w14:textId="29517713" w:rsidR="002A6A22" w:rsidRPr="002A6A22" w:rsidRDefault="002A6A22" w:rsidP="002A6A2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A88A07" w14:textId="6567DA2A" w:rsidR="002A6A22" w:rsidRPr="000234E4" w:rsidRDefault="002A6A22" w:rsidP="002A6A2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614D8329" w14:textId="5C2961F6" w:rsidR="002A6A22" w:rsidRPr="000234E4" w:rsidRDefault="002A6A22" w:rsidP="002A6A22">
            <w:pPr>
              <w:spacing w:after="0"/>
              <w:ind w:left="135"/>
              <w:rPr>
                <w:lang w:val="ru-RU"/>
              </w:rPr>
            </w:pPr>
            <w:r w:rsidRPr="00C51B1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9C3F069" w14:textId="3A9FF901" w:rsidR="002A6A22" w:rsidRDefault="002A6A22" w:rsidP="002A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3CEA92A8" w14:textId="26205EA7" w:rsidR="002A6A22" w:rsidRDefault="002A6A22" w:rsidP="002A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91ECF" w14:textId="42DBE47D" w:rsidR="002A6A22" w:rsidRPr="00C05234" w:rsidRDefault="002A6A22" w:rsidP="002A6A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EFB4A2" w14:textId="37164DAA" w:rsidR="002A6A22" w:rsidRPr="00C05234" w:rsidRDefault="006D35A9" w:rsidP="002A6A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14.01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CF15EA1" w14:textId="5C7452D2" w:rsidR="002A6A22" w:rsidRPr="000234E4" w:rsidRDefault="002A6A22" w:rsidP="002A6A22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A22" w:rsidRPr="00CF076E" w14:paraId="61CAC26A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C14863" w14:textId="77777777" w:rsidR="002A6A22" w:rsidRDefault="002A6A22" w:rsidP="002A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02F421" w14:textId="77777777" w:rsidR="002A6A22" w:rsidRPr="000234E4" w:rsidRDefault="002A6A22" w:rsidP="002A6A22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274CBCFA" w14:textId="05F5D840" w:rsidR="002A6A22" w:rsidRPr="002A6A22" w:rsidRDefault="002A6A22" w:rsidP="002A6A22">
            <w:pPr>
              <w:spacing w:after="0"/>
              <w:ind w:left="135"/>
              <w:rPr>
                <w:lang w:val="ru-RU"/>
              </w:rPr>
            </w:pPr>
            <w:r w:rsidRPr="00335B9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D5C5AB2" w14:textId="41F3212E" w:rsidR="002A6A22" w:rsidRDefault="002A6A22" w:rsidP="002A6A22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6B104E28" w14:textId="77777777" w:rsidR="002A6A22" w:rsidRDefault="002A6A22" w:rsidP="002A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33928" w14:textId="77777777" w:rsidR="002A6A22" w:rsidRPr="00C05234" w:rsidRDefault="002A6A22" w:rsidP="002A6A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04B1A4" w14:textId="0A5B5E96" w:rsidR="002A6A22" w:rsidRPr="00C05234" w:rsidRDefault="006D35A9" w:rsidP="002A6A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15.01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11F88A9" w14:textId="77777777" w:rsidR="002A6A22" w:rsidRPr="000234E4" w:rsidRDefault="002A6A22" w:rsidP="002A6A22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6A22" w:rsidRPr="00CF076E" w14:paraId="088C60D7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9142A3" w14:textId="77777777" w:rsidR="002A6A22" w:rsidRDefault="002A6A22" w:rsidP="002A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B630CB" w14:textId="77777777" w:rsidR="002A6A22" w:rsidRPr="000234E4" w:rsidRDefault="002A6A22" w:rsidP="002A6A22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4984EBB1" w14:textId="764FA99B" w:rsidR="002A6A22" w:rsidRPr="002A6A22" w:rsidRDefault="002A6A22" w:rsidP="002A6A22">
            <w:pPr>
              <w:spacing w:after="0"/>
              <w:ind w:left="135"/>
              <w:rPr>
                <w:lang w:val="ru-RU"/>
              </w:rPr>
            </w:pPr>
            <w:r w:rsidRPr="00C51B1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57AC3D2" w14:textId="3F8E19EA" w:rsidR="002A6A22" w:rsidRDefault="002A6A22" w:rsidP="002A6A22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01B734AC" w14:textId="77777777" w:rsidR="002A6A22" w:rsidRDefault="002A6A22" w:rsidP="002A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6C54D1" w14:textId="77777777" w:rsidR="002A6A22" w:rsidRPr="00C05234" w:rsidRDefault="002A6A22" w:rsidP="002A6A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FEC7D2" w14:textId="4BB601C7" w:rsidR="002A6A22" w:rsidRPr="00C05234" w:rsidRDefault="006D35A9" w:rsidP="002A6A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21.01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3449170" w14:textId="77777777" w:rsidR="002A6A22" w:rsidRPr="000234E4" w:rsidRDefault="002A6A22" w:rsidP="002A6A22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2A6A22" w:rsidRPr="00CF076E" w14:paraId="32C36BD9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6BC1D8" w14:textId="77777777" w:rsidR="002A6A22" w:rsidRDefault="002A6A22" w:rsidP="002A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F8359E" w14:textId="77777777" w:rsidR="002A6A22" w:rsidRPr="000234E4" w:rsidRDefault="002A6A22" w:rsidP="002A6A22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6EAA936C" w14:textId="21EC058B" w:rsidR="002A6A22" w:rsidRPr="002A6A22" w:rsidRDefault="002A6A22" w:rsidP="002A6A22">
            <w:pPr>
              <w:spacing w:after="0"/>
              <w:rPr>
                <w:lang w:val="ru-RU"/>
              </w:rPr>
            </w:pPr>
            <w:r w:rsidRPr="00C51B1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92DA013" w14:textId="0469ECB5" w:rsidR="002A6A22" w:rsidRDefault="002A6A22" w:rsidP="002A6A22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6662E326" w14:textId="77777777" w:rsidR="002A6A22" w:rsidRDefault="002A6A22" w:rsidP="002A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B11885" w14:textId="77777777" w:rsidR="002A6A22" w:rsidRPr="00C05234" w:rsidRDefault="002A6A22" w:rsidP="002A6A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069FD9" w14:textId="37A850CE" w:rsidR="002A6A22" w:rsidRPr="00C05234" w:rsidRDefault="006D35A9" w:rsidP="002A6A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22.01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42F39A6" w14:textId="77777777" w:rsidR="002A6A22" w:rsidRPr="000234E4" w:rsidRDefault="002A6A22" w:rsidP="002A6A22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6A22" w14:paraId="0C2D3786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0D35CF" w14:textId="77777777" w:rsidR="002A6A22" w:rsidRDefault="002A6A22" w:rsidP="002A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D5EEBD" w14:textId="77777777" w:rsidR="002A6A22" w:rsidRPr="000234E4" w:rsidRDefault="002A6A22" w:rsidP="002A6A22">
            <w:pPr>
              <w:spacing w:after="0"/>
              <w:ind w:left="135"/>
              <w:rPr>
                <w:lang w:val="ru-RU"/>
              </w:rPr>
            </w:pPr>
            <w:r w:rsidRPr="005F6A1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 повторения, обобщения и контроля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764DAC64" w14:textId="77777777" w:rsidR="002A6A22" w:rsidRPr="000234E4" w:rsidRDefault="002A6A22" w:rsidP="002A6A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9348667" w14:textId="448325CB" w:rsidR="002A6A22" w:rsidRDefault="002A6A22" w:rsidP="002A6A22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7F14EAAA" w14:textId="77777777" w:rsidR="002A6A22" w:rsidRDefault="002A6A22" w:rsidP="002A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7B8660" w14:textId="77777777" w:rsidR="002A6A22" w:rsidRPr="00C05234" w:rsidRDefault="002A6A22" w:rsidP="002A6A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DEEC36" w14:textId="12F36CD7" w:rsidR="002A6A22" w:rsidRPr="00C05234" w:rsidRDefault="006D35A9" w:rsidP="002A6A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28.01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C18BD90" w14:textId="77777777" w:rsidR="002A6A22" w:rsidRDefault="002A6A22" w:rsidP="002A6A22">
            <w:pPr>
              <w:spacing w:after="0"/>
              <w:ind w:left="135"/>
            </w:pPr>
          </w:p>
        </w:tc>
      </w:tr>
      <w:tr w:rsidR="002A6A22" w:rsidRPr="00CF076E" w14:paraId="4F51B189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B7CD0C" w14:textId="77777777" w:rsidR="002A6A22" w:rsidRDefault="002A6A22" w:rsidP="002A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421622" w14:textId="77777777" w:rsidR="002A6A22" w:rsidRDefault="002A6A22" w:rsidP="002A6A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Смуты</w:t>
            </w:r>
            <w:proofErr w:type="spellEnd"/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6BED56A0" w14:textId="1F9B7FED" w:rsidR="002A6A22" w:rsidRPr="002A6A22" w:rsidRDefault="002A6A22" w:rsidP="002A6A22">
            <w:pPr>
              <w:spacing w:after="0"/>
              <w:rPr>
                <w:lang w:val="ru-RU"/>
              </w:rPr>
            </w:pPr>
            <w:r w:rsidRPr="005A1DA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557E8D9" w14:textId="359D3B01" w:rsidR="002A6A22" w:rsidRDefault="002A6A22" w:rsidP="002A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088CA626" w14:textId="77777777" w:rsidR="002A6A22" w:rsidRDefault="002A6A22" w:rsidP="002A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CEC710" w14:textId="77777777" w:rsidR="002A6A22" w:rsidRPr="00C05234" w:rsidRDefault="002A6A22" w:rsidP="002A6A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B780B0" w14:textId="026CE01D" w:rsidR="002A6A22" w:rsidRPr="00C05234" w:rsidRDefault="006D35A9" w:rsidP="002A6A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29.01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BD0AB8A" w14:textId="77777777" w:rsidR="002A6A22" w:rsidRPr="000234E4" w:rsidRDefault="002A6A22" w:rsidP="002A6A22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A22" w:rsidRPr="00CF076E" w14:paraId="54027084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14BDE6" w14:textId="77777777" w:rsidR="002A6A22" w:rsidRDefault="002A6A22" w:rsidP="002A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C5CDF7" w14:textId="77777777" w:rsidR="002A6A22" w:rsidRPr="000234E4" w:rsidRDefault="002A6A22" w:rsidP="002A6A22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310CA067" w14:textId="0775F3DB" w:rsidR="002A6A22" w:rsidRPr="002A6A22" w:rsidRDefault="002A6A22" w:rsidP="002A6A22">
            <w:pPr>
              <w:spacing w:after="0"/>
              <w:rPr>
                <w:lang w:val="ru-RU"/>
              </w:rPr>
            </w:pPr>
            <w:r w:rsidRPr="005A1DA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97B330E" w14:textId="32C0FF3D" w:rsidR="002A6A22" w:rsidRDefault="002A6A22" w:rsidP="002A6A22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16626E04" w14:textId="77777777" w:rsidR="002A6A22" w:rsidRDefault="002A6A22" w:rsidP="002A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233F55" w14:textId="77777777" w:rsidR="002A6A22" w:rsidRPr="00C05234" w:rsidRDefault="002A6A22" w:rsidP="002A6A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417C57" w14:textId="56A854D9" w:rsidR="002A6A22" w:rsidRPr="00C05234" w:rsidRDefault="006D35A9" w:rsidP="002A6A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04.02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34BF4FD" w14:textId="77777777" w:rsidR="002A6A22" w:rsidRPr="000234E4" w:rsidRDefault="002A6A22" w:rsidP="002A6A22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A22" w:rsidRPr="00CF076E" w14:paraId="50199056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A3534A" w14:textId="77777777" w:rsidR="002A6A22" w:rsidRDefault="002A6A22" w:rsidP="002A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BF27D5" w14:textId="77777777" w:rsidR="002A6A22" w:rsidRDefault="002A6A22" w:rsidP="002A6A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Василий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Шуйский</w:t>
            </w:r>
            <w:proofErr w:type="spellEnd"/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0538C004" w14:textId="15303A6A" w:rsidR="002A6A22" w:rsidRPr="006D35A9" w:rsidRDefault="002A6A22" w:rsidP="002A6A22">
            <w:pPr>
              <w:spacing w:after="0"/>
              <w:rPr>
                <w:lang w:val="ru-RU"/>
              </w:rPr>
            </w:pPr>
            <w:r w:rsidRPr="005A1DA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6D35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067EA39" w14:textId="3716EAC1" w:rsidR="002A6A22" w:rsidRDefault="002A6A22" w:rsidP="002A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0D91705D" w14:textId="77777777" w:rsidR="002A6A22" w:rsidRDefault="002A6A22" w:rsidP="002A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906998" w14:textId="77777777" w:rsidR="002A6A22" w:rsidRPr="00C05234" w:rsidRDefault="002A6A22" w:rsidP="002A6A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2F9C7A" w14:textId="09627464" w:rsidR="002A6A22" w:rsidRPr="00C05234" w:rsidRDefault="00613EC6" w:rsidP="002A6A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05.02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792A6E5" w14:textId="77777777" w:rsidR="002A6A22" w:rsidRPr="000234E4" w:rsidRDefault="002A6A22" w:rsidP="002A6A22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A22" w:rsidRPr="00CF076E" w14:paraId="46519123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C3086F" w14:textId="77777777" w:rsidR="002A6A22" w:rsidRDefault="002A6A22" w:rsidP="002A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277851" w14:textId="77777777" w:rsidR="002A6A22" w:rsidRPr="000234E4" w:rsidRDefault="002A6A22" w:rsidP="002A6A22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2F4D8EE8" w14:textId="376D9431" w:rsidR="002A6A22" w:rsidRPr="006D35A9" w:rsidRDefault="002A6A22" w:rsidP="002A6A22">
            <w:pPr>
              <w:spacing w:after="0"/>
              <w:ind w:left="135"/>
              <w:rPr>
                <w:lang w:val="ru-RU"/>
              </w:rPr>
            </w:pPr>
            <w:r w:rsidRPr="005A1DA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6D35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D3FAE25" w14:textId="358AF7B4" w:rsidR="002A6A22" w:rsidRDefault="002A6A22" w:rsidP="002A6A22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2F087884" w14:textId="77777777" w:rsidR="002A6A22" w:rsidRDefault="002A6A22" w:rsidP="002A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0426D5" w14:textId="77777777" w:rsidR="002A6A22" w:rsidRPr="00C05234" w:rsidRDefault="002A6A22" w:rsidP="002A6A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52B324" w14:textId="27D8799A" w:rsidR="002A6A22" w:rsidRPr="00C05234" w:rsidRDefault="00613EC6" w:rsidP="002A6A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11.02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CAF25FF" w14:textId="77777777" w:rsidR="002A6A22" w:rsidRPr="000234E4" w:rsidRDefault="002A6A22" w:rsidP="002A6A22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2A6A22" w:rsidRPr="00CF076E" w14:paraId="79786755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39C76D" w14:textId="77777777" w:rsidR="002A6A22" w:rsidRDefault="002A6A22" w:rsidP="002A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66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A48706" w14:textId="77777777" w:rsidR="002A6A22" w:rsidRPr="000234E4" w:rsidRDefault="002A6A22" w:rsidP="002A6A22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0A579D67" w14:textId="480E6640" w:rsidR="002A6A22" w:rsidRPr="006D35A9" w:rsidRDefault="002A6A22" w:rsidP="002A6A22">
            <w:pPr>
              <w:spacing w:after="0"/>
              <w:ind w:left="135"/>
              <w:rPr>
                <w:lang w:val="ru-RU"/>
              </w:rPr>
            </w:pPr>
            <w:r w:rsidRPr="005A1DA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6D35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BDCD6A1" w14:textId="4F4E4FC8" w:rsidR="002A6A22" w:rsidRDefault="002A6A22" w:rsidP="002A6A22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1222DC72" w14:textId="77777777" w:rsidR="002A6A22" w:rsidRDefault="002A6A22" w:rsidP="002A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6FC1ED" w14:textId="77777777" w:rsidR="002A6A22" w:rsidRPr="00C05234" w:rsidRDefault="002A6A22" w:rsidP="002A6A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6F8A00" w14:textId="31639444" w:rsidR="002A6A22" w:rsidRPr="00C05234" w:rsidRDefault="00613EC6" w:rsidP="002A6A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12.02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20DE0DD" w14:textId="77777777" w:rsidR="002A6A22" w:rsidRPr="000234E4" w:rsidRDefault="002A6A22" w:rsidP="002A6A22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6D35A9" w:rsidRPr="00CF076E" w14:paraId="0467430E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212683" w14:textId="77777777" w:rsidR="006D35A9" w:rsidRDefault="006D35A9" w:rsidP="006D3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CF222A" w14:textId="77777777" w:rsidR="006D35A9" w:rsidRDefault="006D35A9" w:rsidP="006D35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38ACC9EC" w14:textId="13EBB4D7" w:rsidR="006D35A9" w:rsidRPr="006D35A9" w:rsidRDefault="006D35A9" w:rsidP="006D35A9">
            <w:pPr>
              <w:spacing w:after="0"/>
              <w:ind w:left="135"/>
              <w:rPr>
                <w:lang w:val="ru-RU"/>
              </w:rPr>
            </w:pPr>
            <w:r w:rsidRPr="00DE396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25E9666" w14:textId="692B2EBC" w:rsidR="006D35A9" w:rsidRDefault="006D35A9" w:rsidP="006D3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61BCAB88" w14:textId="77777777" w:rsidR="006D35A9" w:rsidRDefault="006D35A9" w:rsidP="006D3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0D7080" w14:textId="77777777" w:rsidR="006D35A9" w:rsidRPr="00C05234" w:rsidRDefault="006D35A9" w:rsidP="006D35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A1AE27" w14:textId="5FD8C202" w:rsidR="006D35A9" w:rsidRPr="00C05234" w:rsidRDefault="00613EC6" w:rsidP="006D35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18.02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9A2C4DE" w14:textId="77777777" w:rsidR="006D35A9" w:rsidRPr="000234E4" w:rsidRDefault="006D35A9" w:rsidP="006D35A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D35A9" w:rsidRPr="00CF076E" w14:paraId="165332D6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8431BA" w14:textId="77777777" w:rsidR="006D35A9" w:rsidRDefault="006D35A9" w:rsidP="006D3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74648A" w14:textId="77777777" w:rsidR="006D35A9" w:rsidRDefault="006D35A9" w:rsidP="006D35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1612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г.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26A9D3F5" w14:textId="115EDBE6" w:rsidR="006D35A9" w:rsidRPr="006D35A9" w:rsidRDefault="006D35A9" w:rsidP="006D35A9">
            <w:pPr>
              <w:spacing w:after="0"/>
              <w:rPr>
                <w:lang w:val="ru-RU"/>
              </w:rPr>
            </w:pPr>
            <w:r w:rsidRPr="00DE3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641F645" w14:textId="7BB9EC44" w:rsidR="006D35A9" w:rsidRDefault="006D35A9" w:rsidP="006D3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3B91A3BC" w14:textId="77777777" w:rsidR="006D35A9" w:rsidRDefault="006D35A9" w:rsidP="006D3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434800" w14:textId="77777777" w:rsidR="006D35A9" w:rsidRPr="00C05234" w:rsidRDefault="006D35A9" w:rsidP="006D35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2E06A2" w14:textId="5B0F23DF" w:rsidR="006D35A9" w:rsidRPr="00C05234" w:rsidRDefault="00613EC6" w:rsidP="006D35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19.02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5C15E7F" w14:textId="77777777" w:rsidR="006D35A9" w:rsidRPr="000234E4" w:rsidRDefault="006D35A9" w:rsidP="006D35A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6D35A9" w:rsidRPr="00CF076E" w14:paraId="4F421631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D20999" w14:textId="77777777" w:rsidR="006D35A9" w:rsidRDefault="006D35A9" w:rsidP="006D3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C6DB7E" w14:textId="77777777" w:rsidR="006D35A9" w:rsidRPr="000234E4" w:rsidRDefault="006D35A9" w:rsidP="006D35A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5C84A72B" w14:textId="0CB5AB55" w:rsidR="006D35A9" w:rsidRPr="006D35A9" w:rsidRDefault="006D35A9" w:rsidP="006D35A9">
            <w:pPr>
              <w:spacing w:after="0"/>
              <w:ind w:left="135"/>
              <w:rPr>
                <w:lang w:val="ru-RU"/>
              </w:rPr>
            </w:pPr>
            <w:r w:rsidRPr="00DE396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BDF515B" w14:textId="40962E8D" w:rsidR="006D35A9" w:rsidRDefault="006D35A9" w:rsidP="006D35A9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0140EF12" w14:textId="77777777" w:rsidR="006D35A9" w:rsidRDefault="006D35A9" w:rsidP="006D3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20454E" w14:textId="77777777" w:rsidR="006D35A9" w:rsidRPr="00C05234" w:rsidRDefault="006D35A9" w:rsidP="006D35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0F8AEA" w14:textId="7A549672" w:rsidR="006D35A9" w:rsidRPr="00C05234" w:rsidRDefault="00613EC6" w:rsidP="006D35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25.02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7512697" w14:textId="77777777" w:rsidR="006D35A9" w:rsidRPr="000234E4" w:rsidRDefault="006D35A9" w:rsidP="006D35A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5A9" w:rsidRPr="00CF076E" w14:paraId="635DA8A2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5A3D81" w14:textId="77777777" w:rsidR="006D35A9" w:rsidRDefault="006D35A9" w:rsidP="006D3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F64053" w14:textId="77777777" w:rsidR="006D35A9" w:rsidRPr="000234E4" w:rsidRDefault="006D35A9" w:rsidP="006D35A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4B423E6B" w14:textId="634AC0E6" w:rsidR="006D35A9" w:rsidRPr="006D35A9" w:rsidRDefault="006D35A9" w:rsidP="006D35A9">
            <w:pPr>
              <w:spacing w:after="0"/>
              <w:ind w:left="135"/>
              <w:rPr>
                <w:lang w:val="ru-RU"/>
              </w:rPr>
            </w:pPr>
            <w:r w:rsidRPr="00BA1C5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F0E8E6A" w14:textId="0A61212C" w:rsidR="006D35A9" w:rsidRDefault="006D35A9" w:rsidP="006D35A9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2C7A3F51" w14:textId="77777777" w:rsidR="006D35A9" w:rsidRDefault="006D35A9" w:rsidP="006D3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DBD2DA" w14:textId="77777777" w:rsidR="006D35A9" w:rsidRPr="00C05234" w:rsidRDefault="006D35A9" w:rsidP="006D35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34D986" w14:textId="0E0762B9" w:rsidR="006D35A9" w:rsidRPr="00C05234" w:rsidRDefault="00613EC6" w:rsidP="006D35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26.02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A89CBD7" w14:textId="77777777" w:rsidR="006D35A9" w:rsidRPr="000234E4" w:rsidRDefault="006D35A9" w:rsidP="006D35A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D35A9" w:rsidRPr="00CF076E" w14:paraId="5DD2D44D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EA187F" w14:textId="3179AB11" w:rsidR="006D35A9" w:rsidRDefault="006D35A9" w:rsidP="006D35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BAA165" w14:textId="13CD783D" w:rsidR="006D35A9" w:rsidRPr="000234E4" w:rsidRDefault="006D35A9" w:rsidP="006D35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0BCE70B1" w14:textId="4C8A67FE" w:rsidR="006D35A9" w:rsidRPr="00BA1C50" w:rsidRDefault="006D35A9" w:rsidP="006D35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5B9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9C5F758" w14:textId="74C45F13" w:rsidR="006D35A9" w:rsidRPr="000234E4" w:rsidRDefault="006D35A9" w:rsidP="006D35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0AAE918F" w14:textId="2C805A02" w:rsidR="006D35A9" w:rsidRDefault="006D35A9" w:rsidP="006D35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2E354" w14:textId="5309CD2D" w:rsidR="006D35A9" w:rsidRPr="00C05234" w:rsidRDefault="006D35A9" w:rsidP="006D35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A7F92F" w14:textId="04C08A0D" w:rsidR="006D35A9" w:rsidRPr="00C05234" w:rsidRDefault="00613EC6" w:rsidP="006D35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00F80F4" w14:textId="0924B9E6" w:rsidR="006D35A9" w:rsidRPr="000234E4" w:rsidRDefault="006D35A9" w:rsidP="006D35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5A9" w:rsidRPr="00CF076E" w14:paraId="60801C20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1B2B2A" w14:textId="23A483F8" w:rsidR="006D35A9" w:rsidRDefault="006D35A9" w:rsidP="006D3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53BBB4" w14:textId="77777777" w:rsidR="006D35A9" w:rsidRDefault="006D35A9" w:rsidP="006D35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Федоровича</w:t>
            </w:r>
            <w:proofErr w:type="spellEnd"/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2256A339" w14:textId="5CB92A32" w:rsidR="006D35A9" w:rsidRPr="006D35A9" w:rsidRDefault="006D35A9" w:rsidP="006D35A9">
            <w:pPr>
              <w:spacing w:after="0"/>
              <w:ind w:left="135"/>
              <w:rPr>
                <w:lang w:val="ru-RU"/>
              </w:rPr>
            </w:pPr>
            <w:r w:rsidRPr="00BA1C5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354D33D" w14:textId="079CB84A" w:rsidR="006D35A9" w:rsidRDefault="006D35A9" w:rsidP="006D3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5838A5E6" w14:textId="77777777" w:rsidR="006D35A9" w:rsidRDefault="006D35A9" w:rsidP="006D3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414120" w14:textId="77777777" w:rsidR="006D35A9" w:rsidRPr="00C05234" w:rsidRDefault="006D35A9" w:rsidP="006D35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6C1090" w14:textId="20486945" w:rsidR="006D35A9" w:rsidRPr="00C05234" w:rsidRDefault="00613EC6" w:rsidP="006D35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05.03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6C43708" w14:textId="77777777" w:rsidR="006D35A9" w:rsidRPr="000234E4" w:rsidRDefault="006D35A9" w:rsidP="006D35A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6D35A9" w:rsidRPr="00CF076E" w14:paraId="25496139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C3D8F5" w14:textId="79677DEF" w:rsidR="006D35A9" w:rsidRDefault="006D35A9" w:rsidP="006D3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6706F8" w14:textId="77777777" w:rsidR="006D35A9" w:rsidRPr="000234E4" w:rsidRDefault="006D35A9" w:rsidP="006D35A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6060BD4F" w14:textId="346E91EA" w:rsidR="006D35A9" w:rsidRPr="006D35A9" w:rsidRDefault="006D35A9" w:rsidP="006D35A9">
            <w:pPr>
              <w:spacing w:after="0"/>
              <w:ind w:left="135"/>
              <w:rPr>
                <w:lang w:val="ru-RU"/>
              </w:rPr>
            </w:pPr>
            <w:r w:rsidRPr="00BA1C5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4833B61" w14:textId="6355746F" w:rsidR="006D35A9" w:rsidRDefault="006D35A9" w:rsidP="006D35A9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39899F34" w14:textId="77777777" w:rsidR="006D35A9" w:rsidRDefault="006D35A9" w:rsidP="006D3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AD52BF" w14:textId="77777777" w:rsidR="006D35A9" w:rsidRPr="00C05234" w:rsidRDefault="006D35A9" w:rsidP="006D35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4C66D1" w14:textId="72347220" w:rsidR="006D35A9" w:rsidRPr="00C05234" w:rsidRDefault="00613EC6" w:rsidP="006D35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9113C76" w14:textId="1CC123C5" w:rsidR="006D35A9" w:rsidRPr="000234E4" w:rsidRDefault="006D35A9" w:rsidP="006D35A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D35A9" w:rsidRPr="00CF076E" w14:paraId="1FE8DBDC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237FFB" w14:textId="3B1C27ED" w:rsidR="006D35A9" w:rsidRDefault="006D35A9" w:rsidP="006D3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F18378" w14:textId="77777777" w:rsidR="006D35A9" w:rsidRDefault="006D35A9" w:rsidP="006D35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Михайловича</w:t>
            </w:r>
            <w:proofErr w:type="spellEnd"/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525768D6" w14:textId="5BA9807C" w:rsidR="006D35A9" w:rsidRPr="005F6A1D" w:rsidRDefault="006D35A9" w:rsidP="006D35A9">
            <w:pPr>
              <w:spacing w:after="0"/>
              <w:ind w:left="135"/>
              <w:rPr>
                <w:lang w:val="ru-RU"/>
              </w:rPr>
            </w:pPr>
            <w:r w:rsidRPr="00167C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B4D70C8" w14:textId="72EB9245" w:rsidR="006D35A9" w:rsidRDefault="006D35A9" w:rsidP="006D3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54EC6892" w14:textId="77777777" w:rsidR="006D35A9" w:rsidRDefault="006D35A9" w:rsidP="006D3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4808F" w14:textId="77777777" w:rsidR="006D35A9" w:rsidRPr="00C05234" w:rsidRDefault="006D35A9" w:rsidP="006D35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74A76B" w14:textId="20CE3B32" w:rsidR="006D35A9" w:rsidRPr="00C05234" w:rsidRDefault="00613EC6" w:rsidP="006D35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12.03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24799EC" w14:textId="77777777" w:rsidR="006D35A9" w:rsidRPr="000234E4" w:rsidRDefault="006D35A9" w:rsidP="006D35A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D35A9" w:rsidRPr="00CF076E" w14:paraId="4583A3A6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475AB1" w14:textId="423470CF" w:rsidR="006D35A9" w:rsidRDefault="006D35A9" w:rsidP="006D3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6F14FD" w14:textId="26823F0B" w:rsidR="006D35A9" w:rsidRPr="004E4CF4" w:rsidRDefault="006D35A9" w:rsidP="006D35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царской властью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3E4E51C0" w14:textId="0E7AAC0F" w:rsidR="006D35A9" w:rsidRPr="002A6A22" w:rsidRDefault="006D35A9" w:rsidP="006D35A9">
            <w:pPr>
              <w:spacing w:after="0"/>
              <w:rPr>
                <w:lang w:val="ru-RU"/>
              </w:rPr>
            </w:pPr>
            <w:r w:rsidRPr="00335B9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784FBD5" w14:textId="527DC729" w:rsidR="006D35A9" w:rsidRDefault="006D35A9" w:rsidP="006D35A9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43BE16FC" w14:textId="77777777" w:rsidR="006D35A9" w:rsidRDefault="006D35A9" w:rsidP="006D3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49E15" w14:textId="77777777" w:rsidR="006D35A9" w:rsidRPr="00C05234" w:rsidRDefault="006D35A9" w:rsidP="006D35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B171FA" w14:textId="19DC9E12" w:rsidR="006D35A9" w:rsidRPr="00C05234" w:rsidRDefault="00613EC6" w:rsidP="006D35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26E88D1" w14:textId="77777777" w:rsidR="006D35A9" w:rsidRPr="000234E4" w:rsidRDefault="006D35A9" w:rsidP="006D35A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5A9" w:rsidRPr="00CF076E" w14:paraId="728A6B4A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29FC75" w14:textId="6DB043D0" w:rsidR="006D35A9" w:rsidRPr="00613EC6" w:rsidRDefault="006D35A9" w:rsidP="006D35A9">
            <w:pPr>
              <w:spacing w:after="0"/>
              <w:rPr>
                <w:b/>
                <w:bCs/>
              </w:rPr>
            </w:pPr>
            <w:r w:rsidRPr="00613EC6">
              <w:rPr>
                <w:rFonts w:ascii="Times New Roman" w:hAnsi="Times New Roman"/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C6F695" w14:textId="77777777" w:rsidR="006D35A9" w:rsidRDefault="006D35A9" w:rsidP="006D35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Алексеевич</w:t>
            </w:r>
            <w:proofErr w:type="spellEnd"/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1FA91945" w14:textId="25723B1B" w:rsidR="006D35A9" w:rsidRPr="005F6A1D" w:rsidRDefault="006D35A9" w:rsidP="006D35A9">
            <w:pPr>
              <w:spacing w:after="0"/>
              <w:rPr>
                <w:lang w:val="ru-RU"/>
              </w:rPr>
            </w:pPr>
            <w:r w:rsidRPr="00335B9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2EEA96A" w14:textId="4F76E7D8" w:rsidR="006D35A9" w:rsidRDefault="006D35A9" w:rsidP="006D3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08E627F2" w14:textId="77777777" w:rsidR="006D35A9" w:rsidRDefault="006D35A9" w:rsidP="006D3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9719A1" w14:textId="77777777" w:rsidR="006D35A9" w:rsidRPr="00C05234" w:rsidRDefault="006D35A9" w:rsidP="006D35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BED722" w14:textId="3E1762C5" w:rsidR="006D35A9" w:rsidRPr="00C05234" w:rsidRDefault="00613EC6" w:rsidP="006D35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19.03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74FFC30" w14:textId="77777777" w:rsidR="006D35A9" w:rsidRPr="000234E4" w:rsidRDefault="006D35A9" w:rsidP="006D35A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D35A9" w:rsidRPr="00CF076E" w14:paraId="6A188002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C7B203" w14:textId="77777777" w:rsidR="006D35A9" w:rsidRDefault="006D35A9" w:rsidP="006D3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050B76" w14:textId="77777777" w:rsidR="006D35A9" w:rsidRPr="000234E4" w:rsidRDefault="006D35A9" w:rsidP="006D35A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453E0118" w14:textId="6ECBE3AF" w:rsidR="006D35A9" w:rsidRPr="002A6A22" w:rsidRDefault="006D35A9" w:rsidP="006D35A9">
            <w:pPr>
              <w:spacing w:after="0"/>
              <w:ind w:left="135"/>
              <w:rPr>
                <w:lang w:val="ru-RU"/>
              </w:rPr>
            </w:pPr>
            <w:r w:rsidRPr="00335B9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09576B2" w14:textId="794ACA40" w:rsidR="006D35A9" w:rsidRDefault="006D35A9" w:rsidP="006D35A9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30F779C9" w14:textId="77777777" w:rsidR="006D35A9" w:rsidRDefault="006D35A9" w:rsidP="006D3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07D5E2" w14:textId="77777777" w:rsidR="006D35A9" w:rsidRPr="00C05234" w:rsidRDefault="006D35A9" w:rsidP="006D35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A50BFA" w14:textId="18FF56AE" w:rsidR="006D35A9" w:rsidRPr="00C05234" w:rsidRDefault="00613EC6" w:rsidP="006D35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02.04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AC95D99" w14:textId="77777777" w:rsidR="006D35A9" w:rsidRPr="000234E4" w:rsidRDefault="006D35A9" w:rsidP="006D35A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D35A9" w:rsidRPr="00CF076E" w14:paraId="536C229F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F3CD3A" w14:textId="77777777" w:rsidR="006D35A9" w:rsidRDefault="006D35A9" w:rsidP="006D3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15179D" w14:textId="77777777" w:rsidR="006D35A9" w:rsidRPr="000234E4" w:rsidRDefault="006D35A9" w:rsidP="006D35A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257D773D" w14:textId="2D6A98E3" w:rsidR="006D35A9" w:rsidRPr="002A6A22" w:rsidRDefault="006D35A9" w:rsidP="006D35A9">
            <w:pPr>
              <w:spacing w:after="0"/>
              <w:ind w:left="135"/>
              <w:rPr>
                <w:lang w:val="ru-RU"/>
              </w:rPr>
            </w:pPr>
            <w:r w:rsidRPr="00335B9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037D14D" w14:textId="5B249538" w:rsidR="006D35A9" w:rsidRDefault="006D35A9" w:rsidP="006D35A9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58656D0F" w14:textId="77777777" w:rsidR="006D35A9" w:rsidRDefault="006D35A9" w:rsidP="006D3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15BC7A" w14:textId="77777777" w:rsidR="006D35A9" w:rsidRPr="00C05234" w:rsidRDefault="006D35A9" w:rsidP="006D35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EC80F7" w14:textId="332CBAC9" w:rsidR="006D35A9" w:rsidRPr="00C05234" w:rsidRDefault="00613EC6" w:rsidP="006D35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08.04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E1C6C1A" w14:textId="77777777" w:rsidR="006D35A9" w:rsidRPr="000234E4" w:rsidRDefault="006D35A9" w:rsidP="006D35A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6D35A9" w:rsidRPr="00CF076E" w14:paraId="3BAA2F02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790D4B" w14:textId="77777777" w:rsidR="006D35A9" w:rsidRDefault="006D35A9" w:rsidP="006D3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FFE6CA" w14:textId="77777777" w:rsidR="006D35A9" w:rsidRDefault="006D35A9" w:rsidP="006D35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1649 г.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6ED7756A" w14:textId="1EE5F15D" w:rsidR="006D35A9" w:rsidRPr="002A6A22" w:rsidRDefault="006D35A9" w:rsidP="006D35A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С.42-43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045A6A1" w14:textId="0D7F7C7D" w:rsidR="006D35A9" w:rsidRDefault="006D35A9" w:rsidP="006D3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2B1640C3" w14:textId="77777777" w:rsidR="006D35A9" w:rsidRDefault="006D35A9" w:rsidP="006D3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BF3D41" w14:textId="77777777" w:rsidR="006D35A9" w:rsidRPr="00C05234" w:rsidRDefault="006D35A9" w:rsidP="006D35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9D93DF" w14:textId="786BE705" w:rsidR="006D35A9" w:rsidRPr="00C05234" w:rsidRDefault="00613EC6" w:rsidP="006D35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09.04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63EA0C3" w14:textId="77777777" w:rsidR="006D35A9" w:rsidRPr="000234E4" w:rsidRDefault="006D35A9" w:rsidP="006D35A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6D35A9" w:rsidRPr="00CF076E" w14:paraId="1C2E4F22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ADA3539" w14:textId="77777777" w:rsidR="006D35A9" w:rsidRDefault="006D35A9" w:rsidP="006D3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3888D9" w14:textId="77777777" w:rsidR="006D35A9" w:rsidRDefault="006D35A9" w:rsidP="006D35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Разина</w:t>
            </w:r>
            <w:proofErr w:type="spellEnd"/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3C5B84A8" w14:textId="6BACAE3F" w:rsidR="006D35A9" w:rsidRPr="002A6A22" w:rsidRDefault="006D35A9" w:rsidP="006D35A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С.53-56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3E6CF10" w14:textId="4084A931" w:rsidR="006D35A9" w:rsidRDefault="006D35A9" w:rsidP="006D3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08A277C0" w14:textId="77777777" w:rsidR="006D35A9" w:rsidRDefault="006D35A9" w:rsidP="006D3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D8B98B" w14:textId="77777777" w:rsidR="006D35A9" w:rsidRPr="00C05234" w:rsidRDefault="006D35A9" w:rsidP="006D35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52FD90" w14:textId="293B28A2" w:rsidR="006D35A9" w:rsidRPr="00C05234" w:rsidRDefault="00613EC6" w:rsidP="006D35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ED63EA7" w14:textId="77777777" w:rsidR="006D35A9" w:rsidRPr="000234E4" w:rsidRDefault="006D35A9" w:rsidP="006D35A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5A9" w:rsidRPr="00CF076E" w14:paraId="5A408EFC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9E8340" w14:textId="77777777" w:rsidR="006D35A9" w:rsidRDefault="006D35A9" w:rsidP="006D3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1DF50E" w14:textId="77777777" w:rsidR="006D35A9" w:rsidRPr="000234E4" w:rsidRDefault="006D35A9" w:rsidP="006D35A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51CB48E9" w14:textId="26C79BE2" w:rsidR="006D35A9" w:rsidRPr="002A6A22" w:rsidRDefault="006D35A9" w:rsidP="006D35A9">
            <w:pPr>
              <w:spacing w:after="0"/>
              <w:ind w:left="135"/>
              <w:rPr>
                <w:lang w:val="ru-RU"/>
              </w:rPr>
            </w:pPr>
            <w:r w:rsidRPr="00335B9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34F0CE1" w14:textId="7B6E4EA0" w:rsidR="006D35A9" w:rsidRDefault="006D35A9" w:rsidP="006D35A9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7AADD1B3" w14:textId="77777777" w:rsidR="006D35A9" w:rsidRDefault="006D35A9" w:rsidP="006D3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2C88B" w14:textId="77777777" w:rsidR="006D35A9" w:rsidRPr="00C05234" w:rsidRDefault="006D35A9" w:rsidP="006D35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E47AE6" w14:textId="206C387D" w:rsidR="006D35A9" w:rsidRPr="00C05234" w:rsidRDefault="00613EC6" w:rsidP="006D35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16.04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34BB3E2" w14:textId="77777777" w:rsidR="006D35A9" w:rsidRPr="000234E4" w:rsidRDefault="006D35A9" w:rsidP="006D35A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5A9" w:rsidRPr="00CF076E" w14:paraId="496FCDA8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BA47FD" w14:textId="77777777" w:rsidR="006D35A9" w:rsidRDefault="006D35A9" w:rsidP="006D3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68AB12" w14:textId="77777777" w:rsidR="006D35A9" w:rsidRPr="000234E4" w:rsidRDefault="006D35A9" w:rsidP="006D35A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7328718F" w14:textId="022406CE" w:rsidR="006D35A9" w:rsidRPr="002A6A22" w:rsidRDefault="006D35A9" w:rsidP="006D35A9">
            <w:pPr>
              <w:spacing w:after="0"/>
              <w:ind w:left="135"/>
              <w:rPr>
                <w:lang w:val="ru-RU"/>
              </w:rPr>
            </w:pPr>
            <w:r w:rsidRPr="00335B9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C77BC9D" w14:textId="2FABF6D1" w:rsidR="006D35A9" w:rsidRDefault="006D35A9" w:rsidP="006D35A9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388B9C3E" w14:textId="77777777" w:rsidR="006D35A9" w:rsidRDefault="006D35A9" w:rsidP="006D3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F5BBC1" w14:textId="77777777" w:rsidR="006D35A9" w:rsidRPr="00C05234" w:rsidRDefault="006D35A9" w:rsidP="006D35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30D506" w14:textId="669E8749" w:rsidR="006D35A9" w:rsidRPr="00C05234" w:rsidRDefault="00613EC6" w:rsidP="006D35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0690EF6" w14:textId="77777777" w:rsidR="006D35A9" w:rsidRPr="000234E4" w:rsidRDefault="006D35A9" w:rsidP="006D35A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D35A9" w:rsidRPr="00CF076E" w14:paraId="6B48C34E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BACA68" w14:textId="0154BCAA" w:rsidR="006D35A9" w:rsidRDefault="006D35A9" w:rsidP="006D3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F3DA9D" w14:textId="77777777" w:rsidR="006D35A9" w:rsidRPr="000234E4" w:rsidRDefault="006D35A9" w:rsidP="006D35A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6C4B09A8" w14:textId="7A6B6BA1" w:rsidR="006D35A9" w:rsidRPr="006D35A9" w:rsidRDefault="006D35A9" w:rsidP="006D35A9">
            <w:pPr>
              <w:spacing w:after="0"/>
              <w:ind w:left="135"/>
              <w:rPr>
                <w:lang w:val="ru-RU"/>
              </w:rPr>
            </w:pPr>
            <w:r w:rsidRPr="00C51B1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21-22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61682EA" w14:textId="594CA461" w:rsidR="006D35A9" w:rsidRDefault="006D35A9" w:rsidP="006D35A9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08A92899" w14:textId="77777777" w:rsidR="006D35A9" w:rsidRDefault="006D35A9" w:rsidP="006D3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872409" w14:textId="77777777" w:rsidR="006D35A9" w:rsidRPr="00C05234" w:rsidRDefault="006D35A9" w:rsidP="006D35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7E5EC9" w14:textId="1927433B" w:rsidR="006D35A9" w:rsidRPr="00C05234" w:rsidRDefault="00613EC6" w:rsidP="006D35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23.04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60725FA" w14:textId="77777777" w:rsidR="006D35A9" w:rsidRPr="000234E4" w:rsidRDefault="006D35A9" w:rsidP="006D35A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5A9" w:rsidRPr="00CF076E" w14:paraId="09B5B2F3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C1DA31" w14:textId="28A58A6E" w:rsidR="006D35A9" w:rsidRDefault="006D35A9" w:rsidP="006D35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DC8B6E" w14:textId="7738638F" w:rsidR="006D35A9" w:rsidRPr="000234E4" w:rsidRDefault="006D35A9" w:rsidP="006D35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рубежей</w:t>
            </w:r>
            <w:proofErr w:type="spellEnd"/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77DDB7BA" w14:textId="495067D9" w:rsidR="006D35A9" w:rsidRPr="00C51B11" w:rsidRDefault="006D35A9" w:rsidP="006D35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5B9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FDE4054" w14:textId="2CACD643" w:rsidR="006D35A9" w:rsidRPr="000234E4" w:rsidRDefault="006D35A9" w:rsidP="006D35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5C567D67" w14:textId="7DA4876D" w:rsidR="006D35A9" w:rsidRDefault="006D35A9" w:rsidP="006D35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15BCAB" w14:textId="2BEC5E8E" w:rsidR="006D35A9" w:rsidRPr="00C05234" w:rsidRDefault="006D35A9" w:rsidP="006D35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F3EDAC" w14:textId="1D1B4513" w:rsidR="006D35A9" w:rsidRPr="00C05234" w:rsidRDefault="00613EC6" w:rsidP="006D35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9F1BB92" w14:textId="25F42E1A" w:rsidR="006D35A9" w:rsidRPr="000234E4" w:rsidRDefault="006D35A9" w:rsidP="006D35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proofErr w:type="spellEnd"/>
            </w:hyperlink>
          </w:p>
        </w:tc>
      </w:tr>
      <w:tr w:rsidR="006D35A9" w:rsidRPr="00CF076E" w14:paraId="2CEFE743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797F38" w14:textId="77777777" w:rsidR="006D35A9" w:rsidRDefault="006D35A9" w:rsidP="006D3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12792A" w14:textId="77777777" w:rsidR="006D35A9" w:rsidRPr="000234E4" w:rsidRDefault="006D35A9" w:rsidP="006D35A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3EA53E3E" w14:textId="3FB4E212" w:rsidR="006D35A9" w:rsidRPr="000234E4" w:rsidRDefault="006D35A9" w:rsidP="006D35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 81,</w:t>
            </w:r>
            <w:r w:rsidRPr="00C51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8BEF05D" w14:textId="5976D3B9" w:rsidR="006D35A9" w:rsidRDefault="006D35A9" w:rsidP="006D35A9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7017EAC9" w14:textId="77777777" w:rsidR="006D35A9" w:rsidRDefault="006D35A9" w:rsidP="006D3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971A67" w14:textId="77777777" w:rsidR="006D35A9" w:rsidRPr="00C05234" w:rsidRDefault="006D35A9" w:rsidP="006D35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DCC526" w14:textId="6D2E336B" w:rsidR="006D35A9" w:rsidRPr="00C05234" w:rsidRDefault="00613EC6" w:rsidP="006D35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30.04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3841393" w14:textId="77777777" w:rsidR="006D35A9" w:rsidRPr="000234E4" w:rsidRDefault="006D35A9" w:rsidP="006D35A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D35A9" w14:paraId="40EBD189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A87CEBC" w14:textId="77777777" w:rsidR="006D35A9" w:rsidRDefault="006D35A9" w:rsidP="006D3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12AA29" w14:textId="77777777" w:rsidR="006D35A9" w:rsidRPr="000234E4" w:rsidRDefault="006D35A9" w:rsidP="006D35A9">
            <w:pPr>
              <w:spacing w:after="0"/>
              <w:ind w:left="135"/>
              <w:rPr>
                <w:lang w:val="ru-RU"/>
              </w:rPr>
            </w:pPr>
            <w:r w:rsidRPr="005F6A1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 повторения, обобщения и контроля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2DE57C12" w14:textId="11E71D8C" w:rsidR="006D35A9" w:rsidRPr="006D35A9" w:rsidRDefault="006D35A9" w:rsidP="006D35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216B2A6" w14:textId="097A24E1" w:rsidR="006D35A9" w:rsidRDefault="006D35A9" w:rsidP="006D35A9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7BD05647" w14:textId="77777777" w:rsidR="006D35A9" w:rsidRDefault="006D35A9" w:rsidP="006D3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8AE90B" w14:textId="77777777" w:rsidR="006D35A9" w:rsidRPr="00C05234" w:rsidRDefault="006D35A9" w:rsidP="006D35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1AF93B" w14:textId="30F51B43" w:rsidR="006D35A9" w:rsidRPr="00C05234" w:rsidRDefault="00613EC6" w:rsidP="006D35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06.05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3D802AE" w14:textId="77777777" w:rsidR="006D35A9" w:rsidRDefault="006D35A9" w:rsidP="006D35A9">
            <w:pPr>
              <w:spacing w:after="0"/>
              <w:ind w:left="135"/>
            </w:pPr>
          </w:p>
        </w:tc>
      </w:tr>
      <w:tr w:rsidR="006D35A9" w:rsidRPr="00CF076E" w14:paraId="5037F42F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D24638" w14:textId="77777777" w:rsidR="006D35A9" w:rsidRDefault="006D35A9" w:rsidP="006D3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DC96D3" w14:textId="77777777" w:rsidR="006D35A9" w:rsidRPr="000234E4" w:rsidRDefault="006D35A9" w:rsidP="006D35A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58C77E00" w14:textId="6A654053" w:rsidR="006D35A9" w:rsidRPr="000234E4" w:rsidRDefault="006D35A9" w:rsidP="006D35A9">
            <w:pPr>
              <w:spacing w:after="0"/>
              <w:ind w:left="135"/>
              <w:rPr>
                <w:lang w:val="ru-RU"/>
              </w:rPr>
            </w:pPr>
            <w:r w:rsidRPr="00C51B1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B931D9B" w14:textId="71DA24ED" w:rsidR="006D35A9" w:rsidRDefault="006D35A9" w:rsidP="006D35A9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45E38E03" w14:textId="77777777" w:rsidR="006D35A9" w:rsidRDefault="006D35A9" w:rsidP="006D3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CBE69A" w14:textId="77777777" w:rsidR="006D35A9" w:rsidRPr="00C05234" w:rsidRDefault="006D35A9" w:rsidP="006D35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5A6FCC" w14:textId="56166571" w:rsidR="006D35A9" w:rsidRPr="00C05234" w:rsidRDefault="00613EC6" w:rsidP="006D35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07.05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A7FB462" w14:textId="77777777" w:rsidR="006D35A9" w:rsidRPr="000234E4" w:rsidRDefault="006D35A9" w:rsidP="006D35A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5A9" w:rsidRPr="00CF076E" w14:paraId="5D803A4B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9F8E16" w14:textId="77777777" w:rsidR="006D35A9" w:rsidRDefault="006D35A9" w:rsidP="006D3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1AA1C2" w14:textId="69BAC4CB" w:rsidR="006D35A9" w:rsidRPr="000234E4" w:rsidRDefault="006D35A9" w:rsidP="006D35A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  <w:r w:rsidR="00613EC6"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Изобразительное искусство </w:t>
            </w:r>
            <w:r w:rsidR="00613EC6">
              <w:rPr>
                <w:rFonts w:ascii="Times New Roman" w:hAnsi="Times New Roman"/>
                <w:color w:val="000000"/>
                <w:sz w:val="24"/>
              </w:rPr>
              <w:t>XVI</w:t>
            </w:r>
            <w:r w:rsidR="00613EC6"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613EC6">
              <w:rPr>
                <w:rFonts w:ascii="Times New Roman" w:hAnsi="Times New Roman"/>
                <w:color w:val="000000"/>
                <w:sz w:val="24"/>
              </w:rPr>
              <w:t>XVII</w:t>
            </w:r>
            <w:r w:rsidR="00613EC6"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5F3E2123" w14:textId="6C8A0DF8" w:rsidR="006D35A9" w:rsidRPr="006D35A9" w:rsidRDefault="006D35A9" w:rsidP="006D35A9">
            <w:pPr>
              <w:spacing w:after="0"/>
              <w:rPr>
                <w:lang w:val="ru-RU"/>
              </w:rPr>
            </w:pPr>
            <w:r w:rsidRPr="0009775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1BC590E" w14:textId="452CB590" w:rsidR="006D35A9" w:rsidRDefault="006D35A9" w:rsidP="006D35A9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71B15629" w14:textId="77777777" w:rsidR="006D35A9" w:rsidRDefault="006D35A9" w:rsidP="006D3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434833" w14:textId="77777777" w:rsidR="006D35A9" w:rsidRPr="00C05234" w:rsidRDefault="006D35A9" w:rsidP="006D35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35962F" w14:textId="465AA247" w:rsidR="006D35A9" w:rsidRPr="00C05234" w:rsidRDefault="00613EC6" w:rsidP="006D35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5CF51C1" w14:textId="3F8765B3" w:rsidR="006D35A9" w:rsidRPr="000234E4" w:rsidRDefault="006D35A9" w:rsidP="006D35A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  <w:r w:rsidR="00613EC6"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88">
              <w:r w:rsidR="00613E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3EC6"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13E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13EC6"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13E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13EC6"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13E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13EC6"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613E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13EC6"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613E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13EC6"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613EC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13EC6"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35A9" w:rsidRPr="00CF076E" w14:paraId="7D0CA836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493FA4" w14:textId="77777777" w:rsidR="006D35A9" w:rsidRDefault="006D35A9" w:rsidP="006D3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1B3BBC" w14:textId="57A73D35" w:rsidR="006D35A9" w:rsidRPr="000234E4" w:rsidRDefault="00613EC6" w:rsidP="006D35A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Развитие образования и 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30E89694" w14:textId="42770FCB" w:rsidR="006D35A9" w:rsidRPr="006D35A9" w:rsidRDefault="006D35A9" w:rsidP="006D35A9">
            <w:pPr>
              <w:spacing w:after="0"/>
              <w:ind w:left="135"/>
              <w:rPr>
                <w:lang w:val="ru-RU"/>
              </w:rPr>
            </w:pPr>
            <w:r w:rsidRPr="00097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3CF8E3E" w14:textId="21EA3464" w:rsidR="006D35A9" w:rsidRDefault="006D35A9" w:rsidP="006D35A9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4C908610" w14:textId="77777777" w:rsidR="006D35A9" w:rsidRDefault="006D35A9" w:rsidP="006D3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73EDBA" w14:textId="77777777" w:rsidR="006D35A9" w:rsidRPr="00C05234" w:rsidRDefault="006D35A9" w:rsidP="006D35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73D135" w14:textId="0C6BDBB1" w:rsidR="006D35A9" w:rsidRPr="00C05234" w:rsidRDefault="00613EC6" w:rsidP="006D35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14.05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F2DD9E2" w14:textId="3D8B3B6E" w:rsidR="006D35A9" w:rsidRPr="000234E4" w:rsidRDefault="00613EC6" w:rsidP="006D35A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D35A9" w:rsidRPr="00CF076E" w14:paraId="0025AD74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9E1C25" w14:textId="77777777" w:rsidR="006D35A9" w:rsidRDefault="006D35A9" w:rsidP="006D3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AAB372" w14:textId="46FCA325" w:rsidR="006D35A9" w:rsidRPr="000234E4" w:rsidRDefault="00613EC6" w:rsidP="006D35A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26A69D14" w14:textId="2A5F9E6B" w:rsidR="006D35A9" w:rsidRPr="006D35A9" w:rsidRDefault="006D35A9" w:rsidP="006D35A9">
            <w:pPr>
              <w:spacing w:after="0"/>
              <w:ind w:left="135"/>
              <w:rPr>
                <w:lang w:val="ru-RU"/>
              </w:rPr>
            </w:pPr>
            <w:r w:rsidRPr="0009775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CB30DDB" w14:textId="2C03BE41" w:rsidR="006D35A9" w:rsidRDefault="006D35A9" w:rsidP="006D35A9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3C2764B3" w14:textId="77777777" w:rsidR="006D35A9" w:rsidRDefault="006D35A9" w:rsidP="006D3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4EEE35" w14:textId="77777777" w:rsidR="006D35A9" w:rsidRPr="00C05234" w:rsidRDefault="006D35A9" w:rsidP="006D35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155686" w14:textId="128C5E5C" w:rsidR="006D35A9" w:rsidRPr="00C05234" w:rsidRDefault="00613EC6" w:rsidP="006D35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EA52267" w14:textId="000E7402" w:rsidR="006D35A9" w:rsidRPr="000234E4" w:rsidRDefault="00613EC6" w:rsidP="006D35A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  <w:proofErr w:type="spellEnd"/>
            </w:hyperlink>
          </w:p>
        </w:tc>
      </w:tr>
      <w:tr w:rsidR="006D35A9" w:rsidRPr="00CF076E" w14:paraId="45746379" w14:textId="77777777" w:rsidTr="00C052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7BDB0F" w14:textId="77777777" w:rsidR="006D35A9" w:rsidRDefault="006D35A9" w:rsidP="006D3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8FB6D3" w14:textId="6EB08054" w:rsidR="006D35A9" w:rsidRPr="000234E4" w:rsidRDefault="00613EC6" w:rsidP="006D35A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27E2E7CE" w14:textId="7BC04D3C" w:rsidR="006D35A9" w:rsidRPr="006D35A9" w:rsidRDefault="006D35A9" w:rsidP="006D35A9">
            <w:pPr>
              <w:spacing w:after="0"/>
              <w:ind w:left="135"/>
              <w:rPr>
                <w:lang w:val="ru-RU"/>
              </w:rPr>
            </w:pPr>
            <w:r w:rsidRPr="0009775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665A5DB" w14:textId="10159ADE" w:rsidR="006D35A9" w:rsidRDefault="006D35A9" w:rsidP="006D35A9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249876EF" w14:textId="77777777" w:rsidR="006D35A9" w:rsidRDefault="006D35A9" w:rsidP="006D3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178765" w14:textId="77777777" w:rsidR="006D35A9" w:rsidRPr="00C05234" w:rsidRDefault="006D35A9" w:rsidP="006D35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B1D5A2" w14:textId="66A5CDFF" w:rsidR="006D35A9" w:rsidRPr="00C05234" w:rsidRDefault="00613EC6" w:rsidP="006D35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5234">
              <w:rPr>
                <w:rFonts w:ascii="Times New Roman" w:hAnsi="Times New Roman" w:cs="Times New Roman"/>
                <w:lang w:val="ru-RU"/>
              </w:rPr>
              <w:t>21.05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65D5437" w14:textId="6CBC3578" w:rsidR="006D35A9" w:rsidRPr="000234E4" w:rsidRDefault="00613EC6" w:rsidP="006D35A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5A9" w14:paraId="6DAF31B5" w14:textId="77777777" w:rsidTr="00C05234">
        <w:trPr>
          <w:gridAfter w:val="1"/>
          <w:wAfter w:w="2877" w:type="dxa"/>
          <w:trHeight w:val="144"/>
          <w:tblCellSpacing w:w="20" w:type="nil"/>
        </w:trPr>
        <w:tc>
          <w:tcPr>
            <w:tcW w:w="435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8B31EA" w14:textId="77777777" w:rsidR="006D35A9" w:rsidRPr="000234E4" w:rsidRDefault="006D35A9" w:rsidP="006D35A9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5311E6DC" w14:textId="77777777" w:rsidR="006D35A9" w:rsidRDefault="006D35A9" w:rsidP="006D35A9">
            <w:pPr>
              <w:rPr>
                <w:lang w:val="ru-RU"/>
              </w:rPr>
            </w:pPr>
          </w:p>
          <w:p w14:paraId="53C54C6D" w14:textId="77777777" w:rsidR="006D35A9" w:rsidRPr="000234E4" w:rsidRDefault="006D35A9" w:rsidP="006D35A9">
            <w:pPr>
              <w:spacing w:after="0"/>
              <w:rPr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F06D13F" w14:textId="67AD0872" w:rsidR="006D35A9" w:rsidRPr="00613EC6" w:rsidRDefault="006D35A9" w:rsidP="006D35A9">
            <w:pPr>
              <w:spacing w:after="0"/>
              <w:ind w:left="135"/>
              <w:jc w:val="center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613EC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739645A9" w14:textId="77777777" w:rsidR="006D35A9" w:rsidRDefault="006D35A9" w:rsidP="006D3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FB5443" w14:textId="77777777" w:rsidR="006D35A9" w:rsidRPr="00C05234" w:rsidRDefault="006D35A9" w:rsidP="006D35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523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2DC6F85" w14:textId="77777777" w:rsidR="006D35A9" w:rsidRPr="00C05234" w:rsidRDefault="006D35A9" w:rsidP="006D35A9">
            <w:pPr>
              <w:rPr>
                <w:rFonts w:ascii="Times New Roman" w:hAnsi="Times New Roman" w:cs="Times New Roman"/>
              </w:rPr>
            </w:pPr>
          </w:p>
        </w:tc>
      </w:tr>
    </w:tbl>
    <w:p w14:paraId="7512D846" w14:textId="77777777" w:rsidR="0038516B" w:rsidRDefault="0038516B">
      <w:pPr>
        <w:sectPr w:rsidR="003851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FFE871" w14:textId="77777777" w:rsidR="0038516B" w:rsidRDefault="000234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3783"/>
        <w:gridCol w:w="961"/>
        <w:gridCol w:w="1841"/>
        <w:gridCol w:w="1910"/>
        <w:gridCol w:w="1347"/>
        <w:gridCol w:w="3103"/>
      </w:tblGrid>
      <w:tr w:rsidR="0038516B" w14:paraId="4C2FA1AD" w14:textId="77777777" w:rsidTr="00F31AEB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85305B" w14:textId="77777777" w:rsidR="0038516B" w:rsidRDefault="00023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9D1643" w14:textId="77777777" w:rsidR="0038516B" w:rsidRDefault="0038516B">
            <w:pPr>
              <w:spacing w:after="0"/>
              <w:ind w:left="135"/>
            </w:pPr>
          </w:p>
        </w:tc>
        <w:tc>
          <w:tcPr>
            <w:tcW w:w="37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6BBDD7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5EAF1B" w14:textId="77777777" w:rsidR="0038516B" w:rsidRDefault="003851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707C04" w14:textId="77777777" w:rsidR="0038516B" w:rsidRDefault="000234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52A428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70725D" w14:textId="77777777" w:rsidR="0038516B" w:rsidRDefault="0038516B">
            <w:pPr>
              <w:spacing w:after="0"/>
              <w:ind w:left="135"/>
            </w:pPr>
          </w:p>
        </w:tc>
        <w:tc>
          <w:tcPr>
            <w:tcW w:w="31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E03FD7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FDDDB7" w14:textId="77777777" w:rsidR="0038516B" w:rsidRDefault="0038516B">
            <w:pPr>
              <w:spacing w:after="0"/>
              <w:ind w:left="135"/>
            </w:pPr>
          </w:p>
        </w:tc>
      </w:tr>
      <w:tr w:rsidR="0038516B" w14:paraId="441892EF" w14:textId="77777777" w:rsidTr="00C05234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5A4EC6" w14:textId="77777777" w:rsidR="0038516B" w:rsidRDefault="003851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8CF578" w14:textId="77777777" w:rsidR="0038516B" w:rsidRDefault="0038516B"/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BB1D9E2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006C0D" w14:textId="77777777" w:rsidR="0038516B" w:rsidRDefault="0038516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3DE3FF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608D18" w14:textId="77777777" w:rsidR="0038516B" w:rsidRDefault="0038516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11BB4A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4B0377" w14:textId="77777777" w:rsidR="0038516B" w:rsidRDefault="003851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D0B030" w14:textId="77777777" w:rsidR="0038516B" w:rsidRDefault="003851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0417F9" w14:textId="77777777" w:rsidR="0038516B" w:rsidRDefault="0038516B"/>
        </w:tc>
      </w:tr>
      <w:tr w:rsidR="0038516B" w:rsidRPr="00CF076E" w14:paraId="1A75C55A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C9AED1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3D447984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6F6A4E2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20231B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EF94B4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28ABAF" w14:textId="31C88360" w:rsidR="0038516B" w:rsidRPr="00443600" w:rsidRDefault="004436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B4F40CD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8516B" w:rsidRPr="00CF076E" w14:paraId="52A03DB6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20CF1C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0CB62E9B" w14:textId="1A142FFF" w:rsidR="0038516B" w:rsidRPr="00D2263A" w:rsidRDefault="000234E4">
            <w:pPr>
              <w:spacing w:after="0"/>
              <w:ind w:left="135"/>
              <w:rPr>
                <w:lang w:val="ru-RU"/>
              </w:rPr>
            </w:pPr>
            <w:r w:rsidRPr="00D2263A">
              <w:rPr>
                <w:rFonts w:ascii="Times New Roman" w:hAnsi="Times New Roman"/>
                <w:color w:val="000000"/>
                <w:sz w:val="24"/>
                <w:lang w:val="ru-RU"/>
              </w:rPr>
              <w:t>Истоки европейского Просвещения</w:t>
            </w:r>
            <w:r w:rsidR="00D2263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426A416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71A72D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73241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BFB756" w14:textId="513CEFF2" w:rsidR="0038516B" w:rsidRPr="00443600" w:rsidRDefault="004436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FE94246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516B" w:rsidRPr="00CF076E" w14:paraId="6EB6CF95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6C577D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1F655797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DDDF507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0DD7BA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19A74E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341FAC" w14:textId="766BF8EB" w:rsidR="0038516B" w:rsidRPr="00443600" w:rsidRDefault="004436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2AFD623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516B" w:rsidRPr="00CF076E" w14:paraId="0A9B83E4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468348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0A27609D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3B21977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7A714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214A43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2AB552" w14:textId="2E9C40C6" w:rsidR="0038516B" w:rsidRPr="00443600" w:rsidRDefault="004436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A7AF87B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263A" w:rsidRPr="00CF076E" w14:paraId="6C9EE9BD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14:paraId="04DB2D14" w14:textId="3C3D1F36" w:rsidR="00D2263A" w:rsidRPr="00CE20C2" w:rsidRDefault="00D2263A" w:rsidP="00D226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E20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</w:tcPr>
          <w:p w14:paraId="675D116F" w14:textId="3754E17B" w:rsidR="00D2263A" w:rsidRPr="00CE20C2" w:rsidRDefault="00D2263A" w:rsidP="00D2263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E20C2">
              <w:rPr>
                <w:rFonts w:ascii="Times New Roman" w:hAnsi="Times New Roman" w:cs="Times New Roman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14:paraId="7872BFDD" w14:textId="4E5B0453" w:rsidR="00D2263A" w:rsidRPr="00CE20C2" w:rsidRDefault="00D2263A" w:rsidP="00D226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20C2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E20C2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5377ABE" w14:textId="14C1B96C" w:rsidR="00D2263A" w:rsidRPr="00CE20C2" w:rsidRDefault="00D2263A" w:rsidP="00D226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20C2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C6CB5CC" w14:textId="66F332D5" w:rsidR="00D2263A" w:rsidRPr="00CE20C2" w:rsidRDefault="00D2263A" w:rsidP="00D226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20C2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8164A47" w14:textId="77777777" w:rsidR="00D2263A" w:rsidRPr="00CE20C2" w:rsidRDefault="00D2263A" w:rsidP="00D2263A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CE20C2">
              <w:rPr>
                <w:rFonts w:ascii="Times New Roman" w:hAnsi="Times New Roman" w:cs="Times New Roman"/>
                <w:sz w:val="24"/>
              </w:rPr>
              <w:t>17.09</w:t>
            </w:r>
          </w:p>
          <w:p w14:paraId="118726BC" w14:textId="3DCA5629" w:rsidR="00D2263A" w:rsidRPr="00CE20C2" w:rsidRDefault="00D2263A" w:rsidP="00D2263A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</w:tcPr>
          <w:p w14:paraId="76AE92FD" w14:textId="1E0F81B8" w:rsidR="00D2263A" w:rsidRPr="00CE20C2" w:rsidRDefault="00D2263A" w:rsidP="00D2263A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CE20C2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97" w:history="1">
              <w:r w:rsidRPr="00CE20C2">
                <w:rPr>
                  <w:rStyle w:val="ab"/>
                  <w:rFonts w:ascii="Times New Roman" w:hAnsi="Times New Roman" w:cs="Times New Roman"/>
                  <w:sz w:val="24"/>
                </w:rPr>
                <w:t>https</w:t>
              </w:r>
              <w:r w:rsidRPr="00CE20C2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CE20C2">
                <w:rPr>
                  <w:rStyle w:val="ab"/>
                  <w:rFonts w:ascii="Times New Roman" w:hAnsi="Times New Roman" w:cs="Times New Roman"/>
                  <w:sz w:val="24"/>
                </w:rPr>
                <w:t>m</w:t>
              </w:r>
              <w:r w:rsidRPr="00CE20C2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proofErr w:type="spellStart"/>
              <w:r w:rsidRPr="00CE20C2">
                <w:rPr>
                  <w:rStyle w:val="ab"/>
                  <w:rFonts w:ascii="Times New Roman" w:hAnsi="Times New Roman" w:cs="Times New Roman"/>
                  <w:sz w:val="24"/>
                </w:rPr>
                <w:t>edsoo</w:t>
              </w:r>
              <w:proofErr w:type="spellEnd"/>
              <w:r w:rsidRPr="00CE20C2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proofErr w:type="spellStart"/>
              <w:r w:rsidRPr="00CE20C2">
                <w:rPr>
                  <w:rStyle w:val="ab"/>
                  <w:rFonts w:ascii="Times New Roman" w:hAnsi="Times New Roman" w:cs="Times New Roman"/>
                  <w:sz w:val="24"/>
                </w:rPr>
                <w:t>ru</w:t>
              </w:r>
              <w:proofErr w:type="spellEnd"/>
              <w:r w:rsidRPr="00CE20C2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/8864</w:t>
              </w:r>
              <w:r w:rsidRPr="00CE20C2">
                <w:rPr>
                  <w:rStyle w:val="ab"/>
                  <w:rFonts w:ascii="Times New Roman" w:hAnsi="Times New Roman" w:cs="Times New Roman"/>
                  <w:sz w:val="24"/>
                </w:rPr>
                <w:t>c</w:t>
              </w:r>
              <w:r w:rsidRPr="00CE20C2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6</w:t>
              </w:r>
              <w:r w:rsidRPr="00CE20C2">
                <w:rPr>
                  <w:rStyle w:val="ab"/>
                  <w:rFonts w:ascii="Times New Roman" w:hAnsi="Times New Roman" w:cs="Times New Roman"/>
                  <w:sz w:val="24"/>
                </w:rPr>
                <w:t>d</w:t>
              </w:r>
              <w:r w:rsidRPr="00CE20C2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0</w:t>
              </w:r>
            </w:hyperlink>
          </w:p>
          <w:p w14:paraId="08E5A2B0" w14:textId="506CBD7F" w:rsidR="00D2263A" w:rsidRPr="00CE20C2" w:rsidRDefault="00D2263A" w:rsidP="00D2263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CE20C2" w:rsidRPr="00CF076E" w14:paraId="2948DBB7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14:paraId="4DE7480E" w14:textId="43E55DBA" w:rsidR="00CE20C2" w:rsidRPr="00CE20C2" w:rsidRDefault="00CE20C2" w:rsidP="00CE20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E20C2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</w:tcPr>
          <w:p w14:paraId="3CC41741" w14:textId="5FCB4EAA" w:rsidR="00CE20C2" w:rsidRPr="00CE20C2" w:rsidRDefault="00CE20C2" w:rsidP="00CE2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CE20C2">
              <w:rPr>
                <w:rFonts w:ascii="Times New Roman" w:hAnsi="Times New Roman" w:cs="Times New Roman"/>
                <w:sz w:val="24"/>
                <w:lang w:val="ru-RU"/>
              </w:rPr>
              <w:t xml:space="preserve">Развитие науки в </w:t>
            </w:r>
            <w:r w:rsidRPr="00CE20C2">
              <w:rPr>
                <w:rFonts w:ascii="Times New Roman" w:hAnsi="Times New Roman" w:cs="Times New Roman"/>
                <w:sz w:val="24"/>
              </w:rPr>
              <w:t>XVIII</w:t>
            </w:r>
            <w:r w:rsidRPr="00CE20C2">
              <w:rPr>
                <w:rFonts w:ascii="Times New Roman" w:hAnsi="Times New Roman" w:cs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14:paraId="49BCEE1B" w14:textId="1595B357" w:rsidR="00CE20C2" w:rsidRPr="00CE20C2" w:rsidRDefault="00CE20C2" w:rsidP="00CE20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CE20C2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E20C2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0076550" w14:textId="2B0DD371" w:rsidR="00CE20C2" w:rsidRPr="00CE20C2" w:rsidRDefault="00CE20C2" w:rsidP="00CE20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CE20C2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6C6904B" w14:textId="4C7570CA" w:rsidR="00CE20C2" w:rsidRPr="00CE20C2" w:rsidRDefault="00CE20C2" w:rsidP="00CE20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CE20C2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A9A6C2E" w14:textId="4FD1B2AA" w:rsidR="00CE20C2" w:rsidRPr="00CE20C2" w:rsidRDefault="00CE20C2" w:rsidP="00CE20C2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CE20C2">
              <w:rPr>
                <w:rFonts w:ascii="Times New Roman" w:hAnsi="Times New Roman" w:cs="Times New Roman"/>
                <w:sz w:val="24"/>
              </w:rPr>
              <w:t>19.09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</w:tcPr>
          <w:p w14:paraId="4134FFDF" w14:textId="2C0DB194" w:rsidR="00CE20C2" w:rsidRPr="00CE20C2" w:rsidRDefault="00CE20C2" w:rsidP="00CE2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CE20C2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r w:rsidRPr="00CE20C2">
              <w:rPr>
                <w:rFonts w:ascii="Times New Roman" w:hAnsi="Times New Roman" w:cs="Times New Roman"/>
                <w:sz w:val="24"/>
              </w:rPr>
              <w:t>https</w:t>
            </w:r>
            <w:r w:rsidRPr="00CE20C2">
              <w:rPr>
                <w:rFonts w:ascii="Times New Roman" w:hAnsi="Times New Roman" w:cs="Times New Roman"/>
                <w:sz w:val="24"/>
                <w:lang w:val="ru-RU"/>
              </w:rPr>
              <w:t>://</w:t>
            </w:r>
            <w:r w:rsidRPr="00CE20C2">
              <w:rPr>
                <w:rFonts w:ascii="Times New Roman" w:hAnsi="Times New Roman" w:cs="Times New Roman"/>
                <w:sz w:val="24"/>
              </w:rPr>
              <w:t>m</w:t>
            </w:r>
            <w:r w:rsidRPr="00CE20C2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proofErr w:type="spellStart"/>
            <w:r w:rsidRPr="00CE20C2">
              <w:rPr>
                <w:rFonts w:ascii="Times New Roman" w:hAnsi="Times New Roman" w:cs="Times New Roman"/>
                <w:sz w:val="24"/>
              </w:rPr>
              <w:t>edsoo</w:t>
            </w:r>
            <w:proofErr w:type="spellEnd"/>
            <w:r w:rsidRPr="00CE20C2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proofErr w:type="spellStart"/>
            <w:r w:rsidRPr="00CE20C2">
              <w:rPr>
                <w:rFonts w:ascii="Times New Roman" w:hAnsi="Times New Roman" w:cs="Times New Roman"/>
                <w:sz w:val="24"/>
              </w:rPr>
              <w:t>ru</w:t>
            </w:r>
            <w:proofErr w:type="spellEnd"/>
            <w:r w:rsidRPr="00CE20C2">
              <w:rPr>
                <w:rFonts w:ascii="Times New Roman" w:hAnsi="Times New Roman" w:cs="Times New Roman"/>
                <w:sz w:val="24"/>
                <w:lang w:val="ru-RU"/>
              </w:rPr>
              <w:t>/8864</w:t>
            </w:r>
            <w:r w:rsidRPr="00CE20C2">
              <w:rPr>
                <w:rFonts w:ascii="Times New Roman" w:hAnsi="Times New Roman" w:cs="Times New Roman"/>
                <w:sz w:val="24"/>
              </w:rPr>
              <w:t>d</w:t>
            </w:r>
            <w:r w:rsidRPr="00CE20C2">
              <w:rPr>
                <w:rFonts w:ascii="Times New Roman" w:hAnsi="Times New Roman" w:cs="Times New Roman"/>
                <w:sz w:val="24"/>
                <w:lang w:val="ru-RU"/>
              </w:rPr>
              <w:t>418</w:t>
            </w:r>
          </w:p>
        </w:tc>
      </w:tr>
      <w:tr w:rsidR="00CE20C2" w:rsidRPr="00CF076E" w14:paraId="3906E842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14:paraId="46EB5C2F" w14:textId="0AE4CEE3" w:rsidR="00CE20C2" w:rsidRPr="00CE20C2" w:rsidRDefault="00CE20C2" w:rsidP="00CE20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E20C2"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</w:tcPr>
          <w:p w14:paraId="4E3C5542" w14:textId="2190A01F" w:rsidR="00CE20C2" w:rsidRPr="00CE20C2" w:rsidRDefault="00CE20C2" w:rsidP="00CE2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CE20C2">
              <w:rPr>
                <w:rFonts w:ascii="Times New Roman" w:hAnsi="Times New Roman" w:cs="Times New Roman"/>
                <w:sz w:val="24"/>
                <w:lang w:val="ru-RU"/>
              </w:rPr>
              <w:t xml:space="preserve">Образование и культура </w:t>
            </w:r>
            <w:r w:rsidRPr="00CE20C2">
              <w:rPr>
                <w:rFonts w:ascii="Times New Roman" w:hAnsi="Times New Roman" w:cs="Times New Roman"/>
                <w:sz w:val="24"/>
              </w:rPr>
              <w:t>XVIII</w:t>
            </w:r>
            <w:r w:rsidRPr="00CE20C2">
              <w:rPr>
                <w:rFonts w:ascii="Times New Roman" w:hAnsi="Times New Roman" w:cs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14:paraId="7B9FAB2D" w14:textId="445B9CA1" w:rsidR="00CE20C2" w:rsidRPr="00CE20C2" w:rsidRDefault="00CE20C2" w:rsidP="00CE20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CE20C2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E20C2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776D442" w14:textId="09949E63" w:rsidR="00CE20C2" w:rsidRPr="00CE20C2" w:rsidRDefault="00CE20C2" w:rsidP="00CE20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CE20C2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4B9CC01" w14:textId="258D03E6" w:rsidR="00CE20C2" w:rsidRPr="00CE20C2" w:rsidRDefault="00CE20C2" w:rsidP="00CE20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CE20C2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6D42F02" w14:textId="3AC00637" w:rsidR="00CE20C2" w:rsidRPr="00CE20C2" w:rsidRDefault="00CE20C2" w:rsidP="00CE20C2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CE20C2">
              <w:rPr>
                <w:rFonts w:ascii="Times New Roman" w:hAnsi="Times New Roman" w:cs="Times New Roman"/>
                <w:sz w:val="24"/>
              </w:rPr>
              <w:t>24.09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</w:tcPr>
          <w:p w14:paraId="551C481A" w14:textId="51A8E5BF" w:rsidR="00CE20C2" w:rsidRPr="00CE20C2" w:rsidRDefault="00CE20C2" w:rsidP="00CE2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CE20C2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r w:rsidRPr="00CE20C2">
              <w:rPr>
                <w:rFonts w:ascii="Times New Roman" w:hAnsi="Times New Roman" w:cs="Times New Roman"/>
                <w:sz w:val="24"/>
              </w:rPr>
              <w:t>https</w:t>
            </w:r>
            <w:r w:rsidRPr="00CE20C2">
              <w:rPr>
                <w:rFonts w:ascii="Times New Roman" w:hAnsi="Times New Roman" w:cs="Times New Roman"/>
                <w:sz w:val="24"/>
                <w:lang w:val="ru-RU"/>
              </w:rPr>
              <w:t>://</w:t>
            </w:r>
            <w:r w:rsidRPr="00CE20C2">
              <w:rPr>
                <w:rFonts w:ascii="Times New Roman" w:hAnsi="Times New Roman" w:cs="Times New Roman"/>
                <w:sz w:val="24"/>
              </w:rPr>
              <w:t>m</w:t>
            </w:r>
            <w:r w:rsidRPr="00CE20C2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proofErr w:type="spellStart"/>
            <w:r w:rsidRPr="00CE20C2">
              <w:rPr>
                <w:rFonts w:ascii="Times New Roman" w:hAnsi="Times New Roman" w:cs="Times New Roman"/>
                <w:sz w:val="24"/>
              </w:rPr>
              <w:t>edsoo</w:t>
            </w:r>
            <w:proofErr w:type="spellEnd"/>
            <w:r w:rsidRPr="00CE20C2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proofErr w:type="spellStart"/>
            <w:r w:rsidRPr="00CE20C2">
              <w:rPr>
                <w:rFonts w:ascii="Times New Roman" w:hAnsi="Times New Roman" w:cs="Times New Roman"/>
                <w:sz w:val="24"/>
              </w:rPr>
              <w:t>ru</w:t>
            </w:r>
            <w:proofErr w:type="spellEnd"/>
            <w:r w:rsidRPr="00CE20C2">
              <w:rPr>
                <w:rFonts w:ascii="Times New Roman" w:hAnsi="Times New Roman" w:cs="Times New Roman"/>
                <w:sz w:val="24"/>
                <w:lang w:val="ru-RU"/>
              </w:rPr>
              <w:t>/8864</w:t>
            </w:r>
            <w:r w:rsidRPr="00CE20C2">
              <w:rPr>
                <w:rFonts w:ascii="Times New Roman" w:hAnsi="Times New Roman" w:cs="Times New Roman"/>
                <w:sz w:val="24"/>
              </w:rPr>
              <w:t>d</w:t>
            </w:r>
            <w:r w:rsidRPr="00CE20C2">
              <w:rPr>
                <w:rFonts w:ascii="Times New Roman" w:hAnsi="Times New Roman" w:cs="Times New Roman"/>
                <w:sz w:val="24"/>
                <w:lang w:val="ru-RU"/>
              </w:rPr>
              <w:t>562</w:t>
            </w:r>
          </w:p>
        </w:tc>
      </w:tr>
      <w:tr w:rsidR="00CE20C2" w:rsidRPr="00CF076E" w14:paraId="6A0E2AA3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14:paraId="1ACF0680" w14:textId="15E40A2A" w:rsidR="00CE20C2" w:rsidRPr="00CE20C2" w:rsidRDefault="00CE20C2" w:rsidP="00CE20C2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CE20C2"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</w:tcPr>
          <w:p w14:paraId="13392EB3" w14:textId="0CDFDE3A" w:rsidR="00CE20C2" w:rsidRPr="00CE20C2" w:rsidRDefault="00CE20C2" w:rsidP="00CE2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CE20C2">
              <w:rPr>
                <w:rFonts w:ascii="Times New Roman" w:hAnsi="Times New Roman" w:cs="Times New Roman"/>
                <w:sz w:val="24"/>
              </w:rPr>
              <w:t>Великобритания</w:t>
            </w:r>
            <w:proofErr w:type="spellEnd"/>
            <w:r w:rsidRPr="00CE20C2">
              <w:rPr>
                <w:rFonts w:ascii="Times New Roman" w:hAnsi="Times New Roman" w:cs="Times New Roman"/>
                <w:sz w:val="24"/>
              </w:rPr>
              <w:t xml:space="preserve"> в XVIII 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14:paraId="13C14679" w14:textId="035D11F8" w:rsidR="00CE20C2" w:rsidRPr="00CE20C2" w:rsidRDefault="00CE20C2" w:rsidP="00CE20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CE20C2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8B94155" w14:textId="248701BB" w:rsidR="00CE20C2" w:rsidRPr="00CE20C2" w:rsidRDefault="00CE20C2" w:rsidP="00CE20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CE20C2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60C4E9D" w14:textId="6A5A23F8" w:rsidR="00CE20C2" w:rsidRPr="00CE20C2" w:rsidRDefault="00CE20C2" w:rsidP="00CE20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CE20C2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130DD3D" w14:textId="7095306D" w:rsidR="00CE20C2" w:rsidRPr="00CE20C2" w:rsidRDefault="00CE20C2" w:rsidP="00CE2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CE20C2">
              <w:rPr>
                <w:rFonts w:ascii="Times New Roman" w:hAnsi="Times New Roman" w:cs="Times New Roman"/>
                <w:sz w:val="24"/>
              </w:rPr>
              <w:t>26.09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</w:tcPr>
          <w:p w14:paraId="5AA43EE8" w14:textId="03724A4C" w:rsidR="00CE20C2" w:rsidRPr="00CE20C2" w:rsidRDefault="00CE20C2" w:rsidP="00CE2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CE20C2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98" w:history="1">
              <w:r w:rsidRPr="00CE20C2">
                <w:rPr>
                  <w:rStyle w:val="ab"/>
                  <w:rFonts w:ascii="Times New Roman" w:hAnsi="Times New Roman" w:cs="Times New Roman"/>
                  <w:sz w:val="24"/>
                </w:rPr>
                <w:t>https</w:t>
              </w:r>
              <w:r w:rsidRPr="00CE20C2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CE20C2">
                <w:rPr>
                  <w:rStyle w:val="ab"/>
                  <w:rFonts w:ascii="Times New Roman" w:hAnsi="Times New Roman" w:cs="Times New Roman"/>
                  <w:sz w:val="24"/>
                </w:rPr>
                <w:t>m</w:t>
              </w:r>
              <w:r w:rsidRPr="00CE20C2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proofErr w:type="spellStart"/>
              <w:r w:rsidRPr="00CE20C2">
                <w:rPr>
                  <w:rStyle w:val="ab"/>
                  <w:rFonts w:ascii="Times New Roman" w:hAnsi="Times New Roman" w:cs="Times New Roman"/>
                  <w:sz w:val="24"/>
                </w:rPr>
                <w:t>edsoo</w:t>
              </w:r>
              <w:proofErr w:type="spellEnd"/>
              <w:r w:rsidRPr="00CE20C2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proofErr w:type="spellStart"/>
              <w:r w:rsidRPr="00CE20C2">
                <w:rPr>
                  <w:rStyle w:val="ab"/>
                  <w:rFonts w:ascii="Times New Roman" w:hAnsi="Times New Roman" w:cs="Times New Roman"/>
                  <w:sz w:val="24"/>
                </w:rPr>
                <w:t>ru</w:t>
              </w:r>
              <w:proofErr w:type="spellEnd"/>
              <w:r w:rsidRPr="00CE20C2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/8864</w:t>
              </w:r>
              <w:r w:rsidRPr="00CE20C2">
                <w:rPr>
                  <w:rStyle w:val="ab"/>
                  <w:rFonts w:ascii="Times New Roman" w:hAnsi="Times New Roman" w:cs="Times New Roman"/>
                  <w:sz w:val="24"/>
                </w:rPr>
                <w:t>c</w:t>
              </w:r>
              <w:r w:rsidRPr="00CE20C2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536</w:t>
              </w:r>
            </w:hyperlink>
          </w:p>
        </w:tc>
      </w:tr>
      <w:tr w:rsidR="00CE20C2" w:rsidRPr="00CF076E" w14:paraId="26C2BC55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869FAF" w14:textId="47A39644" w:rsidR="00CE20C2" w:rsidRPr="00CE20C2" w:rsidRDefault="00CE20C2" w:rsidP="00CE20C2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CE20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13A8C8B4" w14:textId="77777777" w:rsidR="00CE20C2" w:rsidRPr="00CE20C2" w:rsidRDefault="00CE20C2" w:rsidP="00CE20C2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E20C2">
              <w:rPr>
                <w:rFonts w:ascii="Times New Roman" w:hAnsi="Times New Roman" w:cs="Times New Roman"/>
                <w:color w:val="000000"/>
                <w:sz w:val="24"/>
              </w:rPr>
              <w:t>Франция</w:t>
            </w:r>
            <w:proofErr w:type="spellEnd"/>
            <w:r w:rsidRPr="00CE20C2">
              <w:rPr>
                <w:rFonts w:ascii="Times New Roman" w:hAnsi="Times New Roman" w:cs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D2869D9" w14:textId="77777777" w:rsidR="00CE20C2" w:rsidRPr="00CE20C2" w:rsidRDefault="00CE20C2" w:rsidP="00CE20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CE20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71761C" w14:textId="77777777" w:rsidR="00CE20C2" w:rsidRPr="00CE20C2" w:rsidRDefault="00CE20C2" w:rsidP="00CE20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CE20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CCE690" w14:textId="77777777" w:rsidR="00CE20C2" w:rsidRPr="00CE20C2" w:rsidRDefault="00CE20C2" w:rsidP="00CE20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CE20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0B60CB6" w14:textId="27FBA71F" w:rsidR="00CE20C2" w:rsidRPr="00CE20C2" w:rsidRDefault="00CE20C2" w:rsidP="00CE2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CE20C2">
              <w:rPr>
                <w:rFonts w:ascii="Times New Roman" w:hAnsi="Times New Roman" w:cs="Times New Roman"/>
                <w:sz w:val="24"/>
              </w:rPr>
              <w:t>01.10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3127942" w14:textId="77777777" w:rsidR="00CE20C2" w:rsidRPr="00CE20C2" w:rsidRDefault="00CE20C2" w:rsidP="00CE2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CE20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Pr="00CE20C2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https</w:t>
              </w:r>
              <w:r w:rsidRPr="00CE20C2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CE20C2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m</w:t>
              </w:r>
              <w:r w:rsidRPr="00CE20C2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CE20C2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CE20C2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CE20C2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CE20C2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ru-RU"/>
                </w:rPr>
                <w:t>/8864</w:t>
              </w:r>
              <w:r w:rsidRPr="00CE20C2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c</w:t>
              </w:r>
              <w:r w:rsidRPr="00CE20C2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ru-RU"/>
                </w:rPr>
                <w:t>892</w:t>
              </w:r>
            </w:hyperlink>
          </w:p>
        </w:tc>
      </w:tr>
      <w:tr w:rsidR="00CE20C2" w:rsidRPr="00CF076E" w14:paraId="3B3BEC09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BFDD53" w14:textId="2F2B7277" w:rsidR="00CE20C2" w:rsidRPr="00CE20C2" w:rsidRDefault="00CE20C2" w:rsidP="00CE20C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369A87D4" w14:textId="77777777" w:rsidR="00CE20C2" w:rsidRPr="000234E4" w:rsidRDefault="00CE20C2" w:rsidP="00CE20C2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1599F37" w14:textId="77777777" w:rsidR="00CE20C2" w:rsidRDefault="00CE20C2" w:rsidP="00CE20C2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3DDA98" w14:textId="77777777" w:rsidR="00CE20C2" w:rsidRDefault="00CE20C2" w:rsidP="00CE2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F7DC59" w14:textId="77777777" w:rsidR="00CE20C2" w:rsidRDefault="00CE20C2" w:rsidP="00CE2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8CD2816" w14:textId="4BB4D7D7" w:rsidR="00CE20C2" w:rsidRPr="00443600" w:rsidRDefault="00CE20C2" w:rsidP="00CE20C2">
            <w:pPr>
              <w:spacing w:after="0"/>
              <w:ind w:left="135"/>
              <w:rPr>
                <w:lang w:val="ru-RU"/>
              </w:rPr>
            </w:pPr>
            <w:r w:rsidRPr="00E45F37">
              <w:t>03.10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187A118" w14:textId="77777777" w:rsidR="00CE20C2" w:rsidRPr="000234E4" w:rsidRDefault="00CE20C2" w:rsidP="00CE20C2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20C2" w:rsidRPr="00CF076E" w14:paraId="6185E4EF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DAF8B4" w14:textId="13C1C039" w:rsidR="00CE20C2" w:rsidRPr="00CE20C2" w:rsidRDefault="00CE20C2" w:rsidP="00CE20C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5F83C64A" w14:textId="77777777" w:rsidR="00CE20C2" w:rsidRDefault="00CE20C2" w:rsidP="00CE20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Пиренейского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полуострова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D5AE7DD" w14:textId="77777777" w:rsidR="00CE20C2" w:rsidRDefault="00CE20C2" w:rsidP="00CE2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7DE11B" w14:textId="77777777" w:rsidR="00CE20C2" w:rsidRDefault="00CE20C2" w:rsidP="00CE2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3177CB" w14:textId="77777777" w:rsidR="00CE20C2" w:rsidRDefault="00CE20C2" w:rsidP="00CE2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7CD55F3" w14:textId="08524BA4" w:rsidR="00CE20C2" w:rsidRPr="00443600" w:rsidRDefault="00CE20C2" w:rsidP="00CE20C2">
            <w:pPr>
              <w:spacing w:after="0"/>
              <w:ind w:left="135"/>
              <w:rPr>
                <w:lang w:val="ru-RU"/>
              </w:rPr>
            </w:pPr>
            <w:r w:rsidRPr="00E45F37">
              <w:t>08.10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B6735C1" w14:textId="77777777" w:rsidR="00CE20C2" w:rsidRPr="000234E4" w:rsidRDefault="00CE20C2" w:rsidP="00CE20C2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20C2" w:rsidRPr="00CF076E" w14:paraId="1B477BAA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AC8B06" w14:textId="6954A66C" w:rsidR="00CE20C2" w:rsidRPr="00CE20C2" w:rsidRDefault="00CE20C2" w:rsidP="00CE20C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3E5E5C17" w14:textId="77777777" w:rsidR="00CE20C2" w:rsidRPr="000234E4" w:rsidRDefault="00CE20C2" w:rsidP="00CE20C2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4FFC24F" w14:textId="77777777" w:rsidR="00CE20C2" w:rsidRDefault="00CE20C2" w:rsidP="00CE20C2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CE3661" w14:textId="77777777" w:rsidR="00CE20C2" w:rsidRDefault="00CE20C2" w:rsidP="00CE2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08ED5F" w14:textId="77777777" w:rsidR="00CE20C2" w:rsidRDefault="00CE20C2" w:rsidP="00CE2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D872FF3" w14:textId="3F6495A8" w:rsidR="00CE20C2" w:rsidRPr="00443600" w:rsidRDefault="00CE20C2" w:rsidP="00CE20C2">
            <w:pPr>
              <w:spacing w:after="0"/>
              <w:ind w:left="135"/>
              <w:rPr>
                <w:lang w:val="ru-RU"/>
              </w:rPr>
            </w:pPr>
            <w:r w:rsidRPr="00E45F37">
              <w:t>10.10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6476056" w14:textId="77777777" w:rsidR="00CE20C2" w:rsidRPr="000234E4" w:rsidRDefault="00CE20C2" w:rsidP="00CE20C2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20C2" w:rsidRPr="00CF076E" w14:paraId="3812ECF3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5FF9FB" w14:textId="529F86EC" w:rsidR="00CE20C2" w:rsidRPr="00CE20C2" w:rsidRDefault="00CE20C2" w:rsidP="00CE20C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1D05E821" w14:textId="77777777" w:rsidR="00CE20C2" w:rsidRPr="000234E4" w:rsidRDefault="00CE20C2" w:rsidP="00CE20C2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6A6FA95" w14:textId="77777777" w:rsidR="00CE20C2" w:rsidRDefault="00CE20C2" w:rsidP="00CE20C2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E7C945" w14:textId="77777777" w:rsidR="00CE20C2" w:rsidRDefault="00CE20C2" w:rsidP="00CE2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213D2D" w14:textId="77777777" w:rsidR="00CE20C2" w:rsidRDefault="00CE20C2" w:rsidP="00CE2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F34AA68" w14:textId="4C784EBD" w:rsidR="00CE20C2" w:rsidRPr="00443600" w:rsidRDefault="00CE20C2" w:rsidP="00CE20C2">
            <w:pPr>
              <w:spacing w:after="0"/>
              <w:ind w:left="135"/>
              <w:rPr>
                <w:lang w:val="ru-RU"/>
              </w:rPr>
            </w:pPr>
            <w:r w:rsidRPr="00E45F37">
              <w:t>15.10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27A476C" w14:textId="77777777" w:rsidR="00CE20C2" w:rsidRPr="000234E4" w:rsidRDefault="00CE20C2" w:rsidP="00CE20C2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E20C2" w:rsidRPr="00CF076E" w14:paraId="34EA1120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1903A3" w14:textId="1FEDC6A0" w:rsidR="00CE20C2" w:rsidRPr="00CE20C2" w:rsidRDefault="00CE20C2" w:rsidP="00CE20C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5FAD6A7E" w14:textId="77777777" w:rsidR="00CE20C2" w:rsidRPr="000234E4" w:rsidRDefault="00CE20C2" w:rsidP="00CE20C2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ADB3B4B" w14:textId="77777777" w:rsidR="00CE20C2" w:rsidRDefault="00CE20C2" w:rsidP="00CE20C2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7E65B7" w14:textId="77777777" w:rsidR="00CE20C2" w:rsidRDefault="00CE20C2" w:rsidP="00CE2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110388" w14:textId="77777777" w:rsidR="00CE20C2" w:rsidRDefault="00CE20C2" w:rsidP="00CE2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2C16161" w14:textId="26209DB9" w:rsidR="00CE20C2" w:rsidRPr="00443600" w:rsidRDefault="00CE20C2" w:rsidP="00CE20C2">
            <w:pPr>
              <w:spacing w:after="0"/>
              <w:ind w:left="135"/>
              <w:rPr>
                <w:lang w:val="ru-RU"/>
              </w:rPr>
            </w:pPr>
            <w:r w:rsidRPr="00E45F37">
              <w:t>17.10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FC1B283" w14:textId="77777777" w:rsidR="00CE20C2" w:rsidRPr="000234E4" w:rsidRDefault="00CE20C2" w:rsidP="00CE20C2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20C2" w:rsidRPr="00CF076E" w14:paraId="4FC7DB64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9FC1AF" w14:textId="43D488A5" w:rsidR="00CE20C2" w:rsidRPr="00CE20C2" w:rsidRDefault="00CE20C2" w:rsidP="00CE20C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15D60DE0" w14:textId="2368E26B" w:rsidR="00CE20C2" w:rsidRPr="000234E4" w:rsidRDefault="00CE20C2" w:rsidP="00CE20C2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якобинской диктатуры до установления режима консульства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FDEFFCC" w14:textId="77777777" w:rsidR="00CE20C2" w:rsidRDefault="00CE20C2" w:rsidP="00CE20C2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082281" w14:textId="77777777" w:rsidR="00CE20C2" w:rsidRDefault="00CE20C2" w:rsidP="00CE2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209033" w14:textId="77777777" w:rsidR="00CE20C2" w:rsidRDefault="00CE20C2" w:rsidP="00CE2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448A621" w14:textId="216DB4B6" w:rsidR="00CE20C2" w:rsidRPr="00443600" w:rsidRDefault="00CE20C2" w:rsidP="00CE20C2">
            <w:pPr>
              <w:spacing w:after="0"/>
              <w:ind w:left="135"/>
              <w:rPr>
                <w:lang w:val="ru-RU"/>
              </w:rPr>
            </w:pPr>
            <w:r w:rsidRPr="00E45F37">
              <w:t>22.10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21A2344" w14:textId="01038EA0" w:rsidR="00CE20C2" w:rsidRPr="000234E4" w:rsidRDefault="00CE20C2" w:rsidP="00CE20C2">
            <w:pPr>
              <w:spacing w:after="0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,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38516B" w:rsidRPr="00CF076E" w14:paraId="39F85783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E1E67D" w14:textId="309BDA4B" w:rsidR="0038516B" w:rsidRPr="00CE20C2" w:rsidRDefault="000234E4">
            <w:pPr>
              <w:spacing w:after="0"/>
              <w:rPr>
                <w:b/>
                <w:bCs/>
                <w:lang w:val="ru-RU"/>
              </w:rPr>
            </w:pPr>
            <w:r w:rsidRPr="00CE20C2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  <w:r w:rsidR="00CE20C2" w:rsidRPr="00CE20C2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4E542259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CB6A17A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5D836F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88296A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A9BD86" w14:textId="0938CE07" w:rsidR="0038516B" w:rsidRPr="00354972" w:rsidRDefault="00CE20C2">
            <w:pPr>
              <w:spacing w:after="0"/>
              <w:ind w:left="135"/>
              <w:rPr>
                <w:b/>
                <w:bCs/>
              </w:rPr>
            </w:pPr>
            <w:r w:rsidRPr="00354972">
              <w:rPr>
                <w:b/>
                <w:bCs/>
              </w:rPr>
              <w:t>24.10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BD87473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8516B" w:rsidRPr="00CF076E" w14:paraId="0E56800F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42209F" w14:textId="61FB972B" w:rsidR="0038516B" w:rsidRPr="00CE20C2" w:rsidRDefault="000234E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E20C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0EEA3A0C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AC1A05F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323754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14AAF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1B0C1E" w14:textId="137BBA58" w:rsidR="0038516B" w:rsidRPr="00354972" w:rsidRDefault="003549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5ACB988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516B" w:rsidRPr="00CF076E" w14:paraId="1C94EB64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7B7746" w14:textId="27BCA6B5" w:rsidR="0038516B" w:rsidRPr="00CE20C2" w:rsidRDefault="000234E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E20C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469B7845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561BF9D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0CDFE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EB4897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4C8EFD" w14:textId="415C1F77" w:rsidR="0038516B" w:rsidRPr="00354972" w:rsidRDefault="003549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8165A59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8516B" w:rsidRPr="00CF076E" w14:paraId="30708B3B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1713C0" w14:textId="4C834CAF" w:rsidR="0038516B" w:rsidRPr="00CE20C2" w:rsidRDefault="00CE20C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485D7DF9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5B68F66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A82303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53CD3B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F5318B" w14:textId="39897F02" w:rsidR="0038516B" w:rsidRPr="00354972" w:rsidRDefault="003549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67A648E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516B" w:rsidRPr="00CF076E" w14:paraId="05F7A484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A4624D" w14:textId="77777777" w:rsidR="0038516B" w:rsidRPr="003A4FDE" w:rsidRDefault="000234E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4FDE">
              <w:rPr>
                <w:rFonts w:ascii="Times New Roman" w:hAnsi="Times New Roman"/>
                <w:color w:val="000000"/>
                <w:sz w:val="24"/>
              </w:rPr>
              <w:t>2</w:t>
            </w:r>
            <w:r w:rsidR="00CE20C2" w:rsidRPr="003A4FD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  <w:p w14:paraId="689A22A2" w14:textId="61B7289E" w:rsidR="00CE20C2" w:rsidRPr="003A4FDE" w:rsidRDefault="00CE20C2">
            <w:pPr>
              <w:spacing w:after="0"/>
              <w:rPr>
                <w:lang w:val="ru-RU"/>
              </w:rPr>
            </w:pPr>
            <w:r w:rsidRPr="003A4FDE">
              <w:rPr>
                <w:lang w:val="ru-RU"/>
              </w:rPr>
              <w:t>21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7C2F96A3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8B2D9BC" w14:textId="04628DE1" w:rsidR="0038516B" w:rsidRDefault="00CE2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234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57D824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0BA490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948B29" w14:textId="77777777" w:rsidR="0038516B" w:rsidRDefault="003549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  <w:p w14:paraId="7AB4E6B9" w14:textId="38E784AE" w:rsidR="00354972" w:rsidRPr="00354972" w:rsidRDefault="003549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0904532D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516B" w:rsidRPr="00CF076E" w14:paraId="7B37C583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86F1427" w14:textId="77777777" w:rsidR="0038516B" w:rsidRPr="003A4FDE" w:rsidRDefault="000234E4">
            <w:pPr>
              <w:spacing w:after="0"/>
            </w:pPr>
            <w:r w:rsidRPr="003A4FDE"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2864D87D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FD1EF5A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83585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8A29C0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707D18" w14:textId="1C3C4114" w:rsidR="0038516B" w:rsidRPr="00354972" w:rsidRDefault="003549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17BF376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8516B" w:rsidRPr="00CF076E" w14:paraId="29218910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A13604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34A20202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633D64D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B11E11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DB40B4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4DFAA7" w14:textId="3AA8CB1B" w:rsidR="0038516B" w:rsidRPr="00354972" w:rsidRDefault="003549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695BA86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516B" w:rsidRPr="00CF076E" w14:paraId="31FC8DDB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93F140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749ACDD5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1D75D4F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23A67E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B72748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6AEA91" w14:textId="18551A89" w:rsidR="0038516B" w:rsidRPr="00354972" w:rsidRDefault="003549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01B5AEB9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38516B" w:rsidRPr="00CF076E" w14:paraId="6C08B71B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DAC934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246594AD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преобразований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80580F2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0A46C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209B47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F1B6AE" w14:textId="67B14CF9" w:rsidR="0038516B" w:rsidRPr="00354972" w:rsidRDefault="003549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7F9FA6C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8516B" w:rsidRPr="00CF076E" w14:paraId="170A34BA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6577A7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40AC0A6C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318B963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CD0E0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35E6E8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E841B4" w14:textId="105E32B0" w:rsidR="0038516B" w:rsidRPr="00354972" w:rsidRDefault="003549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A2D4DB0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8516B" w:rsidRPr="00CF076E" w14:paraId="0EF2239A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958A99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6CF31746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4D0D6D5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E93B4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53091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24EBCA" w14:textId="7DEFAFCF" w:rsidR="0038516B" w:rsidRPr="00354972" w:rsidRDefault="003549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F76784E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  <w:proofErr w:type="spellEnd"/>
            </w:hyperlink>
          </w:p>
        </w:tc>
      </w:tr>
      <w:tr w:rsidR="0038516B" w:rsidRPr="00CF076E" w14:paraId="44B248E2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4C878F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64F97720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15C0255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D24C72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CB9BE4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283194" w14:textId="20FC425F" w:rsidR="0038516B" w:rsidRPr="00354972" w:rsidRDefault="003549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A02B3A3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8516B" w:rsidRPr="00CF076E" w14:paraId="57DDBB2D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A2E9AF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32EBA169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49C13E3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B39DAB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B4776B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563CF4" w14:textId="066963CB" w:rsidR="0038516B" w:rsidRPr="00354972" w:rsidRDefault="003549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0C6D4ADD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516B" w:rsidRPr="00CF076E" w14:paraId="47DD380C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062A4B5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13559B28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62E1A7B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ACF6E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B47445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DD5594" w14:textId="327D8226" w:rsidR="0038516B" w:rsidRPr="00354972" w:rsidRDefault="003549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D28F8CB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38516B" w:rsidRPr="00CF076E" w14:paraId="5ADAC0CF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BBF5F6" w14:textId="77777777" w:rsidR="0038516B" w:rsidRPr="00354972" w:rsidRDefault="000234E4">
            <w:pPr>
              <w:spacing w:after="0"/>
              <w:rPr>
                <w:b/>
                <w:bCs/>
              </w:rPr>
            </w:pPr>
            <w:r w:rsidRPr="00354972">
              <w:rPr>
                <w:rFonts w:ascii="Times New Roman" w:hAnsi="Times New Roman"/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21D78A6D" w14:textId="77777777" w:rsidR="0038516B" w:rsidRDefault="000234E4">
            <w:pPr>
              <w:spacing w:after="0"/>
              <w:ind w:left="135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конфессий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4E649F1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AF944A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8D0BE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CCFE96" w14:textId="279A9E52" w:rsidR="0038516B" w:rsidRPr="00354972" w:rsidRDefault="00354972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354972">
              <w:rPr>
                <w:b/>
                <w:bCs/>
                <w:lang w:val="ru-RU"/>
              </w:rPr>
              <w:t>26.12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A4F9A2E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38516B" w:rsidRPr="00CF076E" w14:paraId="1F94F91F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23A6D5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13C406DC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247D25A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5DBBE1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DAA3D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78B79C" w14:textId="70A8BF9C" w:rsidR="0038516B" w:rsidRPr="00354972" w:rsidRDefault="003549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628A028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8516B" w:rsidRPr="00CF076E" w14:paraId="49F31A26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25E4E4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15CAD560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1686F7C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89B6F2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3C4605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56FB11" w14:textId="0F4704F3" w:rsidR="0038516B" w:rsidRPr="00354972" w:rsidRDefault="003549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EEA9F6E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516B" w:rsidRPr="00CF076E" w14:paraId="273A37CE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3EFFD2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21E8D0DD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BA18340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352DB3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272B2E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B066FE" w14:textId="739554AC" w:rsidR="0038516B" w:rsidRPr="00354972" w:rsidRDefault="003549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06BEB99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516B" w14:paraId="76305216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7BB0E6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473E6A4E" w14:textId="77777777" w:rsidR="0038516B" w:rsidRPr="00443600" w:rsidRDefault="000234E4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44360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Урок повторения, обобщения и контроля </w:t>
            </w:r>
            <w:r w:rsidRPr="0044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«Россия в эпоху преобразований Петра </w:t>
            </w:r>
            <w:r w:rsidRPr="00443600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4360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0810AD4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92E59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C3E32C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EEFCD4" w14:textId="6016166A" w:rsidR="0038516B" w:rsidRPr="00354972" w:rsidRDefault="003549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26635F2" w14:textId="77777777" w:rsidR="0038516B" w:rsidRDefault="0038516B">
            <w:pPr>
              <w:spacing w:after="0"/>
              <w:ind w:left="135"/>
            </w:pPr>
          </w:p>
        </w:tc>
      </w:tr>
      <w:tr w:rsidR="0038516B" w:rsidRPr="00CF076E" w14:paraId="2B10B823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CA19A4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024687F7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переворотов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6DACAF9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98DCB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B1A5B2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2E8EBB" w14:textId="16AEC678" w:rsidR="0038516B" w:rsidRPr="00354972" w:rsidRDefault="003549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C267985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516B" w:rsidRPr="00CF076E" w14:paraId="5DC35620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74E1DE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0E09E29C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</w:t>
            </w:r>
            <w:proofErr w:type="spellStart"/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верховников</w:t>
            </w:r>
            <w:proofErr w:type="spellEnd"/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» и приход к власти Анны Иоанновны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C472FCC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176A2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30F04E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7FB6CD" w14:textId="02128FB7" w:rsidR="0038516B" w:rsidRPr="00354972" w:rsidRDefault="003549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394C7D6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516B" w:rsidRPr="00CF076E" w14:paraId="3170B918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CBED5B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0F5D8CD6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2F099E1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4BFFB1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CF090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C56DD2" w14:textId="36589FBA" w:rsidR="0038516B" w:rsidRPr="00354972" w:rsidRDefault="003549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1130341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516B" w:rsidRPr="00CF076E" w14:paraId="5C378168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799773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6FB3E66C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Елизавете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Петровне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39BC0A8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ADDF2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6182DB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E5BB4A" w14:textId="2166B605" w:rsidR="0038516B" w:rsidRPr="00354972" w:rsidRDefault="003549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54ED469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38516B" w:rsidRPr="00CF076E" w14:paraId="2C87AE2B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6C54A3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4EF7D398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47D5B05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197867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2CD9FC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B39F31" w14:textId="61087069" w:rsidR="0038516B" w:rsidRPr="00354972" w:rsidRDefault="003549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0EF0460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8516B" w:rsidRPr="00CF076E" w14:paraId="793F5690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31728C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40045746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195005C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3B7A6D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D4797F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45D089" w14:textId="2CE3978B" w:rsidR="0038516B" w:rsidRPr="00354972" w:rsidRDefault="003549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B5DD19E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38516B" w14:paraId="4BB15F28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E8CD0C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370F0D37" w14:textId="77777777" w:rsidR="0038516B" w:rsidRPr="00443600" w:rsidRDefault="000234E4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44360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Урок повторения, обобщения и контроля </w:t>
            </w:r>
            <w:r w:rsidRPr="0044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«Россия после Петра </w:t>
            </w:r>
            <w:r w:rsidRPr="00443600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43600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77AD83C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C66D29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567EEF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5063C7" w14:textId="146AE306" w:rsidR="0038516B" w:rsidRPr="00354972" w:rsidRDefault="003549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91091AD" w14:textId="77777777" w:rsidR="0038516B" w:rsidRDefault="0038516B">
            <w:pPr>
              <w:spacing w:after="0"/>
              <w:ind w:left="135"/>
            </w:pPr>
          </w:p>
        </w:tc>
      </w:tr>
      <w:tr w:rsidR="0038516B" w:rsidRPr="00CF076E" w14:paraId="060A2BC9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E9C5C0B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7F83FC04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568268F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9BEE3B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0EFC58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F36434" w14:textId="0B094803" w:rsidR="0038516B" w:rsidRPr="00354972" w:rsidRDefault="003549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0D580D7D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516B" w:rsidRPr="00CF076E" w14:paraId="19DF0FAD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3E7A69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2AEAF76C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322A595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6F336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1D2D4A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5F6573" w14:textId="1D89848A" w:rsidR="0038516B" w:rsidRPr="00354972" w:rsidRDefault="003549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06C3A008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8516B" w:rsidRPr="00CF076E" w14:paraId="43C1C6FD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D691F3D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64E03442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841C4A9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224476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A93E21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C15AF7" w14:textId="25E260C0" w:rsidR="0038516B" w:rsidRPr="00354972" w:rsidRDefault="003549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0ACBB3EA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516B" w:rsidRPr="00CF076E" w14:paraId="5BF4B39E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FBAD7A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013B0BCC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14048EE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3AB8AA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B2DC5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A7BA80" w14:textId="3CA3287E" w:rsidR="0038516B" w:rsidRPr="00354972" w:rsidRDefault="003549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7AABBD5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516B" w:rsidRPr="00CF076E" w14:paraId="67902D42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9B9B0D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4D9815B7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E85FF12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973D77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1DD599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98207A" w14:textId="03007021" w:rsidR="0038516B" w:rsidRPr="00354972" w:rsidRDefault="003549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422D69E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516B" w:rsidRPr="00CF076E" w14:paraId="27D45C44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253038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2AB795C2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FF8FCE8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0B2A6B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7386B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EC29ED" w14:textId="22912B5E" w:rsidR="0038516B" w:rsidRPr="00354972" w:rsidRDefault="003549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E1146C1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516B" w:rsidRPr="00CF076E" w14:paraId="2073ED09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E463D0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0CD5E481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4ABD659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4AD19F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58B0EF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887114" w14:textId="1AB43A79" w:rsidR="0038516B" w:rsidRPr="00354972" w:rsidRDefault="003549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266E534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38516B" w:rsidRPr="00CF076E" w14:paraId="1F182228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593063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6AA20FB1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640EF50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29AD1F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E36F08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27478C" w14:textId="2A189C4B" w:rsidR="0038516B" w:rsidRPr="00354972" w:rsidRDefault="003549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2F07DD5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38516B" w:rsidRPr="00CF076E" w14:paraId="70E34799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E320D5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536F9672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AEB720C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32002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FCB11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CDF297" w14:textId="1963FBBF" w:rsidR="0038516B" w:rsidRPr="00354972" w:rsidRDefault="003549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8E0532B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516B" w:rsidRPr="00CF076E" w14:paraId="714A3C74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3EB483" w14:textId="77777777" w:rsidR="0038516B" w:rsidRPr="00354972" w:rsidRDefault="000234E4">
            <w:pPr>
              <w:spacing w:after="0"/>
              <w:rPr>
                <w:b/>
                <w:bCs/>
              </w:rPr>
            </w:pPr>
            <w:r w:rsidRPr="00354972">
              <w:rPr>
                <w:rFonts w:ascii="Times New Roman" w:hAnsi="Times New Roman"/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329FF037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CCF33AA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DD7BF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AB62A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3B6C29" w14:textId="4427B1C7" w:rsidR="0038516B" w:rsidRPr="00354972" w:rsidRDefault="00354972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354972">
              <w:rPr>
                <w:b/>
                <w:bCs/>
                <w:lang w:val="ru-RU"/>
              </w:rPr>
              <w:t>20.03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7B120F5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516B" w:rsidRPr="00CF076E" w14:paraId="25559F17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FE2C18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7CEE7B98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4085F1E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35E721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F09FAD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2A7CA7" w14:textId="1E53E028" w:rsidR="0038516B" w:rsidRPr="00354972" w:rsidRDefault="003549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8FCCD1D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516B" w:rsidRPr="00CF076E" w14:paraId="26EE28BD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C4E8C1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7D22252D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1F93339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EDF8E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434039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03AB71" w14:textId="3F31D094" w:rsidR="0038516B" w:rsidRPr="00354972" w:rsidRDefault="003549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3D4D4A2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8516B" w:rsidRPr="00CF076E" w14:paraId="2CE988B2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9DA4FE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4FCF5EF1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17A2601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10E821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A605D0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39F5E0" w14:textId="7AA4A19A" w:rsidR="0038516B" w:rsidRPr="00354972" w:rsidRDefault="003549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0F9A48DA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38516B" w:rsidRPr="00CF076E" w14:paraId="74C2AA81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2DE2AB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795D70F7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0C3B270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A12C28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27E095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DF9D1B" w14:textId="2FF0EADE" w:rsidR="0038516B" w:rsidRPr="00354972" w:rsidRDefault="003549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99ADAA4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8516B" w:rsidRPr="00CF076E" w14:paraId="525813A8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140A67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7ADFEEDA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BDB0E83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C8B865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56B776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C8E941" w14:textId="22E523FD" w:rsidR="0038516B" w:rsidRPr="00354972" w:rsidRDefault="003549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3A95614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516B" w:rsidRPr="00CF076E" w14:paraId="082FC8A6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F6FE6F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798B9919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B7D5DCC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8455EB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0E71F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0F666F" w14:textId="49918EA1" w:rsidR="0038516B" w:rsidRPr="00354972" w:rsidRDefault="003549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2D95F75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38516B" w:rsidRPr="00CF076E" w14:paraId="74E94BB7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31442D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79112AD7" w14:textId="77777777" w:rsidR="0038516B" w:rsidRDefault="000234E4">
            <w:pPr>
              <w:spacing w:after="0"/>
              <w:ind w:left="135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1801 г.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2A578A9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2BD4B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F4AE2E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CADC92" w14:textId="5F90B671" w:rsidR="0038516B" w:rsidRPr="00354972" w:rsidRDefault="003549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87CC047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516B" w14:paraId="33B12859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0AA936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750A4EA9" w14:textId="77777777" w:rsidR="0038516B" w:rsidRPr="00443600" w:rsidRDefault="000234E4">
            <w:pPr>
              <w:spacing w:after="0"/>
              <w:ind w:left="135"/>
              <w:rPr>
                <w:lang w:val="ru-RU"/>
              </w:rPr>
            </w:pPr>
            <w:r w:rsidRPr="0044360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 повторения, обобщения и контроля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«Россия в 1760-1790-х гг. </w:t>
            </w:r>
            <w:r w:rsidRPr="0044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4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4360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778A5A1" w14:textId="77777777" w:rsidR="0038516B" w:rsidRDefault="000234E4">
            <w:pPr>
              <w:spacing w:after="0"/>
              <w:ind w:left="135"/>
              <w:jc w:val="center"/>
            </w:pPr>
            <w:r w:rsidRPr="0044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6CB42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607E8B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E34CA1" w14:textId="34ECDC59" w:rsidR="0038516B" w:rsidRPr="00354972" w:rsidRDefault="003549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4FF5D74" w14:textId="77777777" w:rsidR="0038516B" w:rsidRDefault="0038516B">
            <w:pPr>
              <w:spacing w:after="0"/>
              <w:ind w:left="135"/>
            </w:pPr>
          </w:p>
        </w:tc>
      </w:tr>
      <w:tr w:rsidR="0038516B" w:rsidRPr="00CF076E" w14:paraId="5BE9BE3F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65BCD1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100979A4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68C48A4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CBA108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D877F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73F9F0" w14:textId="32C5FEC9" w:rsidR="0038516B" w:rsidRPr="00354972" w:rsidRDefault="003549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7484E1E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516B" w:rsidRPr="00CF076E" w14:paraId="2B8A5B55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345F90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4142E7A3" w14:textId="1610B308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 w:rsidR="00354972"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Культура и быт российских сословий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EBD2744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982761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2B9F9C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9708BF" w14:textId="2CD2DB79" w:rsidR="0038516B" w:rsidRPr="00354972" w:rsidRDefault="003549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63788DD" w14:textId="4C83555A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="00354972"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52">
              <w:r w:rsidR="0035497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4972"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5497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54972"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497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54972"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497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54972"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35497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54972"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35497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="00354972"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35497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AEB" w:rsidRPr="00CF076E" w14:paraId="500B0B83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14:paraId="3FAFE8AD" w14:textId="61FC46AF" w:rsidR="00F31AEB" w:rsidRDefault="00F31AEB" w:rsidP="00F31AEB">
            <w:pPr>
              <w:spacing w:after="0"/>
            </w:pPr>
            <w:r w:rsidRPr="00AA0CD1">
              <w:t>63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5A7E186D" w14:textId="3BC21759" w:rsidR="00F31AEB" w:rsidRPr="000234E4" w:rsidRDefault="00F31AEB" w:rsidP="00F31AEB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27BF6CC" w14:textId="77777777" w:rsidR="00F31AEB" w:rsidRDefault="00F31AEB" w:rsidP="00F31AEB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B7CAD9" w14:textId="77777777" w:rsidR="00F31AEB" w:rsidRDefault="00F31AEB" w:rsidP="00F31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EDBF66" w14:textId="77777777" w:rsidR="00F31AEB" w:rsidRDefault="00F31AEB" w:rsidP="00F31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D47A5B" w14:textId="3F0B8EA5" w:rsidR="00F31AEB" w:rsidRPr="00354972" w:rsidRDefault="00F31AEB" w:rsidP="00F31A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666C7C8" w14:textId="6209B6DF" w:rsidR="00F31AEB" w:rsidRPr="000234E4" w:rsidRDefault="00F31AEB" w:rsidP="00F31AEB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F31AEB" w14:paraId="2C19140F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14:paraId="69B47196" w14:textId="19564F61" w:rsidR="00F31AEB" w:rsidRDefault="00F31AEB" w:rsidP="00F31AEB">
            <w:pPr>
              <w:spacing w:after="0"/>
            </w:pPr>
            <w:r w:rsidRPr="00AA0CD1">
              <w:t>64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4A767F9A" w14:textId="77777777" w:rsidR="00F31AEB" w:rsidRDefault="00F31AEB" w:rsidP="00F31A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F0A174E" w14:textId="77777777" w:rsidR="00F31AEB" w:rsidRDefault="00F31AEB" w:rsidP="00F31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2CD572" w14:textId="77777777" w:rsidR="00F31AEB" w:rsidRDefault="00F31AEB" w:rsidP="00F31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051C2E" w14:textId="77777777" w:rsidR="00F31AEB" w:rsidRDefault="00F31AEB" w:rsidP="00F31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16D92B" w14:textId="77777777" w:rsidR="00F31AEB" w:rsidRDefault="00F31AEB" w:rsidP="00F31AEB">
            <w:pPr>
              <w:spacing w:after="0"/>
              <w:ind w:left="135"/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A961E66" w14:textId="77777777" w:rsidR="00F31AEB" w:rsidRDefault="00F31AEB" w:rsidP="00F31AEB">
            <w:pPr>
              <w:spacing w:after="0"/>
              <w:ind w:left="135"/>
            </w:pPr>
          </w:p>
        </w:tc>
      </w:tr>
      <w:tr w:rsidR="00F31AEB" w:rsidRPr="00CF076E" w14:paraId="49F95452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14:paraId="59235798" w14:textId="4B999E41" w:rsidR="00F31AEB" w:rsidRDefault="00F31AEB" w:rsidP="00F31AEB">
            <w:pPr>
              <w:spacing w:after="0"/>
            </w:pPr>
            <w:r w:rsidRPr="00AA0CD1">
              <w:t>65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3BE43B62" w14:textId="77777777" w:rsidR="00F31AEB" w:rsidRPr="000234E4" w:rsidRDefault="00F31AEB" w:rsidP="00F31AEB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DC6FE49" w14:textId="77777777" w:rsidR="00F31AEB" w:rsidRDefault="00F31AEB" w:rsidP="00F31AEB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160EA3" w14:textId="77777777" w:rsidR="00F31AEB" w:rsidRDefault="00F31AEB" w:rsidP="00F31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3C4E11" w14:textId="77777777" w:rsidR="00F31AEB" w:rsidRDefault="00F31AEB" w:rsidP="00F31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8BCDA0" w14:textId="23C71810" w:rsidR="00F31AEB" w:rsidRDefault="00F31AEB" w:rsidP="00F31AEB">
            <w:pPr>
              <w:spacing w:after="0"/>
              <w:ind w:left="135"/>
            </w:pPr>
            <w:r>
              <w:rPr>
                <w:lang w:val="ru-RU"/>
              </w:rPr>
              <w:t>20.05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015C38BD" w14:textId="77777777" w:rsidR="00F31AEB" w:rsidRPr="000234E4" w:rsidRDefault="00F31AEB" w:rsidP="00F31AEB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1AEB" w14:paraId="273F31B6" w14:textId="77777777" w:rsidTr="00F31A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14:paraId="7D24A753" w14:textId="21DC3CE8" w:rsidR="00F31AEB" w:rsidRDefault="00F31AEB" w:rsidP="00F31AEB">
            <w:pPr>
              <w:spacing w:after="0"/>
            </w:pPr>
            <w:r w:rsidRPr="00AA0CD1">
              <w:t>66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02342925" w14:textId="77777777" w:rsidR="00F31AEB" w:rsidRPr="000234E4" w:rsidRDefault="00F31AEB" w:rsidP="00F31AEB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61B2C03" w14:textId="77777777" w:rsidR="00F31AEB" w:rsidRDefault="00F31AEB" w:rsidP="00F31AEB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743213" w14:textId="77777777" w:rsidR="00F31AEB" w:rsidRDefault="00F31AEB" w:rsidP="00F31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B20295" w14:textId="77777777" w:rsidR="00F31AEB" w:rsidRDefault="00F31AEB" w:rsidP="00F31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19D563" w14:textId="658EFAB9" w:rsidR="00F31AEB" w:rsidRPr="00354972" w:rsidRDefault="00F31AEB" w:rsidP="00F31A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D1C06D7" w14:textId="77777777" w:rsidR="00F31AEB" w:rsidRDefault="00F31AEB" w:rsidP="00F31AEB">
            <w:pPr>
              <w:spacing w:after="0"/>
              <w:ind w:left="135"/>
            </w:pPr>
          </w:p>
        </w:tc>
      </w:tr>
      <w:tr w:rsidR="0038516B" w14:paraId="78D51D4F" w14:textId="77777777" w:rsidTr="00C05234">
        <w:trPr>
          <w:trHeight w:val="144"/>
          <w:tblCellSpacing w:w="20" w:type="nil"/>
        </w:trPr>
        <w:tc>
          <w:tcPr>
            <w:tcW w:w="4592" w:type="dxa"/>
            <w:gridSpan w:val="2"/>
            <w:tcMar>
              <w:top w:w="50" w:type="dxa"/>
              <w:left w:w="100" w:type="dxa"/>
            </w:tcMar>
            <w:vAlign w:val="center"/>
          </w:tcPr>
          <w:p w14:paraId="3E62D129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FFED4A7" w14:textId="0DBB6944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F31AE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3104CE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92094F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7BF78F" w14:textId="77777777" w:rsidR="0038516B" w:rsidRDefault="0038516B"/>
        </w:tc>
      </w:tr>
    </w:tbl>
    <w:p w14:paraId="22D26347" w14:textId="77777777" w:rsidR="0038516B" w:rsidRDefault="0038516B">
      <w:pPr>
        <w:sectPr w:rsidR="003851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374CC4" w14:textId="77777777" w:rsidR="0038516B" w:rsidRDefault="000234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4063"/>
        <w:gridCol w:w="958"/>
        <w:gridCol w:w="1841"/>
        <w:gridCol w:w="1910"/>
        <w:gridCol w:w="1347"/>
        <w:gridCol w:w="2861"/>
      </w:tblGrid>
      <w:tr w:rsidR="0038516B" w14:paraId="1DC18EC1" w14:textId="77777777" w:rsidTr="004069A8">
        <w:trPr>
          <w:trHeight w:val="144"/>
          <w:tblCellSpacing w:w="20" w:type="nil"/>
        </w:trPr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890152" w14:textId="77777777" w:rsidR="0038516B" w:rsidRDefault="00023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04AC63" w14:textId="77777777" w:rsidR="0038516B" w:rsidRDefault="0038516B">
            <w:pPr>
              <w:spacing w:after="0"/>
              <w:ind w:left="135"/>
            </w:pPr>
          </w:p>
        </w:tc>
        <w:tc>
          <w:tcPr>
            <w:tcW w:w="40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5626B5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17D84E" w14:textId="77777777" w:rsidR="0038516B" w:rsidRDefault="003851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D1E733" w14:textId="77777777" w:rsidR="0038516B" w:rsidRDefault="000234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9F7893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E192B7" w14:textId="77777777" w:rsidR="0038516B" w:rsidRDefault="0038516B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C6653A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262761" w14:textId="77777777" w:rsidR="0038516B" w:rsidRDefault="0038516B">
            <w:pPr>
              <w:spacing w:after="0"/>
              <w:ind w:left="135"/>
            </w:pPr>
          </w:p>
        </w:tc>
      </w:tr>
      <w:tr w:rsidR="0038516B" w14:paraId="1A1D044E" w14:textId="77777777" w:rsidTr="004069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8E45C7" w14:textId="77777777" w:rsidR="0038516B" w:rsidRDefault="003851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179797" w14:textId="77777777" w:rsidR="0038516B" w:rsidRDefault="0038516B"/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A1F73D1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AAEB59" w14:textId="77777777" w:rsidR="0038516B" w:rsidRDefault="0038516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387AE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48E996" w14:textId="77777777" w:rsidR="0038516B" w:rsidRDefault="0038516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36155A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DE1343" w14:textId="77777777" w:rsidR="0038516B" w:rsidRDefault="003851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95A498" w14:textId="77777777" w:rsidR="0038516B" w:rsidRDefault="003851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D817FC" w14:textId="77777777" w:rsidR="0038516B" w:rsidRDefault="0038516B"/>
        </w:tc>
      </w:tr>
      <w:tr w:rsidR="004069A8" w:rsidRPr="00CF076E" w14:paraId="56024AAC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63AE213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7BFFE683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33B3A36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34DE98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4C30CE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F92288" w14:textId="32C215CD" w:rsidR="0038516B" w:rsidRPr="0026635A" w:rsidRDefault="002663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AAE9120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69A8" w:rsidRPr="00CF076E" w14:paraId="29B6AE4B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0F77E5A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21B722AE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9BA3AD7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00479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6882E8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72B5CE" w14:textId="0177208D" w:rsidR="0038516B" w:rsidRPr="0026635A" w:rsidRDefault="002663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B56A2A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69A8" w:rsidRPr="00CF076E" w14:paraId="5A1EA408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0492F69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72ACC9E0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9C98471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ADCCE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25D168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DF6550" w14:textId="5DBE99ED" w:rsidR="0038516B" w:rsidRPr="0026635A" w:rsidRDefault="002663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3E826E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069A8" w:rsidRPr="00CF076E" w14:paraId="67D789C3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4879A39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41347C4F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591C95B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E655B1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723287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094CF8" w14:textId="41E786D7" w:rsidR="0038516B" w:rsidRPr="0026635A" w:rsidRDefault="002663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DA9D77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69A8" w:rsidRPr="00CF076E" w14:paraId="0D96B2C9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2CCEC22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1A8BBC94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DCE46A3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78E95A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9D1190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B7A27E" w14:textId="6CE35873" w:rsidR="0038516B" w:rsidRPr="0026635A" w:rsidRDefault="002663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E1AC2B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069A8" w:rsidRPr="00CF076E" w14:paraId="6C94D95D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9556F3B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0D991CB4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5EED8F1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056E30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612312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8B3849" w14:textId="4C83B610" w:rsidR="0038516B" w:rsidRPr="0026635A" w:rsidRDefault="002663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FB450D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69A8" w:rsidRPr="00CF076E" w14:paraId="78C4865A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563B63B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7D52A935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73243CC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5FD888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290B5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76252E" w14:textId="1F4BE05B" w:rsidR="0038516B" w:rsidRPr="0026635A" w:rsidRDefault="002663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67D1CBE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4069A8" w:rsidRPr="00CF076E" w14:paraId="083D99B6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6632907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4529AE9C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Викторианскую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B1C71EF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4BC0CE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3076BB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4799E2" w14:textId="3FA78796" w:rsidR="0038516B" w:rsidRPr="0026635A" w:rsidRDefault="002663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E7448D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069A8" w:rsidRPr="00CF076E" w14:paraId="0FF0304C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E3E8F58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010DED9A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E60DD21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0FE699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0E55FC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0570F0" w14:textId="65865A14" w:rsidR="0038516B" w:rsidRPr="0026635A" w:rsidRDefault="002663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6CA74D0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69A8" w14:paraId="36354B9A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C799A32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301D27B0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9885544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BF2BD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DBF8C1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E2D184" w14:textId="30EFFFEE" w:rsidR="0038516B" w:rsidRPr="0026635A" w:rsidRDefault="002663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8C80C7" w14:textId="77777777" w:rsidR="0038516B" w:rsidRDefault="0038516B">
            <w:pPr>
              <w:spacing w:after="0"/>
              <w:ind w:left="135"/>
            </w:pPr>
          </w:p>
        </w:tc>
      </w:tr>
      <w:tr w:rsidR="004069A8" w:rsidRPr="00CF076E" w14:paraId="0A494FB6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5A22FC8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2A0FE785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F31A751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CABA2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81648F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FB7B6B" w14:textId="275083E7" w:rsidR="0038516B" w:rsidRPr="0026635A" w:rsidRDefault="002663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8BA9DEC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69A8" w:rsidRPr="00CF076E" w14:paraId="314D0C3E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983BEF3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0E415536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B6E9F6D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E71C3F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337C46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3345AD" w14:textId="6007A47F" w:rsidR="0038516B" w:rsidRPr="0026635A" w:rsidRDefault="002663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04B2D2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69A8" w:rsidRPr="00CF076E" w14:paraId="4C70DD06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3DB623D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4254B572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6C1B6D9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9073E8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BB534A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7706B6" w14:textId="5720B4EA" w:rsidR="0038516B" w:rsidRPr="0026635A" w:rsidRDefault="002663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49633C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4069A8" w14:paraId="08AD9A1F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0DBFC0F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32618CDD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365C3B7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21D9E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0723F2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FAC3D1" w14:textId="447C46EA" w:rsidR="0038516B" w:rsidRPr="0026635A" w:rsidRDefault="002663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371F04" w14:textId="77777777" w:rsidR="0038516B" w:rsidRDefault="0038516B">
            <w:pPr>
              <w:spacing w:after="0"/>
              <w:ind w:left="135"/>
            </w:pPr>
          </w:p>
        </w:tc>
      </w:tr>
      <w:tr w:rsidR="004069A8" w14:paraId="21BB2D9C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6FE5D8C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675785DE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3B796D4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21FC2F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D4879F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638B7E" w14:textId="7EB3E139" w:rsidR="0038516B" w:rsidRPr="0026635A" w:rsidRDefault="002663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4EB4B79" w14:textId="77777777" w:rsidR="0038516B" w:rsidRDefault="0038516B">
            <w:pPr>
              <w:spacing w:after="0"/>
              <w:ind w:left="135"/>
            </w:pPr>
          </w:p>
        </w:tc>
      </w:tr>
      <w:tr w:rsidR="004069A8" w:rsidRPr="00CF076E" w14:paraId="0374E24F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4D18C8B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1609864B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6719DE7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C3524D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93455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996AFC" w14:textId="2BE70B0C" w:rsidR="0038516B" w:rsidRPr="0026635A" w:rsidRDefault="002663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AA11AC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69A8" w:rsidRPr="00CF076E" w14:paraId="3C344504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61A969D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3510DB6E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2BECEFE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17E3C7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8A2CA6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DFB099" w14:textId="42B60B15" w:rsidR="0038516B" w:rsidRPr="0026635A" w:rsidRDefault="002663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86C4AF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69A8" w:rsidRPr="00CF076E" w14:paraId="056A6490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C488352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44E2A499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5D16A2F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3566F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778D21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6E1CA8" w14:textId="5512AFA9" w:rsidR="0038516B" w:rsidRPr="0026635A" w:rsidRDefault="002663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94E2190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69A8" w:rsidRPr="00CF076E" w14:paraId="3A0111BE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DA09438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7463131D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Завершение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7E13985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687211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ECCC57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682177" w14:textId="7471904D" w:rsidR="0038516B" w:rsidRPr="0026635A" w:rsidRDefault="002663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D88F60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69A8" w:rsidRPr="00CF076E" w14:paraId="17841F63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61284E2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1F80AA4B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611D112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E6081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18FAD9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5C2356" w14:textId="176578DF" w:rsidR="0038516B" w:rsidRPr="0026635A" w:rsidRDefault="002663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C45F2D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69A8" w:rsidRPr="00CF076E" w14:paraId="239F7613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2B4CADE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2CD77F71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240CEE4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4DED8C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9F0334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4AB8BC" w14:textId="69A52D89" w:rsidR="0038516B" w:rsidRPr="0026635A" w:rsidRDefault="002663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9DCBC7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  <w:proofErr w:type="spellEnd"/>
            </w:hyperlink>
          </w:p>
        </w:tc>
      </w:tr>
      <w:tr w:rsidR="004069A8" w:rsidRPr="00CF076E" w14:paraId="26C09208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7817625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7C9E289A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A88A0DE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90477B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130391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7C88E5" w14:textId="0F1062E1" w:rsidR="0038516B" w:rsidRPr="0026635A" w:rsidRDefault="002663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9CB45F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069A8" w:rsidRPr="00CF076E" w14:paraId="364C2F03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4AEF780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0759C4FE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26635A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Обобщение.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Историческое и 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9E6EF6F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7C40C7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CDE8C2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674BD9" w14:textId="404225E9" w:rsidR="0038516B" w:rsidRPr="0026635A" w:rsidRDefault="002663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BD57091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69A8" w:rsidRPr="00CF076E" w14:paraId="6B8F9B76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3B452BE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57D715E5" w14:textId="77777777" w:rsidR="0038516B" w:rsidRPr="0026635A" w:rsidRDefault="000234E4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26635A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 w:rsidRPr="0026635A">
              <w:rPr>
                <w:rFonts w:ascii="Times New Roman" w:hAnsi="Times New Roman"/>
                <w:b/>
                <w:bCs/>
                <w:color w:val="000000"/>
                <w:sz w:val="24"/>
              </w:rPr>
              <w:t>XIX</w:t>
            </w:r>
            <w:r w:rsidRPr="0026635A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- начале </w:t>
            </w:r>
            <w:r w:rsidRPr="0026635A">
              <w:rPr>
                <w:rFonts w:ascii="Times New Roman" w:hAnsi="Times New Roman"/>
                <w:b/>
                <w:bCs/>
                <w:color w:val="000000"/>
                <w:sz w:val="24"/>
              </w:rPr>
              <w:t>XX</w:t>
            </w:r>
            <w:r w:rsidRPr="0026635A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16FC7FB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57E78F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5B5110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418CCF" w14:textId="7BA2DC38" w:rsidR="0038516B" w:rsidRPr="003A4FDE" w:rsidRDefault="0026635A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3A4FDE">
              <w:rPr>
                <w:b/>
                <w:bCs/>
                <w:lang w:val="ru-RU"/>
              </w:rPr>
              <w:t>24.10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C3AB4E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4069A8" w:rsidRPr="00CF076E" w14:paraId="66D9DFC8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F4BECAF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1EC3E84B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CB33C51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1DDCAB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785E2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C7E8F2" w14:textId="38E2D3E2" w:rsidR="0038516B" w:rsidRPr="003A4FDE" w:rsidRDefault="003A4F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406E71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069A8" w:rsidRPr="00CF076E" w14:paraId="2CBD9CE9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F6AE9E0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539B17A2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FE672D8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0D63C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B788BF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05F622" w14:textId="2F9B7C1B" w:rsidR="0038516B" w:rsidRPr="003A4FDE" w:rsidRDefault="003A4F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C03BAA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069A8" w:rsidRPr="00CF076E" w14:paraId="1C179350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1395A4F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104A3D01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B12FA9A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249D80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BB3EDD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6749D4" w14:textId="32C5E25A" w:rsidR="0038516B" w:rsidRPr="003A4FDE" w:rsidRDefault="003A4F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87FD92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</w:hyperlink>
          </w:p>
        </w:tc>
      </w:tr>
      <w:tr w:rsidR="004069A8" w:rsidRPr="00CF076E" w14:paraId="35BEC5F4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F7B2104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41AE7A72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D9C3D6E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ED92E1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28AD7D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944F87" w14:textId="72A47738" w:rsidR="0038516B" w:rsidRPr="003A4FDE" w:rsidRDefault="003A4F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BBD3F1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69A8" w:rsidRPr="00CF076E" w14:paraId="58CAE961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2BCEFCA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55480388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6BC48A8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3C1D1D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35B155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E0F4E0" w14:textId="123C0646" w:rsidR="0038516B" w:rsidRPr="003A4FDE" w:rsidRDefault="003A4F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41F1DE7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069A8" w:rsidRPr="00CF076E" w14:paraId="66FA206A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B680C7F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61B4514E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DA01033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A5FD3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5AFFB1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0FDB34" w14:textId="3F377F22" w:rsidR="0038516B" w:rsidRPr="003A4FDE" w:rsidRDefault="003A4F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5932AE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4069A8" w14:paraId="30A77054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4BA6F3B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1F49F36B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30C0032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708470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958359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DCABD2" w14:textId="18089690" w:rsidR="0038516B" w:rsidRPr="003A4FDE" w:rsidRDefault="003A4F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B883DC" w14:textId="77777777" w:rsidR="0038516B" w:rsidRDefault="0038516B">
            <w:pPr>
              <w:spacing w:after="0"/>
              <w:ind w:left="135"/>
            </w:pPr>
          </w:p>
        </w:tc>
      </w:tr>
      <w:tr w:rsidR="004069A8" w:rsidRPr="00CF076E" w14:paraId="6D29D8A4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28D2574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1BE28BF0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D1F43E3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7C432B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298B16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C982E3" w14:textId="235B34BC" w:rsidR="0038516B" w:rsidRPr="003A4FDE" w:rsidRDefault="003A4F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AAF2BA3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4069A8" w:rsidRPr="00CF076E" w14:paraId="452DE23D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968EFE7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49C87983" w14:textId="77777777" w:rsidR="0038516B" w:rsidRDefault="000234E4">
            <w:pPr>
              <w:spacing w:after="0"/>
              <w:ind w:left="135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AEA7587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AB74D6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AE29CE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86AB9E" w14:textId="27DA6E56" w:rsidR="0038516B" w:rsidRPr="003A4FDE" w:rsidRDefault="003A4F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4726F8A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69A8" w:rsidRPr="00CF076E" w14:paraId="2367A56A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C4D2796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06F46EC7" w14:textId="77777777" w:rsidR="0038516B" w:rsidRDefault="00023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A4A6E21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6FDDC7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9BE374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71898C" w14:textId="22012B6E" w:rsidR="0038516B" w:rsidRPr="003A4FDE" w:rsidRDefault="003A4F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BB6805F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069A8" w:rsidRPr="00CF076E" w14:paraId="0CB4B68D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A419DE9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2253DBA6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61E2748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D59C91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E45559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AAF5AC" w14:textId="5FCFE971" w:rsidR="0038516B" w:rsidRPr="003A4FDE" w:rsidRDefault="003A4F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9FA61E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69A8" w:rsidRPr="00CF076E" w14:paraId="479D80A1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CBF70C" w14:textId="77777777" w:rsidR="0038516B" w:rsidRDefault="00023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2AD14733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CF076E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 w:rsidRPr="00CF076E">
              <w:rPr>
                <w:rFonts w:ascii="Times New Roman" w:hAnsi="Times New Roman"/>
                <w:b/>
                <w:bCs/>
                <w:color w:val="000000"/>
                <w:sz w:val="24"/>
              </w:rPr>
              <w:t>XIX</w:t>
            </w:r>
            <w:r w:rsidRPr="00CF076E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века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9A54013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97FCDC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CC433C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3C414B" w14:textId="4B7F7E19" w:rsidR="0038516B" w:rsidRPr="003A4FDE" w:rsidRDefault="003A4F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A1B4B0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69A8" w:rsidRPr="00CF076E" w14:paraId="62931570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05C7F47" w14:textId="77777777" w:rsidR="0038516B" w:rsidRPr="004069A8" w:rsidRDefault="00023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778B71A6" w14:textId="77777777" w:rsidR="0038516B" w:rsidRPr="004069A8" w:rsidRDefault="000234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B93E99D" w14:textId="77777777" w:rsidR="0038516B" w:rsidRPr="004069A8" w:rsidRDefault="000234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75FB16" w14:textId="77777777" w:rsidR="0038516B" w:rsidRPr="004069A8" w:rsidRDefault="000234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2E46AC" w14:textId="77777777" w:rsidR="0038516B" w:rsidRPr="004069A8" w:rsidRDefault="000234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59F97E" w14:textId="1F2E075C" w:rsidR="0038516B" w:rsidRPr="004069A8" w:rsidRDefault="003A4F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C53BC8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69A8" w:rsidRPr="00CF076E" w14:paraId="3F7BE450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FAA42DA" w14:textId="77777777" w:rsidR="0038516B" w:rsidRPr="004069A8" w:rsidRDefault="00023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01D384E2" w14:textId="77777777" w:rsidR="0038516B" w:rsidRPr="004069A8" w:rsidRDefault="000234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A9D83DB" w14:textId="77777777" w:rsidR="0038516B" w:rsidRPr="004069A8" w:rsidRDefault="000234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D83369" w14:textId="77777777" w:rsidR="0038516B" w:rsidRPr="004069A8" w:rsidRDefault="000234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394598" w14:textId="77777777" w:rsidR="0038516B" w:rsidRPr="004069A8" w:rsidRDefault="000234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2FBB32" w14:textId="19EF1022" w:rsidR="0038516B" w:rsidRPr="004069A8" w:rsidRDefault="003A4F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2D6B58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4069A8" w:rsidRPr="00CF076E" w14:paraId="329ADA9C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EF2A6A2" w14:textId="77777777" w:rsidR="0038516B" w:rsidRPr="004069A8" w:rsidRDefault="00023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0DEF58F7" w14:textId="77777777" w:rsidR="0038516B" w:rsidRPr="004069A8" w:rsidRDefault="000234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</w:t>
            </w:r>
            <w:proofErr w:type="spellEnd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повседневности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234B37A" w14:textId="77777777" w:rsidR="0038516B" w:rsidRPr="004069A8" w:rsidRDefault="000234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62E8E" w14:textId="77777777" w:rsidR="0038516B" w:rsidRPr="004069A8" w:rsidRDefault="000234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C4D240" w14:textId="77777777" w:rsidR="0038516B" w:rsidRPr="004069A8" w:rsidRDefault="000234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C2EB32" w14:textId="29B32E69" w:rsidR="0038516B" w:rsidRPr="004069A8" w:rsidRDefault="003A4F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2C5A013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69A8" w:rsidRPr="00CF076E" w14:paraId="2677AE44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9C1671D" w14:textId="77777777" w:rsidR="0038516B" w:rsidRPr="004069A8" w:rsidRDefault="00023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0B9DB894" w14:textId="77777777" w:rsidR="0038516B" w:rsidRPr="004069A8" w:rsidRDefault="000234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CBEAEC0" w14:textId="77777777" w:rsidR="0038516B" w:rsidRPr="004069A8" w:rsidRDefault="000234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2E34C" w14:textId="77777777" w:rsidR="0038516B" w:rsidRPr="004069A8" w:rsidRDefault="000234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6DBDC" w14:textId="77777777" w:rsidR="0038516B" w:rsidRPr="004069A8" w:rsidRDefault="000234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FD6D80" w14:textId="1CFBFFFD" w:rsidR="0038516B" w:rsidRPr="004069A8" w:rsidRDefault="003A4F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5E9499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69A8" w:rsidRPr="00CF076E" w14:paraId="386F4519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86523C5" w14:textId="77777777" w:rsidR="0038516B" w:rsidRPr="004069A8" w:rsidRDefault="00023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3B1A17D4" w14:textId="77777777" w:rsidR="0038516B" w:rsidRPr="004069A8" w:rsidRDefault="000234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31102FE" w14:textId="77777777" w:rsidR="0038516B" w:rsidRPr="004069A8" w:rsidRDefault="000234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ACC873" w14:textId="77777777" w:rsidR="0038516B" w:rsidRPr="004069A8" w:rsidRDefault="000234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92DF7B" w14:textId="77777777" w:rsidR="0038516B" w:rsidRPr="004069A8" w:rsidRDefault="000234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946DB1" w14:textId="29100705" w:rsidR="0038516B" w:rsidRPr="004069A8" w:rsidRDefault="003A4F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40EA74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69A8" w:rsidRPr="00CF076E" w14:paraId="4AA16E8E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FBAAB92" w14:textId="77777777" w:rsidR="0038516B" w:rsidRPr="004069A8" w:rsidRDefault="00023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5754D18F" w14:textId="77777777" w:rsidR="0038516B" w:rsidRPr="004069A8" w:rsidRDefault="000234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BF84CC3" w14:textId="77777777" w:rsidR="0038516B" w:rsidRPr="004069A8" w:rsidRDefault="000234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5D1AC" w14:textId="77777777" w:rsidR="0038516B" w:rsidRPr="004069A8" w:rsidRDefault="000234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697EA4" w14:textId="77777777" w:rsidR="0038516B" w:rsidRPr="004069A8" w:rsidRDefault="000234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2C142B" w14:textId="31EE8DD2" w:rsidR="0038516B" w:rsidRPr="004069A8" w:rsidRDefault="003A4F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70EB779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69A8" w:rsidRPr="00CF076E" w14:paraId="26202D2A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E1B1002" w14:textId="77777777" w:rsidR="0038516B" w:rsidRPr="004069A8" w:rsidRDefault="00023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5F41EF12" w14:textId="77777777" w:rsidR="0038516B" w:rsidRPr="004069A8" w:rsidRDefault="000234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Земская</w:t>
            </w:r>
            <w:proofErr w:type="spellEnd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</w:t>
            </w:r>
            <w:proofErr w:type="spellEnd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F7D7747" w14:textId="77777777" w:rsidR="0038516B" w:rsidRPr="004069A8" w:rsidRDefault="000234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55D4A9" w14:textId="77777777" w:rsidR="0038516B" w:rsidRPr="004069A8" w:rsidRDefault="000234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CC003A" w14:textId="77777777" w:rsidR="0038516B" w:rsidRPr="004069A8" w:rsidRDefault="000234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31B10D" w14:textId="3FEF16B5" w:rsidR="0038516B" w:rsidRPr="004069A8" w:rsidRDefault="003A4F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61FC7E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69A8" w:rsidRPr="00CF076E" w14:paraId="75406787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B71715C" w14:textId="77777777" w:rsidR="0038516B" w:rsidRPr="004069A8" w:rsidRDefault="00023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0A16ACBE" w14:textId="77777777" w:rsidR="0038516B" w:rsidRPr="004069A8" w:rsidRDefault="000234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2EDB218" w14:textId="77777777" w:rsidR="0038516B" w:rsidRPr="004069A8" w:rsidRDefault="000234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D5F79F" w14:textId="77777777" w:rsidR="0038516B" w:rsidRPr="004069A8" w:rsidRDefault="000234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94B62" w14:textId="77777777" w:rsidR="0038516B" w:rsidRPr="004069A8" w:rsidRDefault="000234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1DA00E" w14:textId="61937526" w:rsidR="0038516B" w:rsidRPr="004069A8" w:rsidRDefault="003A4F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920E6D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069A8" w:rsidRPr="00CF076E" w14:paraId="6230FDF9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2D09084" w14:textId="77777777" w:rsidR="0038516B" w:rsidRPr="004069A8" w:rsidRDefault="00023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5644F623" w14:textId="77777777" w:rsidR="0038516B" w:rsidRPr="004069A8" w:rsidRDefault="000234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Военные</w:t>
            </w:r>
            <w:proofErr w:type="spellEnd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EA382EB" w14:textId="77777777" w:rsidR="0038516B" w:rsidRPr="004069A8" w:rsidRDefault="000234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E241EB" w14:textId="77777777" w:rsidR="0038516B" w:rsidRPr="004069A8" w:rsidRDefault="000234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07B853" w14:textId="77777777" w:rsidR="0038516B" w:rsidRPr="004069A8" w:rsidRDefault="000234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372DD4" w14:textId="1424631A" w:rsidR="0038516B" w:rsidRPr="004069A8" w:rsidRDefault="003A4F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6E60A97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4069A8" w:rsidRPr="00CF076E" w14:paraId="2F7FA600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C8C1F5D" w14:textId="77777777" w:rsidR="0038516B" w:rsidRPr="004069A8" w:rsidRDefault="00023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769BE775" w14:textId="77777777" w:rsidR="0038516B" w:rsidRPr="004069A8" w:rsidRDefault="000234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Многовекторность</w:t>
            </w:r>
            <w:proofErr w:type="spellEnd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внешней политики империи. Русско-турецкая война 1877—1878 гг.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60B67F1" w14:textId="77777777" w:rsidR="0038516B" w:rsidRPr="004069A8" w:rsidRDefault="000234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F6CE2" w14:textId="77777777" w:rsidR="0038516B" w:rsidRPr="004069A8" w:rsidRDefault="000234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20D5E6" w14:textId="77777777" w:rsidR="0038516B" w:rsidRPr="004069A8" w:rsidRDefault="000234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BA8A16" w14:textId="1B6B2CD5" w:rsidR="0038516B" w:rsidRPr="004069A8" w:rsidRDefault="003A4F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A5023F1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4069A8" w:rsidRPr="00CF076E" w14:paraId="0556D05E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2C81D93" w14:textId="18B58667" w:rsidR="00303E84" w:rsidRPr="004069A8" w:rsidRDefault="00303E84" w:rsidP="00303E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222359D6" w14:textId="77777777" w:rsidR="00303E84" w:rsidRPr="004069A8" w:rsidRDefault="00303E84" w:rsidP="00303E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самодержавие</w:t>
            </w:r>
            <w:proofErr w:type="spellEnd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Александра</w:t>
            </w:r>
            <w:proofErr w:type="spellEnd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III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13A1A85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18277F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B02268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A24BF94" w14:textId="0CCC74AB" w:rsidR="00303E84" w:rsidRPr="004069A8" w:rsidRDefault="00303E84" w:rsidP="00303E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D67BC2" w14:textId="77777777" w:rsidR="00303E84" w:rsidRPr="000234E4" w:rsidRDefault="00303E84" w:rsidP="00303E8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069A8" w:rsidRPr="00CF076E" w14:paraId="6E18265E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E84689B" w14:textId="04C83FCD" w:rsidR="00303E84" w:rsidRPr="004069A8" w:rsidRDefault="00303E84" w:rsidP="00303E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68AE06EE" w14:textId="77777777" w:rsidR="00303E84" w:rsidRPr="004069A8" w:rsidRDefault="00303E84" w:rsidP="00303E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74CC5C7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4C6405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A5F00E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0F71392" w14:textId="1AA47906" w:rsidR="00303E84" w:rsidRPr="004069A8" w:rsidRDefault="00303E84" w:rsidP="00303E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B66A49" w14:textId="77777777" w:rsidR="00303E84" w:rsidRPr="000234E4" w:rsidRDefault="00303E84" w:rsidP="00303E8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069A8" w:rsidRPr="00CF076E" w14:paraId="16469EB7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F84E42A" w14:textId="0717DBC2" w:rsidR="00303E84" w:rsidRPr="004069A8" w:rsidRDefault="00303E84" w:rsidP="00303E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1831F2CE" w14:textId="77777777" w:rsidR="00303E84" w:rsidRPr="004069A8" w:rsidRDefault="00303E84" w:rsidP="00303E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F3C909E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84D7AF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53500E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733101C" w14:textId="32C397CC" w:rsidR="00303E84" w:rsidRPr="004069A8" w:rsidRDefault="00303E84" w:rsidP="00303E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FDF902" w14:textId="77777777" w:rsidR="00303E84" w:rsidRPr="000234E4" w:rsidRDefault="00303E84" w:rsidP="00303E8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69A8" w14:paraId="37E9A511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E4395EB" w14:textId="42088628" w:rsidR="00303E84" w:rsidRPr="004069A8" w:rsidRDefault="00303E84" w:rsidP="00303E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71DB1E20" w14:textId="77777777" w:rsidR="00303E84" w:rsidRPr="004069A8" w:rsidRDefault="00303E84" w:rsidP="00303E84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 w:rsidRPr="004069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XIX</w:t>
            </w:r>
            <w:r w:rsidRPr="004069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E1FB5F2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93FCBA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533021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36A438C" w14:textId="14A344EE" w:rsidR="00303E84" w:rsidRPr="004069A8" w:rsidRDefault="00303E84" w:rsidP="00303E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EAE185E" w14:textId="77777777" w:rsidR="00303E84" w:rsidRDefault="00303E84" w:rsidP="00303E84">
            <w:pPr>
              <w:spacing w:after="0"/>
              <w:ind w:left="135"/>
            </w:pPr>
          </w:p>
        </w:tc>
      </w:tr>
      <w:tr w:rsidR="004069A8" w:rsidRPr="00CF076E" w14:paraId="7FCF4A4F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96E4BA1" w14:textId="5B5AB3E8" w:rsidR="00303E84" w:rsidRPr="004069A8" w:rsidRDefault="00303E84" w:rsidP="00303E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375819C9" w14:textId="77777777" w:rsidR="00303E84" w:rsidRPr="004069A8" w:rsidRDefault="00303E84" w:rsidP="00303E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и быт народов России во второй половине 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9E1F3A2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4C6FDB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6C14E1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C69BA02" w14:textId="56980D71" w:rsidR="00303E84" w:rsidRPr="004069A8" w:rsidRDefault="00303E84" w:rsidP="00303E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119008" w14:textId="77777777" w:rsidR="00303E84" w:rsidRPr="000234E4" w:rsidRDefault="00303E84" w:rsidP="00303E8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069A8" w:rsidRPr="00CF076E" w14:paraId="3BDA4E27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E62BCDF" w14:textId="4AD6206F" w:rsidR="00303E84" w:rsidRPr="004069A8" w:rsidRDefault="00303E84" w:rsidP="00303E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3CF4A0BC" w14:textId="77777777" w:rsidR="00303E84" w:rsidRPr="004069A8" w:rsidRDefault="00303E84" w:rsidP="00303E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</w:t>
            </w:r>
            <w:proofErr w:type="spellEnd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FC73174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0EADB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FECAD8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FB8A0E7" w14:textId="22487D9F" w:rsidR="00303E84" w:rsidRPr="004069A8" w:rsidRDefault="00303E84" w:rsidP="00303E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018F11" w14:textId="77777777" w:rsidR="00303E84" w:rsidRPr="000234E4" w:rsidRDefault="00303E84" w:rsidP="00303E8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69A8" w:rsidRPr="00CF076E" w14:paraId="6F3DF741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0F4F2E1" w14:textId="0B8BD8F8" w:rsidR="00303E84" w:rsidRPr="004069A8" w:rsidRDefault="00303E84" w:rsidP="00303E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10166ADF" w14:textId="77777777" w:rsidR="00303E84" w:rsidRPr="004069A8" w:rsidRDefault="00303E84" w:rsidP="00303E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второй половины 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70EAB47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CD9A76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B6847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4CC233E" w14:textId="520800DF" w:rsidR="00303E84" w:rsidRPr="004069A8" w:rsidRDefault="00303E84" w:rsidP="00303E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70C4E2" w14:textId="77777777" w:rsidR="00303E84" w:rsidRPr="000234E4" w:rsidRDefault="00303E84" w:rsidP="00303E8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069A8" w:rsidRPr="00CF076E" w14:paraId="32B8CA9E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7435AB2" w14:textId="5C18BF47" w:rsidR="00303E84" w:rsidRPr="004069A8" w:rsidRDefault="00303E84" w:rsidP="00303E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2DFB2FAA" w14:textId="77777777" w:rsidR="00303E84" w:rsidRPr="004069A8" w:rsidRDefault="00303E84" w:rsidP="00303E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8604DCC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55810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602632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8A6117A" w14:textId="18164920" w:rsidR="00303E84" w:rsidRPr="004069A8" w:rsidRDefault="00303E84" w:rsidP="00303E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F92979" w14:textId="77777777" w:rsidR="00303E84" w:rsidRPr="000234E4" w:rsidRDefault="00303E84" w:rsidP="00303E8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69A8" w:rsidRPr="00CF076E" w14:paraId="49E4D378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641EA0F" w14:textId="04C3777E" w:rsidR="00303E84" w:rsidRPr="004069A8" w:rsidRDefault="00303E84" w:rsidP="00303E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59BD3968" w14:textId="77777777" w:rsidR="00303E84" w:rsidRPr="004069A8" w:rsidRDefault="00303E84" w:rsidP="00303E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proofErr w:type="spellEnd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proofErr w:type="spellEnd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самодержавия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B5043A4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3FC3E4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4AEF72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3D0DEA6" w14:textId="2A00097F" w:rsidR="00303E84" w:rsidRPr="004069A8" w:rsidRDefault="00303E84" w:rsidP="00303E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FA7845" w14:textId="77777777" w:rsidR="00303E84" w:rsidRPr="000234E4" w:rsidRDefault="00303E84" w:rsidP="00303E8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69A8" w:rsidRPr="00CF076E" w14:paraId="52E44731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A918BB7" w14:textId="23EC75AF" w:rsidR="00303E84" w:rsidRPr="004069A8" w:rsidRDefault="00303E84" w:rsidP="00303E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6CA9E59C" w14:textId="77777777" w:rsidR="00303E84" w:rsidRPr="004069A8" w:rsidRDefault="00303E84" w:rsidP="00303E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Общественная жизнь в 1860—1890-х гг.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CDA94B9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84B34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A0D78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FA36692" w14:textId="5E7921CE" w:rsidR="00303E84" w:rsidRPr="004069A8" w:rsidRDefault="00303E84" w:rsidP="00303E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A2CECB" w14:textId="77777777" w:rsidR="00303E84" w:rsidRPr="000234E4" w:rsidRDefault="00303E84" w:rsidP="00303E8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4069A8" w:rsidRPr="00CF076E" w14:paraId="647532E9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14:paraId="1A8C0FF9" w14:textId="3F412017" w:rsidR="00303E84" w:rsidRPr="004069A8" w:rsidRDefault="00303E84" w:rsidP="00303E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0A4D8FE3" w14:textId="77777777" w:rsidR="00303E84" w:rsidRPr="004069A8" w:rsidRDefault="00303E84" w:rsidP="00303E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Идейные течения и общественное движение второй половины 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C95B56E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5E1F1D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DC99CB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04B6C6" w14:textId="6812BF6A" w:rsidR="00303E84" w:rsidRPr="004069A8" w:rsidRDefault="00303E84" w:rsidP="00303E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CE47BFA" w14:textId="77777777" w:rsidR="00303E84" w:rsidRPr="000234E4" w:rsidRDefault="00303E84" w:rsidP="00303E8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069A8" w:rsidRPr="00CF076E" w14:paraId="2029562A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14:paraId="7F2EEFAE" w14:textId="4078E813" w:rsidR="00303E84" w:rsidRPr="004069A8" w:rsidRDefault="00303E84" w:rsidP="00303E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46ADDAA6" w14:textId="77777777" w:rsidR="00303E84" w:rsidRPr="004069A8" w:rsidRDefault="00303E84" w:rsidP="00303E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6A9F6A3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678703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B32F9E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4369CB6" w14:textId="32462EB5" w:rsidR="00303E84" w:rsidRPr="004069A8" w:rsidRDefault="00303E84" w:rsidP="00303E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26C391" w14:textId="77777777" w:rsidR="00303E84" w:rsidRPr="000234E4" w:rsidRDefault="00303E84" w:rsidP="00303E8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69A8" w:rsidRPr="00CF076E" w14:paraId="5EDF8E8A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14:paraId="6CDB3D7B" w14:textId="796BF2F2" w:rsidR="00303E84" w:rsidRPr="004069A8" w:rsidRDefault="00303E84" w:rsidP="00303E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31D288AD" w14:textId="77777777" w:rsidR="00303E84" w:rsidRPr="004069A8" w:rsidRDefault="00303E84" w:rsidP="00303E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4D22B63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D76D4D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88F207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CB99BDB" w14:textId="497AB07E" w:rsidR="00303E84" w:rsidRPr="004069A8" w:rsidRDefault="00303E84" w:rsidP="00303E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79D0BEE" w14:textId="77777777" w:rsidR="00303E84" w:rsidRPr="000234E4" w:rsidRDefault="00303E84" w:rsidP="00303E8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069A8" w:rsidRPr="00CF076E" w14:paraId="5F81F812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14:paraId="416C1F52" w14:textId="3D542A25" w:rsidR="00303E84" w:rsidRPr="004069A8" w:rsidRDefault="00303E84" w:rsidP="00303E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6BFA68CC" w14:textId="77777777" w:rsidR="00303E84" w:rsidRPr="004069A8" w:rsidRDefault="00303E84" w:rsidP="00303E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0935C6A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4CFD30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99FA80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22BBA3B" w14:textId="02D1AA58" w:rsidR="00303E84" w:rsidRPr="004069A8" w:rsidRDefault="00303E84" w:rsidP="00303E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9454B2" w14:textId="77777777" w:rsidR="00303E84" w:rsidRPr="000234E4" w:rsidRDefault="00303E84" w:rsidP="00303E8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069A8" w:rsidRPr="00CF076E" w14:paraId="1444654A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14:paraId="1816A85A" w14:textId="60E1AD93" w:rsidR="00303E84" w:rsidRPr="004069A8" w:rsidRDefault="00303E84" w:rsidP="00303E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3845480F" w14:textId="77777777" w:rsidR="00303E84" w:rsidRPr="004069A8" w:rsidRDefault="00303E84" w:rsidP="00303E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системе международных отношений в начале 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4EA263D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C9D43E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01F73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32338D9" w14:textId="408099E8" w:rsidR="00303E84" w:rsidRPr="004069A8" w:rsidRDefault="00303E84" w:rsidP="00303E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48ADE8" w14:textId="77777777" w:rsidR="00303E84" w:rsidRPr="000234E4" w:rsidRDefault="00303E84" w:rsidP="00303E8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69A8" w:rsidRPr="00CF076E" w14:paraId="760812FB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14:paraId="1EEE90B7" w14:textId="4CCCBBF7" w:rsidR="00303E84" w:rsidRPr="004069A8" w:rsidRDefault="00303E84" w:rsidP="00303E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4132853C" w14:textId="77777777" w:rsidR="00303E84" w:rsidRPr="004069A8" w:rsidRDefault="00303E84" w:rsidP="00303E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A2E36F2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ECE2F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38CCF8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11C3582" w14:textId="209D2C02" w:rsidR="00303E84" w:rsidRPr="004069A8" w:rsidRDefault="00303E84" w:rsidP="00303E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23DC053" w14:textId="77777777" w:rsidR="00303E84" w:rsidRPr="000234E4" w:rsidRDefault="00303E84" w:rsidP="00303E8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69A8" w:rsidRPr="00CF076E" w14:paraId="0E8A9538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14:paraId="2ECD176D" w14:textId="6553CB38" w:rsidR="00303E84" w:rsidRPr="004069A8" w:rsidRDefault="00303E84" w:rsidP="00303E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0D088E56" w14:textId="77777777" w:rsidR="00303E84" w:rsidRPr="004069A8" w:rsidRDefault="00303E84" w:rsidP="00303E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Избирательный</w:t>
            </w:r>
            <w:proofErr w:type="spellEnd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  <w:proofErr w:type="spellStart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1905 г.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C4935A3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9B7120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4FBA55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2AC2354" w14:textId="48AE0139" w:rsidR="00303E84" w:rsidRPr="004069A8" w:rsidRDefault="00303E84" w:rsidP="00303E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D3F5D3" w14:textId="77777777" w:rsidR="00303E84" w:rsidRPr="000234E4" w:rsidRDefault="00303E84" w:rsidP="00303E8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069A8" w14:paraId="70662227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14:paraId="758B38AB" w14:textId="5AA8110A" w:rsidR="00303E84" w:rsidRPr="004069A8" w:rsidRDefault="00303E84" w:rsidP="00303E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7909E237" w14:textId="77777777" w:rsidR="00303E84" w:rsidRPr="004069A8" w:rsidRDefault="00303E84" w:rsidP="00303E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и власть после революции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B385FFB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C6C760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DB6147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B2FAB7F" w14:textId="5671BFE6" w:rsidR="00303E84" w:rsidRPr="004069A8" w:rsidRDefault="00303E84" w:rsidP="00303E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D304A6" w14:textId="77777777" w:rsidR="00303E84" w:rsidRDefault="00303E84" w:rsidP="00303E84">
            <w:pPr>
              <w:spacing w:after="0"/>
              <w:ind w:left="135"/>
            </w:pPr>
          </w:p>
        </w:tc>
      </w:tr>
      <w:tr w:rsidR="004069A8" w:rsidRPr="00CF076E" w14:paraId="1736C239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14:paraId="193927CF" w14:textId="7CA28379" w:rsidR="00303E84" w:rsidRPr="004069A8" w:rsidRDefault="00303E84" w:rsidP="00303E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40B8EA92" w14:textId="579623BB" w:rsidR="00303E84" w:rsidRPr="004069A8" w:rsidRDefault="00303E84" w:rsidP="00303E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Серебряный век российской культуры. 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‒ начале ХХ в.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10BA9A0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7716A7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ACA8A1" w14:textId="77777777" w:rsidR="00303E84" w:rsidRPr="004069A8" w:rsidRDefault="00303E84" w:rsidP="00303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0CE2FE2" w14:textId="64DBAC60" w:rsidR="00303E84" w:rsidRPr="004069A8" w:rsidRDefault="00303E84" w:rsidP="00303E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0FD3A2" w14:textId="3548731F" w:rsidR="00303E84" w:rsidRPr="000234E4" w:rsidRDefault="00303E84" w:rsidP="00303E8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69A8" w:rsidRPr="004069A8" w14:paraId="719AFF9B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14:paraId="5F11A70E" w14:textId="45B6C119" w:rsidR="004069A8" w:rsidRPr="004069A8" w:rsidRDefault="004069A8" w:rsidP="004069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4342B2C1" w14:textId="77777777" w:rsidR="004069A8" w:rsidRPr="004069A8" w:rsidRDefault="004069A8" w:rsidP="004069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0D07AD0" w14:textId="77777777" w:rsidR="004069A8" w:rsidRPr="004069A8" w:rsidRDefault="004069A8" w:rsidP="00406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48290" w14:textId="77777777" w:rsidR="004069A8" w:rsidRPr="004069A8" w:rsidRDefault="004069A8" w:rsidP="00406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1191AD" w14:textId="77777777" w:rsidR="004069A8" w:rsidRPr="004069A8" w:rsidRDefault="004069A8" w:rsidP="00406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60E58A2" w14:textId="27D9FE36" w:rsidR="004069A8" w:rsidRPr="004069A8" w:rsidRDefault="004069A8" w:rsidP="004069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6B474C" w14:textId="67DFE099" w:rsidR="004069A8" w:rsidRPr="004069A8" w:rsidRDefault="004069A8" w:rsidP="004069A8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4069A8" w14:paraId="104BECC8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14:paraId="624CC4B5" w14:textId="0F1AB493" w:rsidR="004069A8" w:rsidRPr="004069A8" w:rsidRDefault="004069A8" w:rsidP="004069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36234712" w14:textId="77777777" w:rsidR="004069A8" w:rsidRPr="004069A8" w:rsidRDefault="004069A8" w:rsidP="004069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империя</w:t>
            </w:r>
            <w:proofErr w:type="spellEnd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революции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26A45ED" w14:textId="77777777" w:rsidR="004069A8" w:rsidRPr="004069A8" w:rsidRDefault="004069A8" w:rsidP="00406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9340B" w14:textId="77777777" w:rsidR="004069A8" w:rsidRPr="004069A8" w:rsidRDefault="004069A8" w:rsidP="00406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1E6482" w14:textId="77777777" w:rsidR="004069A8" w:rsidRPr="004069A8" w:rsidRDefault="004069A8" w:rsidP="00406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702D042" w14:textId="70FA36A1" w:rsidR="004069A8" w:rsidRPr="004069A8" w:rsidRDefault="004069A8" w:rsidP="004069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FC1F5D" w14:textId="77777777" w:rsidR="004069A8" w:rsidRDefault="004069A8" w:rsidP="004069A8">
            <w:pPr>
              <w:spacing w:after="0"/>
              <w:ind w:left="135"/>
            </w:pPr>
          </w:p>
        </w:tc>
      </w:tr>
      <w:tr w:rsidR="004069A8" w14:paraId="3084D561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14:paraId="4BC77EC3" w14:textId="0E8E32BD" w:rsidR="004069A8" w:rsidRPr="004069A8" w:rsidRDefault="004069A8" w:rsidP="004069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3F56CAF8" w14:textId="77777777" w:rsidR="004069A8" w:rsidRPr="004069A8" w:rsidRDefault="004069A8" w:rsidP="004069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Февральская</w:t>
            </w:r>
            <w:proofErr w:type="spellEnd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революция</w:t>
            </w:r>
            <w:proofErr w:type="spellEnd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1917 </w:t>
            </w:r>
            <w:proofErr w:type="spellStart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FB5548C" w14:textId="77777777" w:rsidR="004069A8" w:rsidRPr="004069A8" w:rsidRDefault="004069A8" w:rsidP="00406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9717F" w14:textId="77777777" w:rsidR="004069A8" w:rsidRPr="004069A8" w:rsidRDefault="004069A8" w:rsidP="00406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04120B" w14:textId="77777777" w:rsidR="004069A8" w:rsidRPr="004069A8" w:rsidRDefault="004069A8" w:rsidP="00406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73501F8" w14:textId="4A0EB699" w:rsidR="004069A8" w:rsidRPr="004069A8" w:rsidRDefault="004069A8" w:rsidP="004069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9955FE" w14:textId="77777777" w:rsidR="004069A8" w:rsidRDefault="004069A8" w:rsidP="004069A8">
            <w:pPr>
              <w:spacing w:after="0"/>
              <w:ind w:left="135"/>
            </w:pPr>
          </w:p>
        </w:tc>
      </w:tr>
      <w:tr w:rsidR="004069A8" w14:paraId="378779C7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14:paraId="72FAB77D" w14:textId="003D2D25" w:rsidR="004069A8" w:rsidRPr="004069A8" w:rsidRDefault="004069A8" w:rsidP="004069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175E1AAB" w14:textId="77777777" w:rsidR="004069A8" w:rsidRPr="004069A8" w:rsidRDefault="004069A8" w:rsidP="004069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 1917 года и его последствия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031C719" w14:textId="77777777" w:rsidR="004069A8" w:rsidRPr="004069A8" w:rsidRDefault="004069A8" w:rsidP="00406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AFCDAA" w14:textId="77777777" w:rsidR="004069A8" w:rsidRPr="004069A8" w:rsidRDefault="004069A8" w:rsidP="00406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1ECD1" w14:textId="77777777" w:rsidR="004069A8" w:rsidRPr="004069A8" w:rsidRDefault="004069A8" w:rsidP="00406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496E3A5" w14:textId="317FEC04" w:rsidR="004069A8" w:rsidRPr="004069A8" w:rsidRDefault="004069A8" w:rsidP="004069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A802FD" w14:textId="77777777" w:rsidR="004069A8" w:rsidRDefault="004069A8" w:rsidP="004069A8">
            <w:pPr>
              <w:spacing w:after="0"/>
              <w:ind w:left="135"/>
            </w:pPr>
          </w:p>
        </w:tc>
      </w:tr>
      <w:tr w:rsidR="004069A8" w14:paraId="18DF5265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14:paraId="6357A746" w14:textId="45F9858F" w:rsidR="004069A8" w:rsidRPr="004069A8" w:rsidRDefault="004069A8" w:rsidP="004069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34B91C6B" w14:textId="77777777" w:rsidR="004069A8" w:rsidRPr="004069A8" w:rsidRDefault="004069A8" w:rsidP="004069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СССР. Влияние революционных событий в России 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 общемировые процессы 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C84159B" w14:textId="77777777" w:rsidR="004069A8" w:rsidRPr="004069A8" w:rsidRDefault="004069A8" w:rsidP="00406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3DA1E4" w14:textId="77777777" w:rsidR="004069A8" w:rsidRPr="004069A8" w:rsidRDefault="004069A8" w:rsidP="00406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7885B8" w14:textId="77777777" w:rsidR="004069A8" w:rsidRPr="004069A8" w:rsidRDefault="004069A8" w:rsidP="00406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7AE87D0" w14:textId="138E2687" w:rsidR="004069A8" w:rsidRPr="004069A8" w:rsidRDefault="004069A8" w:rsidP="004069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D9CF13B" w14:textId="77777777" w:rsidR="004069A8" w:rsidRDefault="004069A8" w:rsidP="004069A8">
            <w:pPr>
              <w:spacing w:after="0"/>
              <w:ind w:left="135"/>
            </w:pPr>
          </w:p>
        </w:tc>
      </w:tr>
      <w:tr w:rsidR="004069A8" w14:paraId="37392CB4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14:paraId="4A68A257" w14:textId="1085A3BC" w:rsidR="004069A8" w:rsidRPr="004069A8" w:rsidRDefault="004069A8" w:rsidP="004069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2B28BF8B" w14:textId="77777777" w:rsidR="004069A8" w:rsidRPr="004069A8" w:rsidRDefault="004069A8" w:rsidP="004069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5490C77" w14:textId="77777777" w:rsidR="004069A8" w:rsidRPr="004069A8" w:rsidRDefault="004069A8" w:rsidP="00406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00A51" w14:textId="77777777" w:rsidR="004069A8" w:rsidRPr="004069A8" w:rsidRDefault="004069A8" w:rsidP="00406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48C481" w14:textId="77777777" w:rsidR="004069A8" w:rsidRPr="004069A8" w:rsidRDefault="004069A8" w:rsidP="00406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A7651A" w14:textId="4F68D10C" w:rsidR="004069A8" w:rsidRPr="004069A8" w:rsidRDefault="004069A8" w:rsidP="004069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DDE60EC" w14:textId="77777777" w:rsidR="004069A8" w:rsidRDefault="004069A8" w:rsidP="004069A8">
            <w:pPr>
              <w:spacing w:after="0"/>
              <w:ind w:left="135"/>
            </w:pPr>
          </w:p>
        </w:tc>
      </w:tr>
      <w:tr w:rsidR="004069A8" w14:paraId="1BD97CF5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14:paraId="2774CF9B" w14:textId="71E70A8E" w:rsidR="004069A8" w:rsidRPr="004069A8" w:rsidRDefault="004069A8" w:rsidP="004069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474D3B75" w14:textId="77777777" w:rsidR="004069A8" w:rsidRPr="004069A8" w:rsidRDefault="004069A8" w:rsidP="004069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битвы в ходе войны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8EEE2A6" w14:textId="77777777" w:rsidR="004069A8" w:rsidRPr="004069A8" w:rsidRDefault="004069A8" w:rsidP="00406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79F0C3" w14:textId="77777777" w:rsidR="004069A8" w:rsidRPr="004069A8" w:rsidRDefault="004069A8" w:rsidP="00406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166FCA" w14:textId="77777777" w:rsidR="004069A8" w:rsidRPr="004069A8" w:rsidRDefault="004069A8" w:rsidP="00406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BCB511A" w14:textId="0328A88F" w:rsidR="004069A8" w:rsidRPr="004069A8" w:rsidRDefault="004069A8" w:rsidP="004069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F33F8A" w14:textId="77777777" w:rsidR="004069A8" w:rsidRDefault="004069A8" w:rsidP="004069A8">
            <w:pPr>
              <w:spacing w:after="0"/>
              <w:ind w:left="135"/>
            </w:pPr>
          </w:p>
        </w:tc>
      </w:tr>
      <w:tr w:rsidR="004069A8" w14:paraId="53E1F6E1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14:paraId="019B852B" w14:textId="478CF0AE" w:rsidR="004069A8" w:rsidRPr="004069A8" w:rsidRDefault="004069A8" w:rsidP="004069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46508502" w14:textId="77777777" w:rsidR="004069A8" w:rsidRPr="004069A8" w:rsidRDefault="004069A8" w:rsidP="004069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A0B7506" w14:textId="77777777" w:rsidR="004069A8" w:rsidRPr="004069A8" w:rsidRDefault="004069A8" w:rsidP="00406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51735" w14:textId="77777777" w:rsidR="004069A8" w:rsidRPr="004069A8" w:rsidRDefault="004069A8" w:rsidP="00406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A836A7" w14:textId="77777777" w:rsidR="004069A8" w:rsidRPr="004069A8" w:rsidRDefault="004069A8" w:rsidP="00406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E457BD0" w14:textId="49D71857" w:rsidR="004069A8" w:rsidRPr="004069A8" w:rsidRDefault="004069A8" w:rsidP="004069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AB978D" w14:textId="77777777" w:rsidR="004069A8" w:rsidRDefault="004069A8" w:rsidP="004069A8">
            <w:pPr>
              <w:spacing w:after="0"/>
              <w:ind w:left="135"/>
            </w:pPr>
          </w:p>
        </w:tc>
      </w:tr>
      <w:tr w:rsidR="004069A8" w14:paraId="46310FF0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14:paraId="1EC8FCD8" w14:textId="04FA303C" w:rsidR="004069A8" w:rsidRPr="004069A8" w:rsidRDefault="004069A8" w:rsidP="004069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1F989B8D" w14:textId="77777777" w:rsidR="004069A8" w:rsidRPr="004069A8" w:rsidRDefault="004069A8" w:rsidP="004069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СССР и </w:t>
            </w:r>
            <w:proofErr w:type="spellStart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союзники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C9422BA" w14:textId="77777777" w:rsidR="004069A8" w:rsidRPr="004069A8" w:rsidRDefault="004069A8" w:rsidP="00406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04FD62" w14:textId="77777777" w:rsidR="004069A8" w:rsidRPr="004069A8" w:rsidRDefault="004069A8" w:rsidP="00406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795AD6" w14:textId="77777777" w:rsidR="004069A8" w:rsidRPr="004069A8" w:rsidRDefault="004069A8" w:rsidP="00406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69EB375" w14:textId="5BCDA9C2" w:rsidR="004069A8" w:rsidRPr="004069A8" w:rsidRDefault="004069A8" w:rsidP="004069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578909" w14:textId="77777777" w:rsidR="004069A8" w:rsidRDefault="004069A8" w:rsidP="004069A8">
            <w:pPr>
              <w:spacing w:after="0"/>
              <w:ind w:left="135"/>
            </w:pPr>
          </w:p>
        </w:tc>
      </w:tr>
      <w:tr w:rsidR="004069A8" w14:paraId="185F8EAB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14:paraId="633D32CB" w14:textId="0D192C4A" w:rsidR="004069A8" w:rsidRPr="004069A8" w:rsidRDefault="004069A8" w:rsidP="004069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3DD26FF6" w14:textId="77777777" w:rsidR="004069A8" w:rsidRPr="004069A8" w:rsidRDefault="004069A8" w:rsidP="004069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D1DFE84" w14:textId="77777777" w:rsidR="004069A8" w:rsidRPr="004069A8" w:rsidRDefault="004069A8" w:rsidP="00406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B9F91B" w14:textId="77777777" w:rsidR="004069A8" w:rsidRPr="004069A8" w:rsidRDefault="004069A8" w:rsidP="00406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62A8C" w14:textId="77777777" w:rsidR="004069A8" w:rsidRPr="004069A8" w:rsidRDefault="004069A8" w:rsidP="00406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2EAF701" w14:textId="7BF65462" w:rsidR="004069A8" w:rsidRPr="004069A8" w:rsidRDefault="004069A8" w:rsidP="004069A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B12B967" w14:textId="77777777" w:rsidR="004069A8" w:rsidRDefault="004069A8" w:rsidP="004069A8">
            <w:pPr>
              <w:spacing w:after="0"/>
              <w:ind w:left="135"/>
            </w:pPr>
          </w:p>
        </w:tc>
      </w:tr>
      <w:tr w:rsidR="004069A8" w14:paraId="252ACB81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14:paraId="24F0FF7A" w14:textId="19C4D918" w:rsidR="004069A8" w:rsidRPr="004069A8" w:rsidRDefault="004069A8" w:rsidP="004069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4C85BE7E" w14:textId="77777777" w:rsidR="004069A8" w:rsidRPr="004069A8" w:rsidRDefault="004069A8" w:rsidP="004069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Распад</w:t>
            </w:r>
            <w:proofErr w:type="spellEnd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СССР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1E9B314" w14:textId="77777777" w:rsidR="004069A8" w:rsidRPr="004069A8" w:rsidRDefault="004069A8" w:rsidP="00406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7CECC" w14:textId="77777777" w:rsidR="004069A8" w:rsidRPr="004069A8" w:rsidRDefault="004069A8" w:rsidP="00406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153B5B" w14:textId="77777777" w:rsidR="004069A8" w:rsidRPr="004069A8" w:rsidRDefault="004069A8" w:rsidP="00406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F92E455" w14:textId="34103CCC" w:rsidR="004069A8" w:rsidRPr="004069A8" w:rsidRDefault="004069A8" w:rsidP="004069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4E554A" w14:textId="77777777" w:rsidR="004069A8" w:rsidRDefault="004069A8" w:rsidP="004069A8">
            <w:pPr>
              <w:spacing w:after="0"/>
              <w:ind w:left="135"/>
            </w:pPr>
          </w:p>
        </w:tc>
      </w:tr>
      <w:tr w:rsidR="004069A8" w14:paraId="621F57D3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14:paraId="75CDE29C" w14:textId="2FC928C3" w:rsidR="004069A8" w:rsidRPr="004069A8" w:rsidRDefault="004069A8" w:rsidP="004069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767B7733" w14:textId="77777777" w:rsidR="004069A8" w:rsidRPr="004069A8" w:rsidRDefault="004069A8" w:rsidP="004069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</w:t>
            </w:r>
            <w:proofErr w:type="spellEnd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демократической</w:t>
            </w:r>
            <w:proofErr w:type="spellEnd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998DB88" w14:textId="77777777" w:rsidR="004069A8" w:rsidRPr="004069A8" w:rsidRDefault="004069A8" w:rsidP="00406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2AE1EB" w14:textId="77777777" w:rsidR="004069A8" w:rsidRPr="004069A8" w:rsidRDefault="004069A8" w:rsidP="00406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29FBC5" w14:textId="77777777" w:rsidR="004069A8" w:rsidRPr="004069A8" w:rsidRDefault="004069A8" w:rsidP="00406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AC70BD" w14:textId="1CF28315" w:rsidR="004069A8" w:rsidRPr="004069A8" w:rsidRDefault="004069A8" w:rsidP="004069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6DB0AB" w14:textId="77777777" w:rsidR="004069A8" w:rsidRDefault="004069A8" w:rsidP="004069A8">
            <w:pPr>
              <w:spacing w:after="0"/>
              <w:ind w:left="135"/>
            </w:pPr>
          </w:p>
        </w:tc>
      </w:tr>
      <w:tr w:rsidR="004069A8" w14:paraId="3DE8BD10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14:paraId="67793355" w14:textId="532D9FC6" w:rsidR="004069A8" w:rsidRPr="004069A8" w:rsidRDefault="004069A8" w:rsidP="004069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2FB3437C" w14:textId="77777777" w:rsidR="004069A8" w:rsidRPr="004069A8" w:rsidRDefault="004069A8" w:rsidP="004069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начале 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B30AC57" w14:textId="77777777" w:rsidR="004069A8" w:rsidRPr="004069A8" w:rsidRDefault="004069A8" w:rsidP="00406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50333C" w14:textId="77777777" w:rsidR="004069A8" w:rsidRPr="004069A8" w:rsidRDefault="004069A8" w:rsidP="00406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CA7663" w14:textId="77777777" w:rsidR="004069A8" w:rsidRPr="004069A8" w:rsidRDefault="004069A8" w:rsidP="00406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2C9BE5" w14:textId="1E9B8B3B" w:rsidR="004069A8" w:rsidRPr="004069A8" w:rsidRDefault="004069A8" w:rsidP="004069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4655133" w14:textId="77777777" w:rsidR="004069A8" w:rsidRDefault="004069A8" w:rsidP="004069A8">
            <w:pPr>
              <w:spacing w:after="0"/>
              <w:ind w:left="135"/>
            </w:pPr>
          </w:p>
        </w:tc>
      </w:tr>
      <w:tr w:rsidR="004069A8" w14:paraId="65D1BCF1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14:paraId="24A9EDBD" w14:textId="18574E17" w:rsidR="004069A8" w:rsidRPr="004069A8" w:rsidRDefault="004069A8" w:rsidP="004069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26123B89" w14:textId="77777777" w:rsidR="004069A8" w:rsidRPr="004069A8" w:rsidRDefault="004069A8" w:rsidP="004069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482C260" w14:textId="77777777" w:rsidR="004069A8" w:rsidRPr="004069A8" w:rsidRDefault="004069A8" w:rsidP="00406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679AEA" w14:textId="77777777" w:rsidR="004069A8" w:rsidRPr="004069A8" w:rsidRDefault="004069A8" w:rsidP="00406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AEEC21" w14:textId="77777777" w:rsidR="004069A8" w:rsidRPr="004069A8" w:rsidRDefault="004069A8" w:rsidP="00406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A5A820" w14:textId="478B2E22" w:rsidR="004069A8" w:rsidRPr="004069A8" w:rsidRDefault="004069A8" w:rsidP="004069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2F8A1A" w14:textId="77777777" w:rsidR="004069A8" w:rsidRDefault="004069A8" w:rsidP="004069A8">
            <w:pPr>
              <w:spacing w:after="0"/>
              <w:ind w:left="135"/>
            </w:pPr>
          </w:p>
        </w:tc>
      </w:tr>
      <w:tr w:rsidR="004069A8" w14:paraId="0E80AF64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14:paraId="3A4A5DEA" w14:textId="685B960E" w:rsidR="004069A8" w:rsidRPr="004069A8" w:rsidRDefault="004069A8" w:rsidP="004069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5201B738" w14:textId="77777777" w:rsidR="004069A8" w:rsidRPr="004069A8" w:rsidRDefault="004069A8" w:rsidP="004069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6DEB7B0" w14:textId="77777777" w:rsidR="004069A8" w:rsidRPr="004069A8" w:rsidRDefault="004069A8" w:rsidP="00406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399455" w14:textId="77777777" w:rsidR="004069A8" w:rsidRPr="004069A8" w:rsidRDefault="004069A8" w:rsidP="00406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FC5FF7" w14:textId="77777777" w:rsidR="004069A8" w:rsidRPr="004069A8" w:rsidRDefault="004069A8" w:rsidP="00406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FA4D77" w14:textId="4171C322" w:rsidR="004069A8" w:rsidRPr="004069A8" w:rsidRDefault="004069A8" w:rsidP="004069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7A93B1" w14:textId="77777777" w:rsidR="004069A8" w:rsidRDefault="004069A8" w:rsidP="004069A8">
            <w:pPr>
              <w:spacing w:after="0"/>
              <w:ind w:left="135"/>
            </w:pPr>
          </w:p>
        </w:tc>
      </w:tr>
      <w:tr w:rsidR="004069A8" w14:paraId="282274A3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14:paraId="79D54ABE" w14:textId="1C987ECA" w:rsidR="004069A8" w:rsidRPr="004069A8" w:rsidRDefault="004069A8" w:rsidP="004069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06A15CCE" w14:textId="77777777" w:rsidR="004069A8" w:rsidRPr="004069A8" w:rsidRDefault="004069A8" w:rsidP="004069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771EF06" w14:textId="77777777" w:rsidR="004069A8" w:rsidRPr="004069A8" w:rsidRDefault="004069A8" w:rsidP="00406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EBAF1D" w14:textId="77777777" w:rsidR="004069A8" w:rsidRPr="004069A8" w:rsidRDefault="004069A8" w:rsidP="00406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A9E824" w14:textId="77777777" w:rsidR="004069A8" w:rsidRPr="004069A8" w:rsidRDefault="004069A8" w:rsidP="00406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3B8989" w14:textId="32780A60" w:rsidR="004069A8" w:rsidRPr="004069A8" w:rsidRDefault="004069A8" w:rsidP="004069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8185285" w14:textId="77777777" w:rsidR="004069A8" w:rsidRDefault="004069A8" w:rsidP="004069A8">
            <w:pPr>
              <w:spacing w:after="0"/>
              <w:ind w:left="135"/>
            </w:pPr>
          </w:p>
        </w:tc>
      </w:tr>
      <w:tr w:rsidR="004069A8" w14:paraId="0D4D51EC" w14:textId="77777777" w:rsidTr="004069A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14:paraId="4CE14D28" w14:textId="6799B5BA" w:rsidR="004069A8" w:rsidRPr="004069A8" w:rsidRDefault="004069A8" w:rsidP="004069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7A59DD5B" w14:textId="77777777" w:rsidR="004069A8" w:rsidRPr="004069A8" w:rsidRDefault="004069A8" w:rsidP="004069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48DE67D" w14:textId="77777777" w:rsidR="004069A8" w:rsidRPr="004069A8" w:rsidRDefault="004069A8" w:rsidP="00406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0421F" w14:textId="77777777" w:rsidR="004069A8" w:rsidRPr="004069A8" w:rsidRDefault="004069A8" w:rsidP="00406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856AA3" w14:textId="77777777" w:rsidR="004069A8" w:rsidRPr="004069A8" w:rsidRDefault="004069A8" w:rsidP="00406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58E513" w14:textId="721157ED" w:rsidR="004069A8" w:rsidRPr="004069A8" w:rsidRDefault="004069A8" w:rsidP="004069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58FF77" w14:textId="77777777" w:rsidR="004069A8" w:rsidRDefault="004069A8" w:rsidP="004069A8">
            <w:pPr>
              <w:spacing w:after="0"/>
              <w:ind w:left="135"/>
            </w:pPr>
          </w:p>
        </w:tc>
      </w:tr>
      <w:tr w:rsidR="0038516B" w14:paraId="50420B91" w14:textId="77777777" w:rsidTr="00406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4C8E78" w14:textId="77777777" w:rsidR="0038516B" w:rsidRPr="000234E4" w:rsidRDefault="000234E4">
            <w:pPr>
              <w:spacing w:after="0"/>
              <w:ind w:left="135"/>
              <w:rPr>
                <w:lang w:val="ru-RU"/>
              </w:rPr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602733A" w14:textId="77777777" w:rsidR="0038516B" w:rsidRDefault="000234E4">
            <w:pPr>
              <w:spacing w:after="0"/>
              <w:ind w:left="135"/>
              <w:jc w:val="center"/>
            </w:pPr>
            <w:r w:rsidRPr="00023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0B458B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7DEA9" w14:textId="77777777" w:rsidR="0038516B" w:rsidRDefault="0002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A5A1EE" w14:textId="77777777" w:rsidR="0038516B" w:rsidRDefault="0038516B"/>
        </w:tc>
      </w:tr>
    </w:tbl>
    <w:p w14:paraId="10C286EE" w14:textId="77777777" w:rsidR="0038516B" w:rsidRDefault="0038516B">
      <w:pPr>
        <w:sectPr w:rsidR="003851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BF165B" w14:textId="77777777" w:rsidR="0038516B" w:rsidRDefault="0038516B">
      <w:pPr>
        <w:sectPr w:rsidR="003851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C955E1" w14:textId="77777777" w:rsidR="0038516B" w:rsidRDefault="000234E4">
      <w:pPr>
        <w:spacing w:after="0"/>
        <w:ind w:left="120"/>
      </w:pPr>
      <w:bookmarkStart w:id="10" w:name="block-3425556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8F09B1D" w14:textId="77777777" w:rsidR="0038516B" w:rsidRDefault="000234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17B8379" w14:textId="77777777" w:rsidR="0038516B" w:rsidRDefault="0038516B">
      <w:pPr>
        <w:spacing w:after="0" w:line="480" w:lineRule="auto"/>
        <w:ind w:left="120"/>
      </w:pPr>
    </w:p>
    <w:p w14:paraId="0A6F8DEE" w14:textId="77777777" w:rsidR="0038516B" w:rsidRDefault="0038516B">
      <w:pPr>
        <w:spacing w:after="0" w:line="480" w:lineRule="auto"/>
        <w:ind w:left="120"/>
      </w:pPr>
    </w:p>
    <w:p w14:paraId="74A4962F" w14:textId="77777777" w:rsidR="0038516B" w:rsidRDefault="0038516B">
      <w:pPr>
        <w:spacing w:after="0"/>
        <w:ind w:left="120"/>
      </w:pPr>
    </w:p>
    <w:p w14:paraId="69228827" w14:textId="77777777" w:rsidR="0038516B" w:rsidRDefault="000234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CCE1C67" w14:textId="77777777" w:rsidR="0038516B" w:rsidRDefault="0038516B">
      <w:pPr>
        <w:spacing w:after="0" w:line="480" w:lineRule="auto"/>
        <w:ind w:left="120"/>
      </w:pPr>
    </w:p>
    <w:p w14:paraId="3A248C43" w14:textId="77777777" w:rsidR="0038516B" w:rsidRDefault="0038516B">
      <w:pPr>
        <w:spacing w:after="0"/>
        <w:ind w:left="120"/>
      </w:pPr>
    </w:p>
    <w:p w14:paraId="2725AF19" w14:textId="77777777" w:rsidR="0038516B" w:rsidRPr="000234E4" w:rsidRDefault="000234E4">
      <w:pPr>
        <w:spacing w:after="0" w:line="480" w:lineRule="auto"/>
        <w:ind w:left="120"/>
        <w:rPr>
          <w:lang w:val="ru-RU"/>
        </w:rPr>
      </w:pPr>
      <w:r w:rsidRPr="000234E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BBB13DE" w14:textId="77777777" w:rsidR="0038516B" w:rsidRPr="000234E4" w:rsidRDefault="0038516B">
      <w:pPr>
        <w:spacing w:after="0" w:line="480" w:lineRule="auto"/>
        <w:ind w:left="120"/>
        <w:rPr>
          <w:lang w:val="ru-RU"/>
        </w:rPr>
      </w:pPr>
    </w:p>
    <w:p w14:paraId="02F617ED" w14:textId="77777777" w:rsidR="0038516B" w:rsidRPr="000234E4" w:rsidRDefault="0038516B">
      <w:pPr>
        <w:rPr>
          <w:lang w:val="ru-RU"/>
        </w:rPr>
        <w:sectPr w:rsidR="0038516B" w:rsidRPr="000234E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36007E58" w14:textId="77777777" w:rsidR="000234E4" w:rsidRPr="000234E4" w:rsidRDefault="000234E4">
      <w:pPr>
        <w:rPr>
          <w:lang w:val="ru-RU"/>
        </w:rPr>
      </w:pPr>
    </w:p>
    <w:sectPr w:rsidR="000234E4" w:rsidRPr="000234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475B7"/>
    <w:multiLevelType w:val="multilevel"/>
    <w:tmpl w:val="5A587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338C8"/>
    <w:multiLevelType w:val="multilevel"/>
    <w:tmpl w:val="1C7C0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AF2131"/>
    <w:multiLevelType w:val="multilevel"/>
    <w:tmpl w:val="32622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3A4610"/>
    <w:multiLevelType w:val="multilevel"/>
    <w:tmpl w:val="1068D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E9760C"/>
    <w:multiLevelType w:val="multilevel"/>
    <w:tmpl w:val="FCEEC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071AB4"/>
    <w:multiLevelType w:val="multilevel"/>
    <w:tmpl w:val="2E665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6F664B"/>
    <w:multiLevelType w:val="multilevel"/>
    <w:tmpl w:val="4D02B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905AED"/>
    <w:multiLevelType w:val="multilevel"/>
    <w:tmpl w:val="13F89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D141F0"/>
    <w:multiLevelType w:val="multilevel"/>
    <w:tmpl w:val="B09A7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F81BBE"/>
    <w:multiLevelType w:val="multilevel"/>
    <w:tmpl w:val="F314F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87F7B"/>
    <w:multiLevelType w:val="multilevel"/>
    <w:tmpl w:val="F1669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9D27E3"/>
    <w:multiLevelType w:val="multilevel"/>
    <w:tmpl w:val="C936D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4D2341"/>
    <w:multiLevelType w:val="multilevel"/>
    <w:tmpl w:val="6B6A2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976EF6"/>
    <w:multiLevelType w:val="multilevel"/>
    <w:tmpl w:val="2376E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38138E"/>
    <w:multiLevelType w:val="multilevel"/>
    <w:tmpl w:val="BEF2E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33310E"/>
    <w:multiLevelType w:val="multilevel"/>
    <w:tmpl w:val="507E8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B06A20"/>
    <w:multiLevelType w:val="multilevel"/>
    <w:tmpl w:val="49ACC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721243"/>
    <w:multiLevelType w:val="multilevel"/>
    <w:tmpl w:val="92BE0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7D2E33"/>
    <w:multiLevelType w:val="multilevel"/>
    <w:tmpl w:val="38209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267442"/>
    <w:multiLevelType w:val="multilevel"/>
    <w:tmpl w:val="B6F0B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1664B6"/>
    <w:multiLevelType w:val="multilevel"/>
    <w:tmpl w:val="E6447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2C029E"/>
    <w:multiLevelType w:val="multilevel"/>
    <w:tmpl w:val="0C543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586670"/>
    <w:multiLevelType w:val="multilevel"/>
    <w:tmpl w:val="36720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62513F"/>
    <w:multiLevelType w:val="multilevel"/>
    <w:tmpl w:val="6C3EE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AD25B7"/>
    <w:multiLevelType w:val="multilevel"/>
    <w:tmpl w:val="35FA0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3216A9"/>
    <w:multiLevelType w:val="multilevel"/>
    <w:tmpl w:val="29120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996EAD"/>
    <w:multiLevelType w:val="multilevel"/>
    <w:tmpl w:val="80780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395838"/>
    <w:multiLevelType w:val="multilevel"/>
    <w:tmpl w:val="66845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EA76EA"/>
    <w:multiLevelType w:val="multilevel"/>
    <w:tmpl w:val="98265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504DF9"/>
    <w:multiLevelType w:val="multilevel"/>
    <w:tmpl w:val="02BC5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E8625B"/>
    <w:multiLevelType w:val="multilevel"/>
    <w:tmpl w:val="092C4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B20A51"/>
    <w:multiLevelType w:val="multilevel"/>
    <w:tmpl w:val="FA5C6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A7502B"/>
    <w:multiLevelType w:val="multilevel"/>
    <w:tmpl w:val="A9BC1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ED1257F"/>
    <w:multiLevelType w:val="multilevel"/>
    <w:tmpl w:val="4BA67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21A2596"/>
    <w:multiLevelType w:val="multilevel"/>
    <w:tmpl w:val="3F643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F50297"/>
    <w:multiLevelType w:val="multilevel"/>
    <w:tmpl w:val="1C183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6F16B8"/>
    <w:multiLevelType w:val="multilevel"/>
    <w:tmpl w:val="A52C2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1B3926"/>
    <w:multiLevelType w:val="multilevel"/>
    <w:tmpl w:val="47529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3"/>
  </w:num>
  <w:num w:numId="3">
    <w:abstractNumId w:val="25"/>
  </w:num>
  <w:num w:numId="4">
    <w:abstractNumId w:val="28"/>
  </w:num>
  <w:num w:numId="5">
    <w:abstractNumId w:val="2"/>
  </w:num>
  <w:num w:numId="6">
    <w:abstractNumId w:val="17"/>
  </w:num>
  <w:num w:numId="7">
    <w:abstractNumId w:val="29"/>
  </w:num>
  <w:num w:numId="8">
    <w:abstractNumId w:val="33"/>
  </w:num>
  <w:num w:numId="9">
    <w:abstractNumId w:val="27"/>
  </w:num>
  <w:num w:numId="10">
    <w:abstractNumId w:val="6"/>
  </w:num>
  <w:num w:numId="11">
    <w:abstractNumId w:val="0"/>
  </w:num>
  <w:num w:numId="12">
    <w:abstractNumId w:val="36"/>
  </w:num>
  <w:num w:numId="13">
    <w:abstractNumId w:val="13"/>
  </w:num>
  <w:num w:numId="14">
    <w:abstractNumId w:val="3"/>
  </w:num>
  <w:num w:numId="15">
    <w:abstractNumId w:val="19"/>
  </w:num>
  <w:num w:numId="16">
    <w:abstractNumId w:val="37"/>
  </w:num>
  <w:num w:numId="17">
    <w:abstractNumId w:val="14"/>
  </w:num>
  <w:num w:numId="18">
    <w:abstractNumId w:val="26"/>
  </w:num>
  <w:num w:numId="19">
    <w:abstractNumId w:val="15"/>
  </w:num>
  <w:num w:numId="20">
    <w:abstractNumId w:val="22"/>
  </w:num>
  <w:num w:numId="21">
    <w:abstractNumId w:val="32"/>
  </w:num>
  <w:num w:numId="22">
    <w:abstractNumId w:val="34"/>
  </w:num>
  <w:num w:numId="23">
    <w:abstractNumId w:val="7"/>
  </w:num>
  <w:num w:numId="24">
    <w:abstractNumId w:val="16"/>
  </w:num>
  <w:num w:numId="25">
    <w:abstractNumId w:val="5"/>
  </w:num>
  <w:num w:numId="26">
    <w:abstractNumId w:val="1"/>
  </w:num>
  <w:num w:numId="27">
    <w:abstractNumId w:val="8"/>
  </w:num>
  <w:num w:numId="28">
    <w:abstractNumId w:val="12"/>
  </w:num>
  <w:num w:numId="29">
    <w:abstractNumId w:val="24"/>
  </w:num>
  <w:num w:numId="30">
    <w:abstractNumId w:val="21"/>
  </w:num>
  <w:num w:numId="31">
    <w:abstractNumId w:val="9"/>
  </w:num>
  <w:num w:numId="32">
    <w:abstractNumId w:val="35"/>
  </w:num>
  <w:num w:numId="33">
    <w:abstractNumId w:val="31"/>
  </w:num>
  <w:num w:numId="34">
    <w:abstractNumId w:val="30"/>
  </w:num>
  <w:num w:numId="35">
    <w:abstractNumId w:val="20"/>
  </w:num>
  <w:num w:numId="36">
    <w:abstractNumId w:val="18"/>
  </w:num>
  <w:num w:numId="37">
    <w:abstractNumId w:val="10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8516B"/>
    <w:rsid w:val="000234E4"/>
    <w:rsid w:val="000A6C6A"/>
    <w:rsid w:val="001C49AC"/>
    <w:rsid w:val="001F4ED8"/>
    <w:rsid w:val="00246925"/>
    <w:rsid w:val="0026348B"/>
    <w:rsid w:val="0026635A"/>
    <w:rsid w:val="002A6A22"/>
    <w:rsid w:val="00303E84"/>
    <w:rsid w:val="00346BE7"/>
    <w:rsid w:val="00354972"/>
    <w:rsid w:val="0038516B"/>
    <w:rsid w:val="003A4FDE"/>
    <w:rsid w:val="003B6F4F"/>
    <w:rsid w:val="003C6626"/>
    <w:rsid w:val="004069A8"/>
    <w:rsid w:val="00443600"/>
    <w:rsid w:val="00456C61"/>
    <w:rsid w:val="004E1256"/>
    <w:rsid w:val="004E4CF4"/>
    <w:rsid w:val="004F68AF"/>
    <w:rsid w:val="005000C0"/>
    <w:rsid w:val="00511FF1"/>
    <w:rsid w:val="00554B48"/>
    <w:rsid w:val="005D46FD"/>
    <w:rsid w:val="005F6A1D"/>
    <w:rsid w:val="00613EC6"/>
    <w:rsid w:val="006148CD"/>
    <w:rsid w:val="006C6357"/>
    <w:rsid w:val="006D35A9"/>
    <w:rsid w:val="00701BF6"/>
    <w:rsid w:val="0075289E"/>
    <w:rsid w:val="00816C30"/>
    <w:rsid w:val="00816DD7"/>
    <w:rsid w:val="008513FA"/>
    <w:rsid w:val="0085640B"/>
    <w:rsid w:val="0089054D"/>
    <w:rsid w:val="009A71AC"/>
    <w:rsid w:val="00A207C6"/>
    <w:rsid w:val="00AC7E1D"/>
    <w:rsid w:val="00AE38FF"/>
    <w:rsid w:val="00B56070"/>
    <w:rsid w:val="00BF6222"/>
    <w:rsid w:val="00BF754B"/>
    <w:rsid w:val="00C05234"/>
    <w:rsid w:val="00C130E0"/>
    <w:rsid w:val="00C47375"/>
    <w:rsid w:val="00C95502"/>
    <w:rsid w:val="00CB18EF"/>
    <w:rsid w:val="00CD135C"/>
    <w:rsid w:val="00CE20C2"/>
    <w:rsid w:val="00CF076E"/>
    <w:rsid w:val="00D111A3"/>
    <w:rsid w:val="00D2263A"/>
    <w:rsid w:val="00E63BD8"/>
    <w:rsid w:val="00F31AEB"/>
    <w:rsid w:val="00F361F3"/>
    <w:rsid w:val="00F773B9"/>
    <w:rsid w:val="00FE1958"/>
    <w:rsid w:val="00FF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91D2"/>
  <w15:docId w15:val="{06D4A3FB-B54C-4333-90A9-DE0F2299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D22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a44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872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132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7ff2e" TargetMode="External"/><Relationship Id="rId206" Type="http://schemas.openxmlformats.org/officeDocument/2006/relationships/hyperlink" Target="https://m.edsoo.ru/8a180fd2" TargetMode="External"/><Relationship Id="rId227" Type="http://schemas.openxmlformats.org/officeDocument/2006/relationships/hyperlink" Target="https://m.edsoo.ru/8864a36c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2e4" TargetMode="External"/><Relationship Id="rId269" Type="http://schemas.openxmlformats.org/officeDocument/2006/relationships/hyperlink" Target="https://m.edsoo.ru/8a187e9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6f0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b92" TargetMode="External"/><Relationship Id="rId217" Type="http://schemas.openxmlformats.org/officeDocument/2006/relationships/hyperlink" Target="https://m.edsoo.ru/8a183994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37a" TargetMode="External"/><Relationship Id="rId259" Type="http://schemas.openxmlformats.org/officeDocument/2006/relationships/hyperlink" Target="https://m.edsoo.ru/8a186856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b5c" TargetMode="External"/><Relationship Id="rId193" Type="http://schemas.openxmlformats.org/officeDocument/2006/relationships/hyperlink" Target="https://m.edsoo.ru/8a180140" TargetMode="External"/><Relationship Id="rId207" Type="http://schemas.openxmlformats.org/officeDocument/2006/relationships/hyperlink" Target="https://m.edsoo.ru/8a181194" TargetMode="External"/><Relationship Id="rId228" Type="http://schemas.openxmlformats.org/officeDocument/2006/relationships/hyperlink" Target="https://m.edsoo.ru/8864a4ca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9dc" TargetMode="External"/><Relationship Id="rId281" Type="http://schemas.openxmlformats.org/officeDocument/2006/relationships/hyperlink" Target="https://m.edsoo.ru/8a1898d0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8649cd2" TargetMode="External"/><Relationship Id="rId218" Type="http://schemas.openxmlformats.org/officeDocument/2006/relationships/hyperlink" Target="https://m.edsoo.ru/8a183e76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5e6" TargetMode="External"/><Relationship Id="rId271" Type="http://schemas.openxmlformats.org/officeDocument/2006/relationships/hyperlink" Target="https://m.edsoo.ru/8a188070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ac2" TargetMode="External"/><Relationship Id="rId131" Type="http://schemas.openxmlformats.org/officeDocument/2006/relationships/hyperlink" Target="https://m.edsoo.ru/8640bc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8e36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134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5e6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a88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b990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1d4" TargetMode="External"/><Relationship Id="rId184" Type="http://schemas.openxmlformats.org/officeDocument/2006/relationships/hyperlink" Target="https://m.edsoo.ru/8a17efa2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786" TargetMode="External"/><Relationship Id="rId251" Type="http://schemas.openxmlformats.org/officeDocument/2006/relationships/hyperlink" Target="https://m.edsoo.ru/8a185780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67a" TargetMode="External"/><Relationship Id="rId153" Type="http://schemas.openxmlformats.org/officeDocument/2006/relationships/hyperlink" Target="https://m.edsoo.ru/88647c2a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30c" TargetMode="External"/><Relationship Id="rId209" Type="http://schemas.openxmlformats.org/officeDocument/2006/relationships/hyperlink" Target="https://m.edsoo.ru/8a18256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02e" TargetMode="External"/><Relationship Id="rId241" Type="http://schemas.openxmlformats.org/officeDocument/2006/relationships/hyperlink" Target="https://m.edsoo.ru/8864b6f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31c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954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3ea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d4c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358" TargetMode="External"/><Relationship Id="rId242" Type="http://schemas.openxmlformats.org/officeDocument/2006/relationships/hyperlink" Target="https://m.edsoo.ru/8864b802" TargetMode="External"/><Relationship Id="rId263" Type="http://schemas.openxmlformats.org/officeDocument/2006/relationships/hyperlink" Target="https://m.edsoo.ru/8a186eb4" TargetMode="External"/><Relationship Id="rId284" Type="http://schemas.openxmlformats.org/officeDocument/2006/relationships/hyperlink" Target="https://m.edsoo.ru/8a189dd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2ec" TargetMode="External"/><Relationship Id="rId186" Type="http://schemas.openxmlformats.org/officeDocument/2006/relationships/hyperlink" Target="https://m.edsoo.ru/8a17f448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2c92" TargetMode="External"/><Relationship Id="rId232" Type="http://schemas.openxmlformats.org/officeDocument/2006/relationships/hyperlink" Target="https://m.edsoo.ru/8864aa24" TargetMode="External"/><Relationship Id="rId253" Type="http://schemas.openxmlformats.org/officeDocument/2006/relationships/hyperlink" Target="https://m.edsoo.ru/8a185906" TargetMode="External"/><Relationship Id="rId274" Type="http://schemas.openxmlformats.org/officeDocument/2006/relationships/hyperlink" Target="https://m.edsoo.ru/8a1885b6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4f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44de" TargetMode="External"/><Relationship Id="rId243" Type="http://schemas.openxmlformats.org/officeDocument/2006/relationships/hyperlink" Target="https://m.edsoo.ru/8864b924" TargetMode="External"/><Relationship Id="rId264" Type="http://schemas.openxmlformats.org/officeDocument/2006/relationships/hyperlink" Target="https://m.edsoo.ru/8a187076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56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2e5e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a7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7f6" TargetMode="External"/><Relationship Id="rId156" Type="http://schemas.openxmlformats.org/officeDocument/2006/relationships/hyperlink" Target="https://m.edsoo.ru/88647608" TargetMode="External"/><Relationship Id="rId177" Type="http://schemas.openxmlformats.org/officeDocument/2006/relationships/hyperlink" Target="https://m.edsoo.ru/8864919c" TargetMode="External"/><Relationship Id="rId198" Type="http://schemas.openxmlformats.org/officeDocument/2006/relationships/hyperlink" Target="https://m.edsoo.ru/8a1806a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a18466e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002" TargetMode="External"/><Relationship Id="rId234" Type="http://schemas.openxmlformats.org/officeDocument/2006/relationships/hyperlink" Target="https://m.edsoo.ru/8864ab7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eba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838" TargetMode="External"/><Relationship Id="rId178" Type="http://schemas.openxmlformats.org/officeDocument/2006/relationships/hyperlink" Target="https://m.edsoo.ru/88648f62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e06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d5c" TargetMode="External"/><Relationship Id="rId168" Type="http://schemas.openxmlformats.org/officeDocument/2006/relationships/hyperlink" Target="https://m.edsoo.ru/8864880a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66e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1d8" TargetMode="External"/><Relationship Id="rId235" Type="http://schemas.openxmlformats.org/officeDocument/2006/relationships/hyperlink" Target="https://m.edsoo.ru/8864acea" TargetMode="External"/><Relationship Id="rId256" Type="http://schemas.openxmlformats.org/officeDocument/2006/relationships/hyperlink" Target="https://m.edsoo.ru/8a18602c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536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caf8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95a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4f8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916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92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5b6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1b2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7fad8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7d2" TargetMode="External"/><Relationship Id="rId258" Type="http://schemas.openxmlformats.org/officeDocument/2006/relationships/hyperlink" Target="https://m.edsoo.ru/8a1864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DD12C-1603-4E40-9041-7276AEC9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100</Pages>
  <Words>26041</Words>
  <Characters>148435</Characters>
  <Application>Microsoft Office Word</Application>
  <DocSecurity>0</DocSecurity>
  <Lines>1236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16</cp:revision>
  <cp:lastPrinted>2024-09-06T15:11:00Z</cp:lastPrinted>
  <dcterms:created xsi:type="dcterms:W3CDTF">2024-09-02T19:53:00Z</dcterms:created>
  <dcterms:modified xsi:type="dcterms:W3CDTF">2024-09-09T17:09:00Z</dcterms:modified>
</cp:coreProperties>
</file>